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ОМСКАЯ ОБЛАСТЬ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Совет Новоуральского</w:t>
      </w:r>
      <w:r w:rsidRPr="00147C1E">
        <w:rPr>
          <w:sz w:val="28"/>
          <w:szCs w:val="28"/>
        </w:rPr>
        <w:t xml:space="preserve"> </w:t>
      </w:r>
      <w:r w:rsidRPr="00147C1E">
        <w:rPr>
          <w:b/>
          <w:sz w:val="28"/>
          <w:szCs w:val="28"/>
        </w:rPr>
        <w:t>сельского поселения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Таврического муниципального района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pStyle w:val="1"/>
        <w:rPr>
          <w:szCs w:val="28"/>
        </w:rPr>
      </w:pPr>
      <w:r w:rsidRPr="00147C1E">
        <w:rPr>
          <w:szCs w:val="28"/>
        </w:rPr>
        <w:t>РЕШЕНИЕ</w:t>
      </w:r>
    </w:p>
    <w:p w:rsidR="00451353" w:rsidRPr="00B1761D" w:rsidRDefault="00451353">
      <w:pPr>
        <w:jc w:val="center"/>
        <w:rPr>
          <w:b/>
        </w:rPr>
      </w:pPr>
    </w:p>
    <w:p w:rsidR="00451353" w:rsidRPr="00147C1E" w:rsidRDefault="004B0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шестой (внеочередной)</w:t>
      </w:r>
      <w:r w:rsidR="00393192">
        <w:rPr>
          <w:b/>
          <w:sz w:val="28"/>
          <w:szCs w:val="28"/>
        </w:rPr>
        <w:t xml:space="preserve">  </w:t>
      </w:r>
      <w:r w:rsidR="0032453C" w:rsidRPr="00147C1E">
        <w:rPr>
          <w:b/>
          <w:sz w:val="28"/>
          <w:szCs w:val="28"/>
        </w:rPr>
        <w:t>с</w:t>
      </w:r>
      <w:r w:rsidR="00451353" w:rsidRPr="00147C1E">
        <w:rPr>
          <w:b/>
          <w:sz w:val="28"/>
          <w:szCs w:val="28"/>
        </w:rPr>
        <w:t xml:space="preserve">ессии </w:t>
      </w:r>
      <w:r w:rsidR="00BE4ABF">
        <w:rPr>
          <w:b/>
          <w:sz w:val="28"/>
          <w:szCs w:val="28"/>
        </w:rPr>
        <w:t>четвертого</w:t>
      </w:r>
      <w:r w:rsidR="00741D5C">
        <w:rPr>
          <w:b/>
          <w:sz w:val="28"/>
          <w:szCs w:val="28"/>
        </w:rPr>
        <w:t xml:space="preserve"> </w:t>
      </w:r>
      <w:r w:rsidR="00451353" w:rsidRPr="00147C1E">
        <w:rPr>
          <w:b/>
          <w:sz w:val="28"/>
          <w:szCs w:val="28"/>
        </w:rPr>
        <w:t>созыва</w:t>
      </w:r>
    </w:p>
    <w:p w:rsidR="00451353" w:rsidRPr="00147C1E" w:rsidRDefault="00451353">
      <w:pPr>
        <w:rPr>
          <w:sz w:val="28"/>
          <w:szCs w:val="28"/>
        </w:rPr>
      </w:pPr>
    </w:p>
    <w:p w:rsidR="00F434C8" w:rsidRPr="00F434C8" w:rsidRDefault="00960C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911">
        <w:rPr>
          <w:sz w:val="28"/>
          <w:szCs w:val="28"/>
        </w:rPr>
        <w:t>о</w:t>
      </w:r>
      <w:r w:rsidR="00D00911" w:rsidRPr="00236530">
        <w:rPr>
          <w:sz w:val="28"/>
          <w:szCs w:val="28"/>
        </w:rPr>
        <w:t>т</w:t>
      </w:r>
      <w:r w:rsidR="00C73F6C">
        <w:rPr>
          <w:sz w:val="28"/>
          <w:szCs w:val="28"/>
        </w:rPr>
        <w:t xml:space="preserve"> 15</w:t>
      </w:r>
      <w:r w:rsidR="006314FD">
        <w:rPr>
          <w:sz w:val="28"/>
          <w:szCs w:val="28"/>
        </w:rPr>
        <w:t xml:space="preserve"> </w:t>
      </w:r>
      <w:r w:rsidR="00C73F6C">
        <w:rPr>
          <w:sz w:val="28"/>
          <w:szCs w:val="28"/>
        </w:rPr>
        <w:t>ноября</w:t>
      </w:r>
      <w:r w:rsidR="003940DE">
        <w:rPr>
          <w:sz w:val="28"/>
          <w:szCs w:val="28"/>
        </w:rPr>
        <w:t xml:space="preserve"> 2024</w:t>
      </w:r>
      <w:r w:rsidR="00451353" w:rsidRPr="00236530">
        <w:rPr>
          <w:sz w:val="28"/>
          <w:szCs w:val="28"/>
        </w:rPr>
        <w:t xml:space="preserve"> </w:t>
      </w:r>
      <w:r w:rsidR="00D00911" w:rsidRPr="00C73F6C">
        <w:rPr>
          <w:sz w:val="28"/>
          <w:szCs w:val="28"/>
        </w:rPr>
        <w:t xml:space="preserve">года </w:t>
      </w:r>
      <w:r w:rsidR="003940DE" w:rsidRPr="00C73F6C">
        <w:rPr>
          <w:sz w:val="28"/>
          <w:szCs w:val="28"/>
        </w:rPr>
        <w:t xml:space="preserve">                      </w:t>
      </w:r>
      <w:r w:rsidR="00D00911" w:rsidRPr="00C73F6C">
        <w:rPr>
          <w:sz w:val="28"/>
          <w:szCs w:val="28"/>
        </w:rPr>
        <w:t xml:space="preserve">                                    </w:t>
      </w:r>
      <w:r w:rsidR="001F7E89" w:rsidRPr="00C73F6C">
        <w:rPr>
          <w:sz w:val="28"/>
          <w:szCs w:val="28"/>
        </w:rPr>
        <w:t xml:space="preserve">                      </w:t>
      </w:r>
      <w:r w:rsidR="003D12B7" w:rsidRPr="00C73F6C">
        <w:rPr>
          <w:sz w:val="28"/>
          <w:szCs w:val="28"/>
        </w:rPr>
        <w:t xml:space="preserve"> </w:t>
      </w:r>
      <w:r w:rsidR="00CE665B" w:rsidRPr="00C73F6C">
        <w:rPr>
          <w:sz w:val="28"/>
          <w:szCs w:val="28"/>
        </w:rPr>
        <w:t xml:space="preserve"> </w:t>
      </w:r>
      <w:r w:rsidR="00D00911" w:rsidRPr="00C73F6C">
        <w:rPr>
          <w:sz w:val="28"/>
          <w:szCs w:val="28"/>
        </w:rPr>
        <w:t>№</w:t>
      </w:r>
      <w:r w:rsidR="00C73F6C">
        <w:rPr>
          <w:sz w:val="28"/>
          <w:szCs w:val="28"/>
        </w:rPr>
        <w:t xml:space="preserve"> </w:t>
      </w:r>
      <w:r w:rsidR="00C26A92" w:rsidRPr="00C73F6C">
        <w:rPr>
          <w:sz w:val="28"/>
          <w:szCs w:val="28"/>
        </w:rPr>
        <w:t>4</w:t>
      </w:r>
      <w:r w:rsidR="00C73F6C" w:rsidRPr="00C73F6C">
        <w:rPr>
          <w:sz w:val="28"/>
          <w:szCs w:val="28"/>
        </w:rPr>
        <w:t>23</w:t>
      </w:r>
    </w:p>
    <w:tbl>
      <w:tblPr>
        <w:tblpPr w:leftFromText="180" w:rightFromText="180" w:vertAnchor="text" w:tblpX="37" w:tblpY="61"/>
        <w:tblW w:w="0" w:type="auto"/>
        <w:tblLook w:val="0000"/>
      </w:tblPr>
      <w:tblGrid>
        <w:gridCol w:w="5148"/>
      </w:tblGrid>
      <w:tr w:rsidR="00326EB4" w:rsidRPr="008C0E32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5148" w:type="dxa"/>
          </w:tcPr>
          <w:p w:rsidR="00714451" w:rsidRDefault="00D00911" w:rsidP="00BC42BC">
            <w:pPr>
              <w:jc w:val="both"/>
              <w:rPr>
                <w:sz w:val="26"/>
                <w:szCs w:val="26"/>
              </w:rPr>
            </w:pPr>
            <w:r w:rsidRPr="008C0E32">
              <w:rPr>
                <w:sz w:val="26"/>
                <w:szCs w:val="26"/>
              </w:rPr>
              <w:t>О внесении</w:t>
            </w:r>
            <w:r w:rsidR="00326EB4" w:rsidRPr="008C0E32">
              <w:rPr>
                <w:sz w:val="26"/>
                <w:szCs w:val="26"/>
              </w:rPr>
              <w:t xml:space="preserve"> изменений в решение Совета Новоуральского сельского поселения от </w:t>
            </w:r>
            <w:r w:rsidR="001F7E89">
              <w:rPr>
                <w:sz w:val="26"/>
                <w:szCs w:val="26"/>
              </w:rPr>
              <w:t>22</w:t>
            </w:r>
            <w:r w:rsidR="00AA3BA6" w:rsidRPr="008C0E32">
              <w:rPr>
                <w:sz w:val="26"/>
                <w:szCs w:val="26"/>
              </w:rPr>
              <w:t>.12.</w:t>
            </w:r>
            <w:r w:rsidR="00326EB4" w:rsidRPr="008C0E32">
              <w:rPr>
                <w:sz w:val="26"/>
                <w:szCs w:val="26"/>
              </w:rPr>
              <w:t>20</w:t>
            </w:r>
            <w:r w:rsidR="003940DE">
              <w:rPr>
                <w:sz w:val="26"/>
                <w:szCs w:val="26"/>
              </w:rPr>
              <w:t>23</w:t>
            </w:r>
            <w:r w:rsidR="00960C58">
              <w:rPr>
                <w:sz w:val="26"/>
                <w:szCs w:val="26"/>
              </w:rPr>
              <w:t xml:space="preserve"> </w:t>
            </w:r>
            <w:r w:rsidR="00326EB4" w:rsidRPr="008C0E32">
              <w:rPr>
                <w:sz w:val="26"/>
                <w:szCs w:val="26"/>
              </w:rPr>
              <w:t>г. №</w:t>
            </w:r>
            <w:r w:rsidR="003940DE">
              <w:rPr>
                <w:sz w:val="26"/>
                <w:szCs w:val="26"/>
              </w:rPr>
              <w:t xml:space="preserve"> 367</w:t>
            </w:r>
            <w:r w:rsidR="00326EB4" w:rsidRPr="008C0E32">
              <w:rPr>
                <w:sz w:val="26"/>
                <w:szCs w:val="26"/>
              </w:rPr>
              <w:t xml:space="preserve"> «О бюджете Новоуральского сельского поселения Таврического муниципального района Омской области на 20</w:t>
            </w:r>
            <w:r w:rsidR="003940DE">
              <w:rPr>
                <w:sz w:val="26"/>
                <w:szCs w:val="26"/>
              </w:rPr>
              <w:t>24</w:t>
            </w:r>
            <w:r w:rsidR="00326EB4" w:rsidRPr="008C0E32">
              <w:rPr>
                <w:sz w:val="26"/>
                <w:szCs w:val="26"/>
              </w:rPr>
              <w:t>год</w:t>
            </w:r>
            <w:r w:rsidR="005C4D0E">
              <w:rPr>
                <w:sz w:val="26"/>
                <w:szCs w:val="26"/>
              </w:rPr>
              <w:t xml:space="preserve"> и </w:t>
            </w:r>
            <w:r w:rsidR="00445DE1">
              <w:rPr>
                <w:sz w:val="26"/>
                <w:szCs w:val="26"/>
              </w:rPr>
              <w:t xml:space="preserve">на </w:t>
            </w:r>
            <w:r w:rsidR="005C4D0E">
              <w:rPr>
                <w:sz w:val="26"/>
                <w:szCs w:val="26"/>
              </w:rPr>
              <w:t>плановый период 20</w:t>
            </w:r>
            <w:r w:rsidR="00960C58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5</w:t>
            </w:r>
            <w:r w:rsidR="005C4D0E">
              <w:rPr>
                <w:sz w:val="26"/>
                <w:szCs w:val="26"/>
              </w:rPr>
              <w:t xml:space="preserve"> и 20</w:t>
            </w:r>
            <w:r w:rsidR="00445DE1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6</w:t>
            </w:r>
            <w:r w:rsidR="001F7E89">
              <w:rPr>
                <w:sz w:val="26"/>
                <w:szCs w:val="26"/>
              </w:rPr>
              <w:t xml:space="preserve"> годов»</w:t>
            </w:r>
          </w:p>
          <w:p w:rsidR="00326EB4" w:rsidRPr="008C0E32" w:rsidRDefault="005C4D0E" w:rsidP="00BC4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665CE" w:rsidRPr="00236530" w:rsidRDefault="00A665CE">
      <w:pPr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F2553A" w:rsidRPr="00A93705" w:rsidRDefault="00570A79" w:rsidP="009737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43FB3" w:rsidRPr="00A93705">
        <w:rPr>
          <w:sz w:val="28"/>
          <w:szCs w:val="28"/>
        </w:rPr>
        <w:t xml:space="preserve"> Бюджетн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кодекс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РФ, Федеральн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закон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от 06.10.2003г. №131-ФЗ «Об общих принципах организации местного самоуправления в Российской Федерации», Положени</w:t>
      </w:r>
      <w:r w:rsidR="005B31FA" w:rsidRPr="00A93705">
        <w:rPr>
          <w:sz w:val="28"/>
          <w:szCs w:val="28"/>
        </w:rPr>
        <w:t xml:space="preserve">ем </w:t>
      </w:r>
      <w:r w:rsidR="00A43FB3" w:rsidRPr="00A93705">
        <w:rPr>
          <w:sz w:val="28"/>
          <w:szCs w:val="28"/>
        </w:rPr>
        <w:t>о бюджетном процессе в Новоуральском сельском поселении Таврического муниципального района Омской области, Устав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 xml:space="preserve">Новоуральского сельского поселения, </w:t>
      </w:r>
      <w:r w:rsidR="005B31FA" w:rsidRPr="00A93705">
        <w:rPr>
          <w:sz w:val="28"/>
          <w:szCs w:val="28"/>
        </w:rPr>
        <w:t>Совет Новоуральского сельского поселения</w:t>
      </w:r>
    </w:p>
    <w:p w:rsidR="000A56E8" w:rsidRDefault="00451353" w:rsidP="00973795">
      <w:pPr>
        <w:ind w:firstLine="540"/>
        <w:jc w:val="center"/>
        <w:rPr>
          <w:sz w:val="28"/>
          <w:szCs w:val="28"/>
        </w:rPr>
      </w:pPr>
      <w:proofErr w:type="gramStart"/>
      <w:r w:rsidRPr="00A93705">
        <w:rPr>
          <w:sz w:val="28"/>
          <w:szCs w:val="28"/>
        </w:rPr>
        <w:t>Р</w:t>
      </w:r>
      <w:proofErr w:type="gramEnd"/>
      <w:r w:rsidRPr="00A93705">
        <w:rPr>
          <w:sz w:val="28"/>
          <w:szCs w:val="28"/>
        </w:rPr>
        <w:t xml:space="preserve"> Е Ш И Л:</w:t>
      </w:r>
    </w:p>
    <w:p w:rsidR="00B36947" w:rsidRPr="00A93705" w:rsidRDefault="00B36947" w:rsidP="00E77AC1">
      <w:pPr>
        <w:rPr>
          <w:sz w:val="28"/>
          <w:szCs w:val="28"/>
        </w:rPr>
      </w:pPr>
    </w:p>
    <w:p w:rsidR="00910BEB" w:rsidRDefault="00D00911" w:rsidP="00D00911">
      <w:pPr>
        <w:ind w:firstLine="540"/>
        <w:jc w:val="both"/>
        <w:rPr>
          <w:sz w:val="28"/>
          <w:szCs w:val="28"/>
        </w:rPr>
      </w:pPr>
      <w:r w:rsidRPr="00753105">
        <w:rPr>
          <w:sz w:val="28"/>
          <w:szCs w:val="28"/>
        </w:rPr>
        <w:t xml:space="preserve">1. </w:t>
      </w:r>
      <w:r w:rsidR="00FE012F" w:rsidRPr="00753105">
        <w:rPr>
          <w:sz w:val="28"/>
          <w:szCs w:val="28"/>
        </w:rPr>
        <w:t xml:space="preserve">Внести в </w:t>
      </w:r>
      <w:r w:rsidR="003940DE">
        <w:rPr>
          <w:sz w:val="28"/>
          <w:szCs w:val="28"/>
        </w:rPr>
        <w:t>Решение сорок шестой</w:t>
      </w:r>
      <w:r w:rsidR="00714451" w:rsidRPr="00753105">
        <w:rPr>
          <w:sz w:val="28"/>
          <w:szCs w:val="28"/>
        </w:rPr>
        <w:t xml:space="preserve"> сессии четвертого </w:t>
      </w:r>
      <w:r w:rsidR="00E925AF" w:rsidRPr="00753105">
        <w:rPr>
          <w:sz w:val="28"/>
          <w:szCs w:val="28"/>
        </w:rPr>
        <w:t>созыва</w:t>
      </w:r>
      <w:r w:rsidR="003D3A3E" w:rsidRPr="00753105">
        <w:rPr>
          <w:sz w:val="28"/>
          <w:szCs w:val="28"/>
        </w:rPr>
        <w:t xml:space="preserve"> Совета Новоуральского сельского поселения </w:t>
      </w:r>
      <w:r w:rsidR="00690418" w:rsidRPr="00753105">
        <w:rPr>
          <w:sz w:val="28"/>
          <w:szCs w:val="28"/>
        </w:rPr>
        <w:t xml:space="preserve">от </w:t>
      </w:r>
      <w:r w:rsidR="001F7E89">
        <w:rPr>
          <w:sz w:val="28"/>
          <w:szCs w:val="28"/>
        </w:rPr>
        <w:t>22</w:t>
      </w:r>
      <w:r w:rsidR="00BA2A15" w:rsidRPr="00753105">
        <w:rPr>
          <w:sz w:val="28"/>
          <w:szCs w:val="28"/>
        </w:rPr>
        <w:t>.12</w:t>
      </w:r>
      <w:r w:rsidR="00690418" w:rsidRPr="00753105">
        <w:rPr>
          <w:sz w:val="28"/>
          <w:szCs w:val="28"/>
        </w:rPr>
        <w:t>.20</w:t>
      </w:r>
      <w:r w:rsidR="003940DE">
        <w:rPr>
          <w:sz w:val="28"/>
          <w:szCs w:val="28"/>
        </w:rPr>
        <w:t>23</w:t>
      </w:r>
      <w:r w:rsidR="00690418" w:rsidRPr="00753105">
        <w:rPr>
          <w:sz w:val="28"/>
          <w:szCs w:val="28"/>
        </w:rPr>
        <w:t>г. №</w:t>
      </w:r>
      <w:r w:rsidR="00E72A3E">
        <w:rPr>
          <w:sz w:val="28"/>
          <w:szCs w:val="28"/>
        </w:rPr>
        <w:t xml:space="preserve"> </w:t>
      </w:r>
      <w:r w:rsidR="003940DE">
        <w:rPr>
          <w:sz w:val="28"/>
          <w:szCs w:val="28"/>
        </w:rPr>
        <w:t>367</w:t>
      </w:r>
      <w:r w:rsidR="00690418" w:rsidRPr="00753105">
        <w:rPr>
          <w:sz w:val="28"/>
          <w:szCs w:val="28"/>
        </w:rPr>
        <w:t xml:space="preserve"> «О бюджете Новоуральского сельского поселения Таврического муниципального района Омской области на 20</w:t>
      </w:r>
      <w:r w:rsidR="003940DE">
        <w:rPr>
          <w:sz w:val="28"/>
          <w:szCs w:val="28"/>
        </w:rPr>
        <w:t>24</w:t>
      </w:r>
      <w:r w:rsidR="00690418" w:rsidRPr="00753105">
        <w:rPr>
          <w:sz w:val="28"/>
          <w:szCs w:val="28"/>
        </w:rPr>
        <w:t>год</w:t>
      </w:r>
      <w:r w:rsidR="005C4D0E" w:rsidRPr="00753105">
        <w:rPr>
          <w:sz w:val="28"/>
          <w:szCs w:val="28"/>
        </w:rPr>
        <w:t xml:space="preserve"> и </w:t>
      </w:r>
      <w:r w:rsidR="00445DE1" w:rsidRPr="00753105">
        <w:rPr>
          <w:sz w:val="28"/>
          <w:szCs w:val="28"/>
        </w:rPr>
        <w:t xml:space="preserve">на </w:t>
      </w:r>
      <w:r w:rsidR="003940DE">
        <w:rPr>
          <w:sz w:val="28"/>
          <w:szCs w:val="28"/>
        </w:rPr>
        <w:t>плановый период 2025</w:t>
      </w:r>
      <w:r w:rsidR="005C4D0E" w:rsidRPr="00753105">
        <w:rPr>
          <w:sz w:val="28"/>
          <w:szCs w:val="28"/>
        </w:rPr>
        <w:t xml:space="preserve"> и 20</w:t>
      </w:r>
      <w:r w:rsidR="00445DE1" w:rsidRPr="00753105">
        <w:rPr>
          <w:sz w:val="28"/>
          <w:szCs w:val="28"/>
        </w:rPr>
        <w:t>2</w:t>
      </w:r>
      <w:r w:rsidR="003940DE">
        <w:rPr>
          <w:sz w:val="28"/>
          <w:szCs w:val="28"/>
        </w:rPr>
        <w:t>6</w:t>
      </w:r>
      <w:r w:rsidR="005C4D0E" w:rsidRPr="00753105">
        <w:rPr>
          <w:sz w:val="28"/>
          <w:szCs w:val="28"/>
        </w:rPr>
        <w:t xml:space="preserve"> годов</w:t>
      </w:r>
      <w:r w:rsidR="00690418" w:rsidRPr="00753105">
        <w:rPr>
          <w:sz w:val="28"/>
          <w:szCs w:val="28"/>
        </w:rPr>
        <w:t>»</w:t>
      </w:r>
      <w:r w:rsidRPr="00753105">
        <w:rPr>
          <w:sz w:val="28"/>
          <w:szCs w:val="28"/>
        </w:rPr>
        <w:t xml:space="preserve"> (далее – Решение) следующие</w:t>
      </w:r>
      <w:r w:rsidR="003D3A3E" w:rsidRPr="00753105">
        <w:rPr>
          <w:sz w:val="28"/>
          <w:szCs w:val="28"/>
        </w:rPr>
        <w:t xml:space="preserve"> изменения и дополнения:</w:t>
      </w:r>
    </w:p>
    <w:p w:rsidR="00C73F6C" w:rsidRDefault="00C73F6C" w:rsidP="00D00911">
      <w:pPr>
        <w:ind w:firstLine="540"/>
        <w:jc w:val="both"/>
        <w:rPr>
          <w:sz w:val="28"/>
          <w:szCs w:val="28"/>
        </w:rPr>
      </w:pPr>
    </w:p>
    <w:p w:rsidR="00C73F6C" w:rsidRDefault="00C73F6C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3134">
        <w:rPr>
          <w:sz w:val="28"/>
          <w:szCs w:val="28"/>
        </w:rPr>
        <w:t>В пункте 1 статьи 1 цифры «</w:t>
      </w:r>
      <w:r w:rsidR="005442BB">
        <w:rPr>
          <w:sz w:val="28"/>
          <w:szCs w:val="28"/>
        </w:rPr>
        <w:t>24 055 511,07</w:t>
      </w:r>
      <w:r w:rsidRPr="0025734D">
        <w:rPr>
          <w:sz w:val="28"/>
          <w:szCs w:val="28"/>
        </w:rPr>
        <w:t>»</w:t>
      </w:r>
      <w:r w:rsidRPr="007D3134">
        <w:rPr>
          <w:sz w:val="28"/>
          <w:szCs w:val="28"/>
        </w:rPr>
        <w:t xml:space="preserve"> </w:t>
      </w:r>
      <w:proofErr w:type="gramStart"/>
      <w:r w:rsidRPr="007D3134">
        <w:rPr>
          <w:sz w:val="28"/>
          <w:szCs w:val="28"/>
        </w:rPr>
        <w:t>заменить на цифры</w:t>
      </w:r>
      <w:proofErr w:type="gramEnd"/>
      <w:r w:rsidRPr="007D3134">
        <w:rPr>
          <w:sz w:val="28"/>
          <w:szCs w:val="28"/>
        </w:rPr>
        <w:t xml:space="preserve"> «</w:t>
      </w:r>
      <w:r>
        <w:rPr>
          <w:sz w:val="28"/>
          <w:szCs w:val="28"/>
        </w:rPr>
        <w:t>24</w:t>
      </w:r>
      <w:r w:rsidR="005442BB">
        <w:rPr>
          <w:sz w:val="28"/>
          <w:szCs w:val="28"/>
        </w:rPr>
        <w:t> 057 475,52</w:t>
      </w:r>
      <w:r>
        <w:rPr>
          <w:sz w:val="28"/>
          <w:szCs w:val="28"/>
        </w:rPr>
        <w:t>»</w:t>
      </w:r>
      <w:r w:rsidRPr="007D3134">
        <w:rPr>
          <w:sz w:val="28"/>
          <w:szCs w:val="28"/>
        </w:rPr>
        <w:t xml:space="preserve">, цифры </w:t>
      </w:r>
      <w:r>
        <w:rPr>
          <w:sz w:val="28"/>
          <w:szCs w:val="28"/>
        </w:rPr>
        <w:t>«</w:t>
      </w:r>
      <w:r w:rsidR="005442BB">
        <w:rPr>
          <w:sz w:val="28"/>
          <w:szCs w:val="28"/>
        </w:rPr>
        <w:t>24 833 945,09</w:t>
      </w:r>
      <w:r w:rsidRPr="0025734D">
        <w:rPr>
          <w:sz w:val="28"/>
          <w:szCs w:val="28"/>
        </w:rPr>
        <w:t>» заменить</w:t>
      </w:r>
      <w:r w:rsidRPr="007D3134">
        <w:rPr>
          <w:sz w:val="28"/>
          <w:szCs w:val="28"/>
        </w:rPr>
        <w:t xml:space="preserve"> на цифры «</w:t>
      </w:r>
      <w:r w:rsidR="005442BB">
        <w:rPr>
          <w:sz w:val="28"/>
          <w:szCs w:val="28"/>
        </w:rPr>
        <w:t>24 835 909,54</w:t>
      </w:r>
      <w:r w:rsidRPr="007D3134">
        <w:rPr>
          <w:sz w:val="28"/>
          <w:szCs w:val="28"/>
        </w:rPr>
        <w:t>».</w:t>
      </w:r>
    </w:p>
    <w:p w:rsidR="00C73F6C" w:rsidRDefault="00C73F6C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Утвердить объем налоговых и неналоговых поступлений в местный бюджет на 2024 год и на плановый период 2025 и 2026</w:t>
      </w:r>
      <w:r w:rsidRPr="007D3134">
        <w:rPr>
          <w:sz w:val="28"/>
          <w:szCs w:val="28"/>
        </w:rPr>
        <w:t xml:space="preserve"> годов</w:t>
      </w:r>
      <w:r w:rsidR="005442BB">
        <w:rPr>
          <w:sz w:val="28"/>
          <w:szCs w:val="28"/>
        </w:rPr>
        <w:t xml:space="preserve"> в сумме 7 852 879,88</w:t>
      </w:r>
      <w:r>
        <w:rPr>
          <w:sz w:val="28"/>
          <w:szCs w:val="28"/>
        </w:rPr>
        <w:t xml:space="preserve"> рублей.</w:t>
      </w:r>
    </w:p>
    <w:p w:rsidR="00C73F6C" w:rsidRDefault="00C73F6C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D3134">
        <w:rPr>
          <w:sz w:val="28"/>
          <w:szCs w:val="28"/>
        </w:rPr>
        <w:t>Утвердить объем безвозмездных пост</w:t>
      </w:r>
      <w:r>
        <w:rPr>
          <w:sz w:val="28"/>
          <w:szCs w:val="28"/>
        </w:rPr>
        <w:t>уплений в местный бюджет на 2024 год и на плановый период 2025 и 2026</w:t>
      </w:r>
      <w:r w:rsidRPr="007D3134">
        <w:rPr>
          <w:sz w:val="28"/>
          <w:szCs w:val="28"/>
        </w:rPr>
        <w:t xml:space="preserve"> годов</w:t>
      </w:r>
      <w:r w:rsidR="002814E5">
        <w:rPr>
          <w:sz w:val="28"/>
          <w:szCs w:val="28"/>
        </w:rPr>
        <w:t xml:space="preserve"> в сумме 16 204 595,64</w:t>
      </w:r>
      <w:r>
        <w:rPr>
          <w:sz w:val="28"/>
          <w:szCs w:val="28"/>
        </w:rPr>
        <w:t xml:space="preserve"> рублей.</w:t>
      </w:r>
    </w:p>
    <w:p w:rsidR="00C73F6C" w:rsidRDefault="00C73F6C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№1 «Прогноз поступлений налоговых и неналоговых доходов</w:t>
      </w:r>
      <w:r w:rsidRPr="00217E87">
        <w:rPr>
          <w:sz w:val="28"/>
          <w:szCs w:val="28"/>
        </w:rPr>
        <w:t xml:space="preserve"> </w:t>
      </w:r>
      <w:r>
        <w:rPr>
          <w:sz w:val="28"/>
          <w:szCs w:val="28"/>
        </w:rPr>
        <w:t>в местный бюджет на 2024 год и на плановый период 2025 и 2026</w:t>
      </w:r>
      <w:r w:rsidRPr="007D31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» изложить в новой редакции (Приложение 1)</w:t>
      </w:r>
    </w:p>
    <w:p w:rsidR="00C73F6C" w:rsidRPr="00753105" w:rsidRDefault="00C73F6C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Приложение №2</w:t>
      </w:r>
      <w:r w:rsidRPr="00753105">
        <w:rPr>
          <w:sz w:val="28"/>
          <w:szCs w:val="28"/>
        </w:rPr>
        <w:t xml:space="preserve"> «</w:t>
      </w:r>
      <w:r w:rsidRPr="00BF701F">
        <w:rPr>
          <w:sz w:val="28"/>
          <w:szCs w:val="28"/>
        </w:rPr>
        <w:t>Безвозмездные пост</w:t>
      </w:r>
      <w:r>
        <w:rPr>
          <w:sz w:val="28"/>
          <w:szCs w:val="28"/>
        </w:rPr>
        <w:t>упления в местный бюджет на 2024</w:t>
      </w:r>
      <w:r w:rsidRPr="00BF701F">
        <w:rPr>
          <w:sz w:val="28"/>
          <w:szCs w:val="28"/>
        </w:rPr>
        <w:t xml:space="preserve"> год и на пл</w:t>
      </w:r>
      <w:r>
        <w:rPr>
          <w:sz w:val="28"/>
          <w:szCs w:val="28"/>
        </w:rPr>
        <w:t xml:space="preserve">ановый период 2025 и 2026 </w:t>
      </w:r>
      <w:r w:rsidRPr="00753105">
        <w:rPr>
          <w:sz w:val="28"/>
          <w:szCs w:val="28"/>
        </w:rPr>
        <w:t>годов» изложит</w:t>
      </w:r>
      <w:r>
        <w:rPr>
          <w:sz w:val="28"/>
          <w:szCs w:val="28"/>
        </w:rPr>
        <w:t>ь в новой редакции (Приложение2</w:t>
      </w:r>
      <w:proofErr w:type="gramStart"/>
      <w:r>
        <w:rPr>
          <w:sz w:val="28"/>
          <w:szCs w:val="28"/>
        </w:rPr>
        <w:t xml:space="preserve"> </w:t>
      </w:r>
      <w:r w:rsidRPr="00753105">
        <w:rPr>
          <w:sz w:val="28"/>
          <w:szCs w:val="28"/>
        </w:rPr>
        <w:t>)</w:t>
      </w:r>
      <w:proofErr w:type="gramEnd"/>
      <w:r w:rsidRPr="00753105">
        <w:rPr>
          <w:sz w:val="28"/>
          <w:szCs w:val="28"/>
        </w:rPr>
        <w:t>;</w:t>
      </w:r>
    </w:p>
    <w:p w:rsidR="00C73F6C" w:rsidRPr="00753105" w:rsidRDefault="00C73F6C" w:rsidP="00C73F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6</w:t>
      </w:r>
      <w:r w:rsidRPr="00753105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№ 3</w:t>
      </w:r>
      <w:r w:rsidRPr="00753105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бюджета на 202</w:t>
      </w:r>
      <w:r>
        <w:rPr>
          <w:sz w:val="28"/>
          <w:szCs w:val="28"/>
        </w:rPr>
        <w:t>4</w:t>
      </w:r>
      <w:r w:rsidRPr="0075310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75310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53105">
        <w:rPr>
          <w:sz w:val="28"/>
          <w:szCs w:val="28"/>
        </w:rPr>
        <w:t xml:space="preserve"> годов» изложить в новой редакции (Приложение </w:t>
      </w:r>
      <w:r>
        <w:rPr>
          <w:sz w:val="28"/>
          <w:szCs w:val="28"/>
        </w:rPr>
        <w:t>3</w:t>
      </w:r>
      <w:r w:rsidRPr="00753105">
        <w:rPr>
          <w:sz w:val="28"/>
          <w:szCs w:val="28"/>
        </w:rPr>
        <w:t>);</w:t>
      </w:r>
    </w:p>
    <w:p w:rsidR="00C73F6C" w:rsidRPr="00753105" w:rsidRDefault="00C73F6C" w:rsidP="00C73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3105">
        <w:rPr>
          <w:sz w:val="28"/>
          <w:szCs w:val="28"/>
        </w:rPr>
        <w:t xml:space="preserve">) </w:t>
      </w:r>
      <w:r>
        <w:rPr>
          <w:sz w:val="28"/>
          <w:szCs w:val="28"/>
        </w:rPr>
        <w:t>Приложение №4</w:t>
      </w:r>
      <w:r w:rsidRPr="00753105">
        <w:rPr>
          <w:sz w:val="28"/>
          <w:szCs w:val="28"/>
        </w:rPr>
        <w:t xml:space="preserve"> «Ведомственная структура расходов местного бюджета      на 202</w:t>
      </w:r>
      <w:r>
        <w:rPr>
          <w:sz w:val="28"/>
          <w:szCs w:val="28"/>
        </w:rPr>
        <w:t>4</w:t>
      </w:r>
      <w:r w:rsidRPr="0075310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75310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53105">
        <w:rPr>
          <w:sz w:val="28"/>
          <w:szCs w:val="28"/>
        </w:rPr>
        <w:t xml:space="preserve"> годов» изложить в новой редакции (Приложение </w:t>
      </w:r>
      <w:r>
        <w:rPr>
          <w:sz w:val="28"/>
          <w:szCs w:val="28"/>
        </w:rPr>
        <w:t>4</w:t>
      </w:r>
      <w:r w:rsidRPr="00753105">
        <w:rPr>
          <w:sz w:val="28"/>
          <w:szCs w:val="28"/>
        </w:rPr>
        <w:t>);</w:t>
      </w:r>
    </w:p>
    <w:p w:rsidR="00C73F6C" w:rsidRDefault="00C73F6C" w:rsidP="00C73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53105">
        <w:rPr>
          <w:sz w:val="28"/>
          <w:szCs w:val="28"/>
        </w:rPr>
        <w:t xml:space="preserve">) </w:t>
      </w:r>
      <w:r>
        <w:rPr>
          <w:sz w:val="28"/>
          <w:szCs w:val="28"/>
        </w:rPr>
        <w:t>Приложение №5</w:t>
      </w:r>
      <w:r w:rsidRPr="00753105">
        <w:rPr>
          <w:sz w:val="28"/>
          <w:szCs w:val="28"/>
        </w:rPr>
        <w:t xml:space="preserve">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53105">
        <w:rPr>
          <w:sz w:val="28"/>
          <w:szCs w:val="28"/>
        </w:rPr>
        <w:t>видов расходов классификации расходов бюджетов</w:t>
      </w:r>
      <w:proofErr w:type="gramEnd"/>
      <w:r w:rsidRPr="00753105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753105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75310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53105">
        <w:rPr>
          <w:sz w:val="28"/>
          <w:szCs w:val="28"/>
        </w:rPr>
        <w:t xml:space="preserve"> годов» изложить в новой редакции (Приложение</w:t>
      </w:r>
      <w:r>
        <w:rPr>
          <w:sz w:val="28"/>
          <w:szCs w:val="28"/>
        </w:rPr>
        <w:t xml:space="preserve"> 5</w:t>
      </w:r>
      <w:r w:rsidRPr="00753105">
        <w:rPr>
          <w:sz w:val="28"/>
          <w:szCs w:val="28"/>
        </w:rPr>
        <w:t>).</w:t>
      </w:r>
    </w:p>
    <w:p w:rsidR="00C73F6C" w:rsidRDefault="00C73F6C" w:rsidP="00C73F6C">
      <w:pPr>
        <w:ind w:firstLine="567"/>
        <w:jc w:val="both"/>
        <w:rPr>
          <w:sz w:val="28"/>
          <w:szCs w:val="28"/>
        </w:rPr>
      </w:pPr>
    </w:p>
    <w:p w:rsidR="00C73F6C" w:rsidRPr="00753105" w:rsidRDefault="00C73F6C" w:rsidP="00C73F6C">
      <w:pPr>
        <w:ind w:firstLine="567"/>
        <w:jc w:val="both"/>
        <w:rPr>
          <w:sz w:val="28"/>
          <w:szCs w:val="28"/>
        </w:rPr>
      </w:pPr>
    </w:p>
    <w:p w:rsidR="00C73F6C" w:rsidRPr="00753105" w:rsidRDefault="00C73F6C" w:rsidP="00C73F6C">
      <w:pPr>
        <w:jc w:val="both"/>
        <w:rPr>
          <w:sz w:val="28"/>
          <w:szCs w:val="28"/>
        </w:rPr>
      </w:pPr>
      <w:r w:rsidRPr="00753105">
        <w:rPr>
          <w:sz w:val="28"/>
          <w:szCs w:val="28"/>
        </w:rPr>
        <w:t>2. Настоящее решение вступает в силу после официального обнародования в соответствии с Уставом Новоуральского сельского поселения.</w:t>
      </w:r>
    </w:p>
    <w:p w:rsidR="00D00911" w:rsidRPr="00753105" w:rsidRDefault="00D00911" w:rsidP="00D00911">
      <w:pPr>
        <w:ind w:firstLine="567"/>
        <w:jc w:val="both"/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2F1A21" w:rsidRDefault="00451353" w:rsidP="00B1761D">
      <w:pPr>
        <w:rPr>
          <w:sz w:val="28"/>
          <w:szCs w:val="28"/>
        </w:rPr>
      </w:pPr>
      <w:r w:rsidRPr="00753105">
        <w:rPr>
          <w:sz w:val="28"/>
          <w:szCs w:val="28"/>
        </w:rPr>
        <w:t xml:space="preserve">Глава сельского поселения </w:t>
      </w:r>
      <w:r w:rsidR="00A665CE" w:rsidRPr="00753105">
        <w:rPr>
          <w:sz w:val="28"/>
          <w:szCs w:val="28"/>
        </w:rPr>
        <w:t xml:space="preserve">       </w:t>
      </w:r>
      <w:r w:rsidR="00457DFE" w:rsidRPr="00753105">
        <w:rPr>
          <w:sz w:val="28"/>
          <w:szCs w:val="28"/>
        </w:rPr>
        <w:t xml:space="preserve">          </w:t>
      </w:r>
      <w:r w:rsidR="00A665CE" w:rsidRPr="00753105">
        <w:rPr>
          <w:sz w:val="28"/>
          <w:szCs w:val="28"/>
        </w:rPr>
        <w:t xml:space="preserve">    </w:t>
      </w:r>
      <w:r w:rsidR="006D2E0B" w:rsidRPr="00753105">
        <w:rPr>
          <w:sz w:val="28"/>
          <w:szCs w:val="28"/>
        </w:rPr>
        <w:t xml:space="preserve">         </w:t>
      </w:r>
      <w:r w:rsidR="00D00911" w:rsidRPr="00753105">
        <w:rPr>
          <w:sz w:val="28"/>
          <w:szCs w:val="28"/>
        </w:rPr>
        <w:t xml:space="preserve">                               </w:t>
      </w:r>
      <w:r w:rsidR="006D2E0B" w:rsidRPr="00753105">
        <w:rPr>
          <w:sz w:val="28"/>
          <w:szCs w:val="28"/>
        </w:rPr>
        <w:t xml:space="preserve">          Е.В.Кирин</w:t>
      </w:r>
      <w:r w:rsidR="00B1761D" w:rsidRPr="00753105">
        <w:rPr>
          <w:sz w:val="28"/>
          <w:szCs w:val="28"/>
        </w:rPr>
        <w:t xml:space="preserve"> </w:t>
      </w:r>
    </w:p>
    <w:p w:rsidR="00F807A9" w:rsidRDefault="00F807A9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sectPr w:rsidR="00032280" w:rsidSect="00A937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42D"/>
    <w:multiLevelType w:val="singleLevel"/>
    <w:tmpl w:val="E7D8D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0C484991"/>
    <w:multiLevelType w:val="hybridMultilevel"/>
    <w:tmpl w:val="D54C65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58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9C57A2"/>
    <w:multiLevelType w:val="hybridMultilevel"/>
    <w:tmpl w:val="C0E25550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7D1764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D14902"/>
    <w:multiLevelType w:val="hybridMultilevel"/>
    <w:tmpl w:val="4910721A"/>
    <w:lvl w:ilvl="0" w:tplc="C9F09D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9E7C68"/>
    <w:multiLevelType w:val="hybridMultilevel"/>
    <w:tmpl w:val="677C6F8E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04FF"/>
    <w:multiLevelType w:val="hybridMultilevel"/>
    <w:tmpl w:val="CEF29850"/>
    <w:lvl w:ilvl="0" w:tplc="C6764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C73374"/>
    <w:multiLevelType w:val="hybridMultilevel"/>
    <w:tmpl w:val="D1ECDB3A"/>
    <w:lvl w:ilvl="0" w:tplc="439046F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41192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F35761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A1444FE"/>
    <w:multiLevelType w:val="hybridMultilevel"/>
    <w:tmpl w:val="F2B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31F5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F6D751B"/>
    <w:multiLevelType w:val="hybridMultilevel"/>
    <w:tmpl w:val="525AB7C2"/>
    <w:lvl w:ilvl="0" w:tplc="5A8280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25884"/>
    <w:multiLevelType w:val="hybridMultilevel"/>
    <w:tmpl w:val="17F8FD60"/>
    <w:lvl w:ilvl="0" w:tplc="1740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4A22AF0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50E5F61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001080"/>
    <w:multiLevelType w:val="hybridMultilevel"/>
    <w:tmpl w:val="51D8425A"/>
    <w:lvl w:ilvl="0" w:tplc="4058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370DD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D682147"/>
    <w:multiLevelType w:val="hybridMultilevel"/>
    <w:tmpl w:val="CD3C2B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002227"/>
    <w:multiLevelType w:val="hybridMultilevel"/>
    <w:tmpl w:val="ECC6ED92"/>
    <w:lvl w:ilvl="0" w:tplc="3304A2E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96F0648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AE0A3A"/>
    <w:multiLevelType w:val="multilevel"/>
    <w:tmpl w:val="0A48CD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C2F6E"/>
    <w:multiLevelType w:val="hybridMultilevel"/>
    <w:tmpl w:val="D03AE026"/>
    <w:lvl w:ilvl="0" w:tplc="22AC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13D0A41"/>
    <w:multiLevelType w:val="hybridMultilevel"/>
    <w:tmpl w:val="2E84C9AA"/>
    <w:lvl w:ilvl="0" w:tplc="99A02F9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C6CB5"/>
    <w:multiLevelType w:val="hybridMultilevel"/>
    <w:tmpl w:val="C4B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1"/>
  </w:num>
  <w:num w:numId="8">
    <w:abstractNumId w:val="22"/>
  </w:num>
  <w:num w:numId="9">
    <w:abstractNumId w:val="24"/>
  </w:num>
  <w:num w:numId="10">
    <w:abstractNumId w:val="1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5"/>
  </w:num>
  <w:num w:numId="22">
    <w:abstractNumId w:val="3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451353"/>
    <w:rsid w:val="0000034A"/>
    <w:rsid w:val="00004409"/>
    <w:rsid w:val="000045AB"/>
    <w:rsid w:val="00007634"/>
    <w:rsid w:val="00010055"/>
    <w:rsid w:val="00014508"/>
    <w:rsid w:val="00014F28"/>
    <w:rsid w:val="00015D95"/>
    <w:rsid w:val="0002386E"/>
    <w:rsid w:val="00024969"/>
    <w:rsid w:val="00032280"/>
    <w:rsid w:val="00035251"/>
    <w:rsid w:val="00036D52"/>
    <w:rsid w:val="00036E7C"/>
    <w:rsid w:val="0003798C"/>
    <w:rsid w:val="00040457"/>
    <w:rsid w:val="00040EB4"/>
    <w:rsid w:val="0004138E"/>
    <w:rsid w:val="00046F41"/>
    <w:rsid w:val="0004787A"/>
    <w:rsid w:val="00051744"/>
    <w:rsid w:val="00057D2A"/>
    <w:rsid w:val="00063968"/>
    <w:rsid w:val="00065C64"/>
    <w:rsid w:val="00067769"/>
    <w:rsid w:val="000678C5"/>
    <w:rsid w:val="00067E6C"/>
    <w:rsid w:val="000751F6"/>
    <w:rsid w:val="00077A2F"/>
    <w:rsid w:val="0008490A"/>
    <w:rsid w:val="00086AD4"/>
    <w:rsid w:val="00087F8D"/>
    <w:rsid w:val="00090E22"/>
    <w:rsid w:val="00094457"/>
    <w:rsid w:val="000A2FAD"/>
    <w:rsid w:val="000A4D49"/>
    <w:rsid w:val="000A56E8"/>
    <w:rsid w:val="000A6227"/>
    <w:rsid w:val="000B762B"/>
    <w:rsid w:val="000C12A7"/>
    <w:rsid w:val="000C2C1D"/>
    <w:rsid w:val="000C50A5"/>
    <w:rsid w:val="000C7EE1"/>
    <w:rsid w:val="000D102F"/>
    <w:rsid w:val="000D109F"/>
    <w:rsid w:val="000D1AF8"/>
    <w:rsid w:val="000D28BD"/>
    <w:rsid w:val="000D37AC"/>
    <w:rsid w:val="000E0641"/>
    <w:rsid w:val="000E13D6"/>
    <w:rsid w:val="000E439F"/>
    <w:rsid w:val="000E49BF"/>
    <w:rsid w:val="000F034B"/>
    <w:rsid w:val="000F1B35"/>
    <w:rsid w:val="000F3D4D"/>
    <w:rsid w:val="000F3E90"/>
    <w:rsid w:val="000F50C6"/>
    <w:rsid w:val="000F7111"/>
    <w:rsid w:val="00101DF1"/>
    <w:rsid w:val="0010220A"/>
    <w:rsid w:val="001024C5"/>
    <w:rsid w:val="00105D54"/>
    <w:rsid w:val="001134D1"/>
    <w:rsid w:val="00130929"/>
    <w:rsid w:val="001353BD"/>
    <w:rsid w:val="00137F9B"/>
    <w:rsid w:val="00141389"/>
    <w:rsid w:val="00141C17"/>
    <w:rsid w:val="00144BB2"/>
    <w:rsid w:val="00147C1E"/>
    <w:rsid w:val="00150E95"/>
    <w:rsid w:val="001541EF"/>
    <w:rsid w:val="001626E6"/>
    <w:rsid w:val="00163E65"/>
    <w:rsid w:val="00164D3C"/>
    <w:rsid w:val="00165557"/>
    <w:rsid w:val="00173303"/>
    <w:rsid w:val="001852C0"/>
    <w:rsid w:val="00191E08"/>
    <w:rsid w:val="0019437E"/>
    <w:rsid w:val="001947D3"/>
    <w:rsid w:val="0019705F"/>
    <w:rsid w:val="00197C8F"/>
    <w:rsid w:val="001A1A64"/>
    <w:rsid w:val="001A3D3A"/>
    <w:rsid w:val="001A4571"/>
    <w:rsid w:val="001A594C"/>
    <w:rsid w:val="001A6F1C"/>
    <w:rsid w:val="001B570B"/>
    <w:rsid w:val="001B73B0"/>
    <w:rsid w:val="001C1930"/>
    <w:rsid w:val="001C2344"/>
    <w:rsid w:val="001D34E4"/>
    <w:rsid w:val="001D3D3F"/>
    <w:rsid w:val="001D62AE"/>
    <w:rsid w:val="001E1C17"/>
    <w:rsid w:val="001E2872"/>
    <w:rsid w:val="001E44B7"/>
    <w:rsid w:val="001E6979"/>
    <w:rsid w:val="001F1ADB"/>
    <w:rsid w:val="001F7554"/>
    <w:rsid w:val="001F7E89"/>
    <w:rsid w:val="00205256"/>
    <w:rsid w:val="0020589D"/>
    <w:rsid w:val="00207FF5"/>
    <w:rsid w:val="00210E73"/>
    <w:rsid w:val="00212076"/>
    <w:rsid w:val="00214952"/>
    <w:rsid w:val="00216DF7"/>
    <w:rsid w:val="00217E87"/>
    <w:rsid w:val="00221315"/>
    <w:rsid w:val="00222478"/>
    <w:rsid w:val="002249F5"/>
    <w:rsid w:val="002253BD"/>
    <w:rsid w:val="00225687"/>
    <w:rsid w:val="002310CB"/>
    <w:rsid w:val="0023131C"/>
    <w:rsid w:val="00236530"/>
    <w:rsid w:val="0025734D"/>
    <w:rsid w:val="00261AD3"/>
    <w:rsid w:val="00264DEC"/>
    <w:rsid w:val="00265813"/>
    <w:rsid w:val="00267D35"/>
    <w:rsid w:val="002720D1"/>
    <w:rsid w:val="00280C9B"/>
    <w:rsid w:val="002814E5"/>
    <w:rsid w:val="0028473A"/>
    <w:rsid w:val="00284BDC"/>
    <w:rsid w:val="00284E7C"/>
    <w:rsid w:val="002869F2"/>
    <w:rsid w:val="0029212D"/>
    <w:rsid w:val="00294994"/>
    <w:rsid w:val="00295892"/>
    <w:rsid w:val="002A03F1"/>
    <w:rsid w:val="002A1F66"/>
    <w:rsid w:val="002A6413"/>
    <w:rsid w:val="002B6E44"/>
    <w:rsid w:val="002B7813"/>
    <w:rsid w:val="002C439F"/>
    <w:rsid w:val="002C6298"/>
    <w:rsid w:val="002C7E9E"/>
    <w:rsid w:val="002D2BCB"/>
    <w:rsid w:val="002D45A1"/>
    <w:rsid w:val="002D5662"/>
    <w:rsid w:val="002E2883"/>
    <w:rsid w:val="002E2892"/>
    <w:rsid w:val="002F1A21"/>
    <w:rsid w:val="002F22D0"/>
    <w:rsid w:val="002F3A55"/>
    <w:rsid w:val="002F7D45"/>
    <w:rsid w:val="00303E57"/>
    <w:rsid w:val="003060E9"/>
    <w:rsid w:val="0030645A"/>
    <w:rsid w:val="003131FF"/>
    <w:rsid w:val="00320640"/>
    <w:rsid w:val="0032090A"/>
    <w:rsid w:val="0032453C"/>
    <w:rsid w:val="00324F1A"/>
    <w:rsid w:val="00326EB4"/>
    <w:rsid w:val="00330F60"/>
    <w:rsid w:val="003373A7"/>
    <w:rsid w:val="00345B85"/>
    <w:rsid w:val="003573B1"/>
    <w:rsid w:val="00361EBD"/>
    <w:rsid w:val="00367609"/>
    <w:rsid w:val="003741D0"/>
    <w:rsid w:val="00375F11"/>
    <w:rsid w:val="00385CB3"/>
    <w:rsid w:val="00390A69"/>
    <w:rsid w:val="0039312A"/>
    <w:rsid w:val="00393192"/>
    <w:rsid w:val="003940DE"/>
    <w:rsid w:val="00394549"/>
    <w:rsid w:val="003A41EA"/>
    <w:rsid w:val="003A7993"/>
    <w:rsid w:val="003B143A"/>
    <w:rsid w:val="003C0D7E"/>
    <w:rsid w:val="003C0E9E"/>
    <w:rsid w:val="003C13D1"/>
    <w:rsid w:val="003C214E"/>
    <w:rsid w:val="003D12B7"/>
    <w:rsid w:val="003D326C"/>
    <w:rsid w:val="003D3A3E"/>
    <w:rsid w:val="003D4B82"/>
    <w:rsid w:val="003D5D81"/>
    <w:rsid w:val="003D6B62"/>
    <w:rsid w:val="003E114F"/>
    <w:rsid w:val="003F3D32"/>
    <w:rsid w:val="00402664"/>
    <w:rsid w:val="00403110"/>
    <w:rsid w:val="00404CCE"/>
    <w:rsid w:val="00404DA4"/>
    <w:rsid w:val="0040592A"/>
    <w:rsid w:val="00410D05"/>
    <w:rsid w:val="004136F8"/>
    <w:rsid w:val="004138AA"/>
    <w:rsid w:val="00413916"/>
    <w:rsid w:val="00415587"/>
    <w:rsid w:val="00417C8B"/>
    <w:rsid w:val="00420917"/>
    <w:rsid w:val="00421BB5"/>
    <w:rsid w:val="00422734"/>
    <w:rsid w:val="00425BCD"/>
    <w:rsid w:val="00426689"/>
    <w:rsid w:val="0043047F"/>
    <w:rsid w:val="00431B66"/>
    <w:rsid w:val="004335ED"/>
    <w:rsid w:val="00435D3D"/>
    <w:rsid w:val="004368EE"/>
    <w:rsid w:val="00440AEE"/>
    <w:rsid w:val="00440C6A"/>
    <w:rsid w:val="00440FDA"/>
    <w:rsid w:val="004412CC"/>
    <w:rsid w:val="00445DE1"/>
    <w:rsid w:val="00451353"/>
    <w:rsid w:val="004520F9"/>
    <w:rsid w:val="004544DC"/>
    <w:rsid w:val="00457DFE"/>
    <w:rsid w:val="004643A1"/>
    <w:rsid w:val="00464C7D"/>
    <w:rsid w:val="00470F3E"/>
    <w:rsid w:val="00471F5C"/>
    <w:rsid w:val="00472A2C"/>
    <w:rsid w:val="00472F40"/>
    <w:rsid w:val="004759B7"/>
    <w:rsid w:val="00486B32"/>
    <w:rsid w:val="00490841"/>
    <w:rsid w:val="004910F5"/>
    <w:rsid w:val="004925DD"/>
    <w:rsid w:val="00493DE7"/>
    <w:rsid w:val="00494D4C"/>
    <w:rsid w:val="004A1A15"/>
    <w:rsid w:val="004A448A"/>
    <w:rsid w:val="004A6C99"/>
    <w:rsid w:val="004B0352"/>
    <w:rsid w:val="004B4ABC"/>
    <w:rsid w:val="004B4B39"/>
    <w:rsid w:val="004C49FE"/>
    <w:rsid w:val="004D76A6"/>
    <w:rsid w:val="004E1D9E"/>
    <w:rsid w:val="004E2B4F"/>
    <w:rsid w:val="004E2E08"/>
    <w:rsid w:val="004E3EC7"/>
    <w:rsid w:val="004E6B9E"/>
    <w:rsid w:val="004F0A9A"/>
    <w:rsid w:val="004F43E9"/>
    <w:rsid w:val="004F57B7"/>
    <w:rsid w:val="004F6BF4"/>
    <w:rsid w:val="00501092"/>
    <w:rsid w:val="00502730"/>
    <w:rsid w:val="00506BD0"/>
    <w:rsid w:val="00506E81"/>
    <w:rsid w:val="00507B1E"/>
    <w:rsid w:val="00513ED2"/>
    <w:rsid w:val="00514208"/>
    <w:rsid w:val="00521397"/>
    <w:rsid w:val="0052662D"/>
    <w:rsid w:val="0053047B"/>
    <w:rsid w:val="0053300C"/>
    <w:rsid w:val="005373F4"/>
    <w:rsid w:val="005442BB"/>
    <w:rsid w:val="0055213C"/>
    <w:rsid w:val="005651DE"/>
    <w:rsid w:val="00567DCD"/>
    <w:rsid w:val="00570A79"/>
    <w:rsid w:val="00576CC8"/>
    <w:rsid w:val="005840C3"/>
    <w:rsid w:val="00585723"/>
    <w:rsid w:val="00585AFE"/>
    <w:rsid w:val="00590986"/>
    <w:rsid w:val="005952DF"/>
    <w:rsid w:val="00597468"/>
    <w:rsid w:val="005A051F"/>
    <w:rsid w:val="005A62CB"/>
    <w:rsid w:val="005A7D56"/>
    <w:rsid w:val="005B1B01"/>
    <w:rsid w:val="005B31FA"/>
    <w:rsid w:val="005B45B2"/>
    <w:rsid w:val="005B5CE4"/>
    <w:rsid w:val="005C26AA"/>
    <w:rsid w:val="005C3394"/>
    <w:rsid w:val="005C4D0E"/>
    <w:rsid w:val="005D338D"/>
    <w:rsid w:val="005D4DB1"/>
    <w:rsid w:val="005D61F1"/>
    <w:rsid w:val="005E212C"/>
    <w:rsid w:val="005E5E60"/>
    <w:rsid w:val="005E6919"/>
    <w:rsid w:val="005F40DA"/>
    <w:rsid w:val="005F652D"/>
    <w:rsid w:val="00601981"/>
    <w:rsid w:val="00602554"/>
    <w:rsid w:val="006039C9"/>
    <w:rsid w:val="00607586"/>
    <w:rsid w:val="006115A9"/>
    <w:rsid w:val="00613D4D"/>
    <w:rsid w:val="00614393"/>
    <w:rsid w:val="006166CD"/>
    <w:rsid w:val="00616882"/>
    <w:rsid w:val="0062056E"/>
    <w:rsid w:val="00621A8A"/>
    <w:rsid w:val="00622B5D"/>
    <w:rsid w:val="0062674B"/>
    <w:rsid w:val="00627FB8"/>
    <w:rsid w:val="006314FD"/>
    <w:rsid w:val="00635818"/>
    <w:rsid w:val="006373C1"/>
    <w:rsid w:val="00637C05"/>
    <w:rsid w:val="00643AF8"/>
    <w:rsid w:val="00645C2C"/>
    <w:rsid w:val="00646A4D"/>
    <w:rsid w:val="00647D50"/>
    <w:rsid w:val="00652DA6"/>
    <w:rsid w:val="006536C8"/>
    <w:rsid w:val="006614BF"/>
    <w:rsid w:val="00661A20"/>
    <w:rsid w:val="00661F87"/>
    <w:rsid w:val="00664012"/>
    <w:rsid w:val="00664604"/>
    <w:rsid w:val="00664CDE"/>
    <w:rsid w:val="006653CD"/>
    <w:rsid w:val="00670370"/>
    <w:rsid w:val="00674440"/>
    <w:rsid w:val="006775B1"/>
    <w:rsid w:val="00681B51"/>
    <w:rsid w:val="00684201"/>
    <w:rsid w:val="00690418"/>
    <w:rsid w:val="00691A49"/>
    <w:rsid w:val="00691BA6"/>
    <w:rsid w:val="00693A2B"/>
    <w:rsid w:val="00695E3B"/>
    <w:rsid w:val="006A414D"/>
    <w:rsid w:val="006B2509"/>
    <w:rsid w:val="006B2D50"/>
    <w:rsid w:val="006B5864"/>
    <w:rsid w:val="006C463D"/>
    <w:rsid w:val="006D0C90"/>
    <w:rsid w:val="006D2E0B"/>
    <w:rsid w:val="006D38FA"/>
    <w:rsid w:val="006E37DF"/>
    <w:rsid w:val="006E4564"/>
    <w:rsid w:val="006E4606"/>
    <w:rsid w:val="006E6E38"/>
    <w:rsid w:val="006F2D26"/>
    <w:rsid w:val="006F318E"/>
    <w:rsid w:val="006F6474"/>
    <w:rsid w:val="006F7A83"/>
    <w:rsid w:val="00700F34"/>
    <w:rsid w:val="007019A6"/>
    <w:rsid w:val="00701B58"/>
    <w:rsid w:val="0071371B"/>
    <w:rsid w:val="00714451"/>
    <w:rsid w:val="0072198D"/>
    <w:rsid w:val="00726641"/>
    <w:rsid w:val="00726AE4"/>
    <w:rsid w:val="00731B04"/>
    <w:rsid w:val="00731C2B"/>
    <w:rsid w:val="00741D5C"/>
    <w:rsid w:val="007423B9"/>
    <w:rsid w:val="00742FD2"/>
    <w:rsid w:val="007456C1"/>
    <w:rsid w:val="00751579"/>
    <w:rsid w:val="00753105"/>
    <w:rsid w:val="00753EA3"/>
    <w:rsid w:val="007567F1"/>
    <w:rsid w:val="00757FF6"/>
    <w:rsid w:val="007616AD"/>
    <w:rsid w:val="00763EE4"/>
    <w:rsid w:val="00764EBD"/>
    <w:rsid w:val="007651C4"/>
    <w:rsid w:val="00765334"/>
    <w:rsid w:val="00765951"/>
    <w:rsid w:val="007701E7"/>
    <w:rsid w:val="0077308F"/>
    <w:rsid w:val="00775634"/>
    <w:rsid w:val="00780338"/>
    <w:rsid w:val="00785ACC"/>
    <w:rsid w:val="00786624"/>
    <w:rsid w:val="00792CDC"/>
    <w:rsid w:val="007935EB"/>
    <w:rsid w:val="00794A2C"/>
    <w:rsid w:val="00795199"/>
    <w:rsid w:val="007A03D0"/>
    <w:rsid w:val="007A10B0"/>
    <w:rsid w:val="007A1D90"/>
    <w:rsid w:val="007A2A82"/>
    <w:rsid w:val="007B016B"/>
    <w:rsid w:val="007B64EE"/>
    <w:rsid w:val="007C4B28"/>
    <w:rsid w:val="007C6834"/>
    <w:rsid w:val="007C7179"/>
    <w:rsid w:val="007D17AC"/>
    <w:rsid w:val="007D24EB"/>
    <w:rsid w:val="007D2DEB"/>
    <w:rsid w:val="007D3134"/>
    <w:rsid w:val="007D53D1"/>
    <w:rsid w:val="007D7D62"/>
    <w:rsid w:val="007E2844"/>
    <w:rsid w:val="007E406B"/>
    <w:rsid w:val="007E785E"/>
    <w:rsid w:val="007F01CA"/>
    <w:rsid w:val="007F271D"/>
    <w:rsid w:val="007F4583"/>
    <w:rsid w:val="007F587D"/>
    <w:rsid w:val="00804BE9"/>
    <w:rsid w:val="00805DF6"/>
    <w:rsid w:val="008243C8"/>
    <w:rsid w:val="008264D3"/>
    <w:rsid w:val="00833240"/>
    <w:rsid w:val="00835624"/>
    <w:rsid w:val="0084723D"/>
    <w:rsid w:val="008513CC"/>
    <w:rsid w:val="008667D0"/>
    <w:rsid w:val="0086696B"/>
    <w:rsid w:val="00867664"/>
    <w:rsid w:val="0087520F"/>
    <w:rsid w:val="008753EA"/>
    <w:rsid w:val="008771D1"/>
    <w:rsid w:val="0088211A"/>
    <w:rsid w:val="00882EF8"/>
    <w:rsid w:val="008960A2"/>
    <w:rsid w:val="008A02D1"/>
    <w:rsid w:val="008A0AD5"/>
    <w:rsid w:val="008B0F7A"/>
    <w:rsid w:val="008B1518"/>
    <w:rsid w:val="008B216C"/>
    <w:rsid w:val="008B323D"/>
    <w:rsid w:val="008C0E32"/>
    <w:rsid w:val="008D231D"/>
    <w:rsid w:val="008E0395"/>
    <w:rsid w:val="008E0903"/>
    <w:rsid w:val="008E27C2"/>
    <w:rsid w:val="008E67FE"/>
    <w:rsid w:val="008E6A9D"/>
    <w:rsid w:val="008E6B69"/>
    <w:rsid w:val="008E6C0F"/>
    <w:rsid w:val="008F1804"/>
    <w:rsid w:val="008F5676"/>
    <w:rsid w:val="008F7F72"/>
    <w:rsid w:val="00900740"/>
    <w:rsid w:val="00902C4D"/>
    <w:rsid w:val="00902E8D"/>
    <w:rsid w:val="00904D84"/>
    <w:rsid w:val="00910BEB"/>
    <w:rsid w:val="00916E1F"/>
    <w:rsid w:val="0092111C"/>
    <w:rsid w:val="009261F3"/>
    <w:rsid w:val="009307E4"/>
    <w:rsid w:val="009407B8"/>
    <w:rsid w:val="00940968"/>
    <w:rsid w:val="00944385"/>
    <w:rsid w:val="00945DD5"/>
    <w:rsid w:val="00946BA8"/>
    <w:rsid w:val="009525C4"/>
    <w:rsid w:val="00956D3B"/>
    <w:rsid w:val="00957EDB"/>
    <w:rsid w:val="00960C58"/>
    <w:rsid w:val="00961E0A"/>
    <w:rsid w:val="009634EF"/>
    <w:rsid w:val="00963DE6"/>
    <w:rsid w:val="00966C71"/>
    <w:rsid w:val="009674F6"/>
    <w:rsid w:val="00970261"/>
    <w:rsid w:val="00970623"/>
    <w:rsid w:val="009729AE"/>
    <w:rsid w:val="00972C44"/>
    <w:rsid w:val="00973795"/>
    <w:rsid w:val="00975C9F"/>
    <w:rsid w:val="00981D00"/>
    <w:rsid w:val="00981F51"/>
    <w:rsid w:val="00983D8F"/>
    <w:rsid w:val="009A4B69"/>
    <w:rsid w:val="009B2129"/>
    <w:rsid w:val="009B736A"/>
    <w:rsid w:val="009D1982"/>
    <w:rsid w:val="009D1DC3"/>
    <w:rsid w:val="009D5A07"/>
    <w:rsid w:val="009D5A1F"/>
    <w:rsid w:val="009D5C79"/>
    <w:rsid w:val="009D6A3A"/>
    <w:rsid w:val="009E7C2B"/>
    <w:rsid w:val="00A009D6"/>
    <w:rsid w:val="00A02DCC"/>
    <w:rsid w:val="00A05250"/>
    <w:rsid w:val="00A0560C"/>
    <w:rsid w:val="00A1322A"/>
    <w:rsid w:val="00A15B65"/>
    <w:rsid w:val="00A23638"/>
    <w:rsid w:val="00A269C2"/>
    <w:rsid w:val="00A309F5"/>
    <w:rsid w:val="00A349C9"/>
    <w:rsid w:val="00A43043"/>
    <w:rsid w:val="00A43FB3"/>
    <w:rsid w:val="00A51451"/>
    <w:rsid w:val="00A51BD9"/>
    <w:rsid w:val="00A521EF"/>
    <w:rsid w:val="00A55A41"/>
    <w:rsid w:val="00A60F8C"/>
    <w:rsid w:val="00A6325D"/>
    <w:rsid w:val="00A63AE3"/>
    <w:rsid w:val="00A665CE"/>
    <w:rsid w:val="00A669B9"/>
    <w:rsid w:val="00A66B87"/>
    <w:rsid w:val="00A71891"/>
    <w:rsid w:val="00A73A14"/>
    <w:rsid w:val="00A73B20"/>
    <w:rsid w:val="00A7713E"/>
    <w:rsid w:val="00A86134"/>
    <w:rsid w:val="00A87BF1"/>
    <w:rsid w:val="00A87DB6"/>
    <w:rsid w:val="00A91BC4"/>
    <w:rsid w:val="00A9326A"/>
    <w:rsid w:val="00A93705"/>
    <w:rsid w:val="00A9426F"/>
    <w:rsid w:val="00A94D72"/>
    <w:rsid w:val="00AA2CD1"/>
    <w:rsid w:val="00AA37A2"/>
    <w:rsid w:val="00AA3BA6"/>
    <w:rsid w:val="00AA5C88"/>
    <w:rsid w:val="00AA6BB1"/>
    <w:rsid w:val="00AB65EA"/>
    <w:rsid w:val="00AC094B"/>
    <w:rsid w:val="00AD516E"/>
    <w:rsid w:val="00AD7FA2"/>
    <w:rsid w:val="00AE5298"/>
    <w:rsid w:val="00AE5BC0"/>
    <w:rsid w:val="00AE7DA7"/>
    <w:rsid w:val="00AF0483"/>
    <w:rsid w:val="00AF16BE"/>
    <w:rsid w:val="00AF3115"/>
    <w:rsid w:val="00AF4051"/>
    <w:rsid w:val="00AF4ADF"/>
    <w:rsid w:val="00B00F59"/>
    <w:rsid w:val="00B01BA8"/>
    <w:rsid w:val="00B021EF"/>
    <w:rsid w:val="00B03C67"/>
    <w:rsid w:val="00B170B7"/>
    <w:rsid w:val="00B1761D"/>
    <w:rsid w:val="00B229B3"/>
    <w:rsid w:val="00B36947"/>
    <w:rsid w:val="00B4719C"/>
    <w:rsid w:val="00B549DE"/>
    <w:rsid w:val="00B55561"/>
    <w:rsid w:val="00B564AD"/>
    <w:rsid w:val="00B612BD"/>
    <w:rsid w:val="00B63B91"/>
    <w:rsid w:val="00B6476C"/>
    <w:rsid w:val="00B71F8C"/>
    <w:rsid w:val="00B77C1A"/>
    <w:rsid w:val="00B831A7"/>
    <w:rsid w:val="00B92A20"/>
    <w:rsid w:val="00B9346C"/>
    <w:rsid w:val="00B939B2"/>
    <w:rsid w:val="00B94CBA"/>
    <w:rsid w:val="00B94D46"/>
    <w:rsid w:val="00B94DBE"/>
    <w:rsid w:val="00B95095"/>
    <w:rsid w:val="00BA129B"/>
    <w:rsid w:val="00BA25BD"/>
    <w:rsid w:val="00BA2882"/>
    <w:rsid w:val="00BA2A15"/>
    <w:rsid w:val="00BB1763"/>
    <w:rsid w:val="00BB7774"/>
    <w:rsid w:val="00BC2D1E"/>
    <w:rsid w:val="00BC42BC"/>
    <w:rsid w:val="00BC5DE3"/>
    <w:rsid w:val="00BC6D10"/>
    <w:rsid w:val="00BD129B"/>
    <w:rsid w:val="00BD43E1"/>
    <w:rsid w:val="00BD5730"/>
    <w:rsid w:val="00BD67D6"/>
    <w:rsid w:val="00BE01F4"/>
    <w:rsid w:val="00BE2F65"/>
    <w:rsid w:val="00BE366F"/>
    <w:rsid w:val="00BE4ABF"/>
    <w:rsid w:val="00BF07BE"/>
    <w:rsid w:val="00BF5CB9"/>
    <w:rsid w:val="00BF701F"/>
    <w:rsid w:val="00C17F8D"/>
    <w:rsid w:val="00C25B61"/>
    <w:rsid w:val="00C25C21"/>
    <w:rsid w:val="00C25F0B"/>
    <w:rsid w:val="00C26A92"/>
    <w:rsid w:val="00C309BF"/>
    <w:rsid w:val="00C41651"/>
    <w:rsid w:val="00C4508A"/>
    <w:rsid w:val="00C462D1"/>
    <w:rsid w:val="00C60990"/>
    <w:rsid w:val="00C64045"/>
    <w:rsid w:val="00C731BB"/>
    <w:rsid w:val="00C732D9"/>
    <w:rsid w:val="00C73F6C"/>
    <w:rsid w:val="00C776D3"/>
    <w:rsid w:val="00C77FA1"/>
    <w:rsid w:val="00C81C4D"/>
    <w:rsid w:val="00C847B1"/>
    <w:rsid w:val="00C864CB"/>
    <w:rsid w:val="00C87E4B"/>
    <w:rsid w:val="00C9226A"/>
    <w:rsid w:val="00C95D03"/>
    <w:rsid w:val="00CA2670"/>
    <w:rsid w:val="00CA32B2"/>
    <w:rsid w:val="00CA44BA"/>
    <w:rsid w:val="00CB0BDF"/>
    <w:rsid w:val="00CB12A1"/>
    <w:rsid w:val="00CB1B3C"/>
    <w:rsid w:val="00CB6787"/>
    <w:rsid w:val="00CC2813"/>
    <w:rsid w:val="00CD282C"/>
    <w:rsid w:val="00CE56CA"/>
    <w:rsid w:val="00CE665B"/>
    <w:rsid w:val="00CF1325"/>
    <w:rsid w:val="00CF35F7"/>
    <w:rsid w:val="00D00911"/>
    <w:rsid w:val="00D02929"/>
    <w:rsid w:val="00D07526"/>
    <w:rsid w:val="00D1195A"/>
    <w:rsid w:val="00D119E2"/>
    <w:rsid w:val="00D12069"/>
    <w:rsid w:val="00D15688"/>
    <w:rsid w:val="00D207BD"/>
    <w:rsid w:val="00D21F28"/>
    <w:rsid w:val="00D23B35"/>
    <w:rsid w:val="00D274E6"/>
    <w:rsid w:val="00D3180B"/>
    <w:rsid w:val="00D319A4"/>
    <w:rsid w:val="00D36E20"/>
    <w:rsid w:val="00D404DB"/>
    <w:rsid w:val="00D43F7D"/>
    <w:rsid w:val="00D506EB"/>
    <w:rsid w:val="00D703FC"/>
    <w:rsid w:val="00D70DAE"/>
    <w:rsid w:val="00D720B0"/>
    <w:rsid w:val="00D736CC"/>
    <w:rsid w:val="00D751E5"/>
    <w:rsid w:val="00D75982"/>
    <w:rsid w:val="00D86769"/>
    <w:rsid w:val="00DA16E2"/>
    <w:rsid w:val="00DA30B4"/>
    <w:rsid w:val="00DA4BBD"/>
    <w:rsid w:val="00DB19C6"/>
    <w:rsid w:val="00DB6FCE"/>
    <w:rsid w:val="00DB7134"/>
    <w:rsid w:val="00DC0023"/>
    <w:rsid w:val="00DC2E6B"/>
    <w:rsid w:val="00DC55BE"/>
    <w:rsid w:val="00DD26FC"/>
    <w:rsid w:val="00DD4AF2"/>
    <w:rsid w:val="00DE0373"/>
    <w:rsid w:val="00DE1A50"/>
    <w:rsid w:val="00DE1FF1"/>
    <w:rsid w:val="00DE2FD8"/>
    <w:rsid w:val="00DE68B7"/>
    <w:rsid w:val="00DE7D61"/>
    <w:rsid w:val="00DF1889"/>
    <w:rsid w:val="00DF38E8"/>
    <w:rsid w:val="00DF4ECB"/>
    <w:rsid w:val="00DF5913"/>
    <w:rsid w:val="00DF5C41"/>
    <w:rsid w:val="00DF6564"/>
    <w:rsid w:val="00E00E7C"/>
    <w:rsid w:val="00E03D08"/>
    <w:rsid w:val="00E046D0"/>
    <w:rsid w:val="00E04CB2"/>
    <w:rsid w:val="00E13A27"/>
    <w:rsid w:val="00E15069"/>
    <w:rsid w:val="00E15826"/>
    <w:rsid w:val="00E20043"/>
    <w:rsid w:val="00E203F4"/>
    <w:rsid w:val="00E224B5"/>
    <w:rsid w:val="00E2793A"/>
    <w:rsid w:val="00E30175"/>
    <w:rsid w:val="00E340BF"/>
    <w:rsid w:val="00E350F0"/>
    <w:rsid w:val="00E36868"/>
    <w:rsid w:val="00E4190F"/>
    <w:rsid w:val="00E449CE"/>
    <w:rsid w:val="00E44FF1"/>
    <w:rsid w:val="00E52C1A"/>
    <w:rsid w:val="00E543EE"/>
    <w:rsid w:val="00E56BE5"/>
    <w:rsid w:val="00E60FF6"/>
    <w:rsid w:val="00E648C3"/>
    <w:rsid w:val="00E71272"/>
    <w:rsid w:val="00E72A3E"/>
    <w:rsid w:val="00E737B9"/>
    <w:rsid w:val="00E73B5E"/>
    <w:rsid w:val="00E76EBD"/>
    <w:rsid w:val="00E77AC1"/>
    <w:rsid w:val="00E83499"/>
    <w:rsid w:val="00E83B1A"/>
    <w:rsid w:val="00E84BEB"/>
    <w:rsid w:val="00E87A85"/>
    <w:rsid w:val="00E92527"/>
    <w:rsid w:val="00E925AF"/>
    <w:rsid w:val="00E94F60"/>
    <w:rsid w:val="00EB3249"/>
    <w:rsid w:val="00EB6941"/>
    <w:rsid w:val="00EB788A"/>
    <w:rsid w:val="00EC008A"/>
    <w:rsid w:val="00EC3C78"/>
    <w:rsid w:val="00EC4B52"/>
    <w:rsid w:val="00ED1499"/>
    <w:rsid w:val="00ED284D"/>
    <w:rsid w:val="00ED42B5"/>
    <w:rsid w:val="00EE04BA"/>
    <w:rsid w:val="00EE102B"/>
    <w:rsid w:val="00EF3EB8"/>
    <w:rsid w:val="00F02F2D"/>
    <w:rsid w:val="00F05235"/>
    <w:rsid w:val="00F05E4A"/>
    <w:rsid w:val="00F24AFD"/>
    <w:rsid w:val="00F2553A"/>
    <w:rsid w:val="00F257EA"/>
    <w:rsid w:val="00F30628"/>
    <w:rsid w:val="00F30F35"/>
    <w:rsid w:val="00F405CC"/>
    <w:rsid w:val="00F42CD5"/>
    <w:rsid w:val="00F434C8"/>
    <w:rsid w:val="00F46962"/>
    <w:rsid w:val="00F476A3"/>
    <w:rsid w:val="00F51FD9"/>
    <w:rsid w:val="00F61E1D"/>
    <w:rsid w:val="00F63A2A"/>
    <w:rsid w:val="00F67F23"/>
    <w:rsid w:val="00F7034A"/>
    <w:rsid w:val="00F75F86"/>
    <w:rsid w:val="00F77893"/>
    <w:rsid w:val="00F807A9"/>
    <w:rsid w:val="00F83E91"/>
    <w:rsid w:val="00F85AB0"/>
    <w:rsid w:val="00F960F7"/>
    <w:rsid w:val="00F96335"/>
    <w:rsid w:val="00FA25AF"/>
    <w:rsid w:val="00FA38C7"/>
    <w:rsid w:val="00FA5126"/>
    <w:rsid w:val="00FA786C"/>
    <w:rsid w:val="00FB1E68"/>
    <w:rsid w:val="00FB46D1"/>
    <w:rsid w:val="00FB4E3F"/>
    <w:rsid w:val="00FB5F1E"/>
    <w:rsid w:val="00FB76AB"/>
    <w:rsid w:val="00FC4D74"/>
    <w:rsid w:val="00FC621C"/>
    <w:rsid w:val="00FC70D9"/>
    <w:rsid w:val="00FD14D9"/>
    <w:rsid w:val="00FD5AB8"/>
    <w:rsid w:val="00FD6C92"/>
    <w:rsid w:val="00FE012F"/>
    <w:rsid w:val="00FE32B5"/>
    <w:rsid w:val="00FE3F6E"/>
    <w:rsid w:val="00FE6FCD"/>
    <w:rsid w:val="00FF23E5"/>
    <w:rsid w:val="00FF5E47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5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86AD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20043"/>
    <w:rPr>
      <w:sz w:val="28"/>
      <w:szCs w:val="20"/>
    </w:rPr>
  </w:style>
  <w:style w:type="paragraph" w:customStyle="1" w:styleId="a5">
    <w:name w:val=" Знак Знак Знак Знак Знак Знак Знак Знак Знак Знак Знак Знак Знак"/>
    <w:basedOn w:val="a"/>
    <w:rsid w:val="002C7E9E"/>
    <w:pPr>
      <w:spacing w:line="240" w:lineRule="exact"/>
      <w:jc w:val="both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778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2024-02-22T09:06:00Z</cp:lastPrinted>
  <dcterms:created xsi:type="dcterms:W3CDTF">2024-11-18T10:24:00Z</dcterms:created>
  <dcterms:modified xsi:type="dcterms:W3CDTF">2024-11-18T10:24:00Z</dcterms:modified>
</cp:coreProperties>
</file>