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32" w:rsidRPr="00317732" w:rsidRDefault="00D510B6" w:rsidP="00317732">
      <w:pPr>
        <w:pStyle w:val="a3"/>
        <w:jc w:val="center"/>
        <w:rPr>
          <w:rFonts w:ascii="Times New Roman" w:hAnsi="Times New Roman"/>
        </w:rPr>
      </w:pPr>
      <w:r w:rsidRPr="00317732">
        <w:rPr>
          <w:rFonts w:ascii="Times New Roman" w:hAnsi="Times New Roman"/>
        </w:rPr>
        <w:t>ПОВЕСТКА ДНЯ</w:t>
      </w:r>
    </w:p>
    <w:p w:rsidR="002B04FB" w:rsidRPr="00230FB1" w:rsidRDefault="00D27A2B" w:rsidP="00E06635">
      <w:pPr>
        <w:spacing w:line="276" w:lineRule="auto"/>
        <w:ind w:left="-11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Сорок</w:t>
      </w:r>
      <w:r w:rsidR="00952D5D">
        <w:rPr>
          <w:b/>
          <w:sz w:val="22"/>
          <w:szCs w:val="22"/>
          <w:lang w:val="ru-RU"/>
        </w:rPr>
        <w:t xml:space="preserve"> </w:t>
      </w:r>
      <w:r w:rsidR="00893E5B">
        <w:rPr>
          <w:b/>
          <w:sz w:val="22"/>
          <w:szCs w:val="22"/>
          <w:lang w:val="ru-RU"/>
        </w:rPr>
        <w:t>седьмой</w:t>
      </w:r>
      <w:r w:rsidR="00640F40">
        <w:rPr>
          <w:b/>
          <w:sz w:val="22"/>
          <w:szCs w:val="22"/>
          <w:lang w:val="ru-RU"/>
        </w:rPr>
        <w:t xml:space="preserve"> </w:t>
      </w:r>
      <w:r w:rsidR="00150FA2" w:rsidRPr="00230FB1">
        <w:rPr>
          <w:b/>
          <w:sz w:val="22"/>
          <w:szCs w:val="22"/>
          <w:lang w:val="ru-RU"/>
        </w:rPr>
        <w:t>сессии</w:t>
      </w:r>
      <w:r w:rsidR="00442B32" w:rsidRPr="00230FB1">
        <w:rPr>
          <w:b/>
          <w:sz w:val="22"/>
          <w:szCs w:val="22"/>
          <w:lang w:val="ru-RU"/>
        </w:rPr>
        <w:t xml:space="preserve"> </w:t>
      </w:r>
    </w:p>
    <w:p w:rsidR="00FE2ECC" w:rsidRPr="00230FB1" w:rsidRDefault="00D510B6" w:rsidP="00E06635">
      <w:pPr>
        <w:spacing w:line="276" w:lineRule="auto"/>
        <w:ind w:left="-11"/>
        <w:jc w:val="center"/>
        <w:rPr>
          <w:b/>
          <w:sz w:val="22"/>
          <w:szCs w:val="22"/>
          <w:lang w:val="ru-RU"/>
        </w:rPr>
      </w:pPr>
      <w:r w:rsidRPr="00230FB1">
        <w:rPr>
          <w:b/>
          <w:sz w:val="22"/>
          <w:szCs w:val="22"/>
          <w:lang w:val="ru-RU"/>
        </w:rPr>
        <w:t xml:space="preserve">Совета </w:t>
      </w:r>
      <w:r w:rsidR="00725F0B" w:rsidRPr="00230FB1">
        <w:rPr>
          <w:b/>
          <w:sz w:val="22"/>
          <w:szCs w:val="22"/>
          <w:lang w:val="ru-RU"/>
        </w:rPr>
        <w:t xml:space="preserve">Новоуральского сельского поселения </w:t>
      </w:r>
    </w:p>
    <w:p w:rsidR="00FE2ECC" w:rsidRPr="00230FB1" w:rsidRDefault="00D510B6" w:rsidP="00E06635">
      <w:pPr>
        <w:spacing w:line="276" w:lineRule="auto"/>
        <w:ind w:left="-11"/>
        <w:jc w:val="center"/>
        <w:rPr>
          <w:b/>
          <w:sz w:val="22"/>
          <w:szCs w:val="22"/>
          <w:lang w:val="ru-RU"/>
        </w:rPr>
      </w:pPr>
      <w:r w:rsidRPr="00230FB1">
        <w:rPr>
          <w:b/>
          <w:sz w:val="22"/>
          <w:szCs w:val="22"/>
          <w:lang w:val="ru-RU"/>
        </w:rPr>
        <w:t>Таврического муниципального района</w:t>
      </w:r>
    </w:p>
    <w:p w:rsidR="00D510B6" w:rsidRPr="00230FB1" w:rsidRDefault="00D510B6" w:rsidP="00E06635">
      <w:pPr>
        <w:spacing w:line="276" w:lineRule="auto"/>
        <w:ind w:left="-11"/>
        <w:jc w:val="center"/>
        <w:rPr>
          <w:b/>
          <w:sz w:val="22"/>
          <w:szCs w:val="22"/>
          <w:lang w:val="ru-RU"/>
        </w:rPr>
      </w:pPr>
      <w:r w:rsidRPr="00230FB1">
        <w:rPr>
          <w:b/>
          <w:sz w:val="22"/>
          <w:szCs w:val="22"/>
          <w:lang w:val="ru-RU"/>
        </w:rPr>
        <w:t xml:space="preserve"> </w:t>
      </w:r>
      <w:r w:rsidR="00725F0B" w:rsidRPr="00230FB1">
        <w:rPr>
          <w:b/>
          <w:sz w:val="22"/>
          <w:szCs w:val="22"/>
          <w:lang w:val="ru-RU"/>
        </w:rPr>
        <w:t xml:space="preserve">четвертого </w:t>
      </w:r>
      <w:r w:rsidRPr="00230FB1">
        <w:rPr>
          <w:b/>
          <w:sz w:val="22"/>
          <w:szCs w:val="22"/>
          <w:lang w:val="ru-RU"/>
        </w:rPr>
        <w:t>созыва</w:t>
      </w:r>
    </w:p>
    <w:p w:rsidR="00D510B6" w:rsidRDefault="00F527DF" w:rsidP="000E3FEC">
      <w:pPr>
        <w:spacing w:line="276" w:lineRule="auto"/>
        <w:ind w:left="6946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22 февраля</w:t>
      </w:r>
      <w:r w:rsidR="00893E5B">
        <w:rPr>
          <w:sz w:val="22"/>
          <w:szCs w:val="22"/>
          <w:lang w:val="ru-RU"/>
        </w:rPr>
        <w:t xml:space="preserve"> 2024</w:t>
      </w:r>
      <w:r w:rsidR="00C46034" w:rsidRPr="00230FB1">
        <w:rPr>
          <w:sz w:val="22"/>
          <w:szCs w:val="22"/>
          <w:lang w:val="ru-RU"/>
        </w:rPr>
        <w:t xml:space="preserve"> </w:t>
      </w:r>
      <w:r w:rsidR="00D510B6" w:rsidRPr="00230FB1">
        <w:rPr>
          <w:sz w:val="22"/>
          <w:szCs w:val="22"/>
          <w:lang w:val="ru-RU"/>
        </w:rPr>
        <w:t>года</w:t>
      </w:r>
    </w:p>
    <w:p w:rsidR="0093431E" w:rsidRDefault="0093431E" w:rsidP="000E3FEC">
      <w:pPr>
        <w:spacing w:line="276" w:lineRule="auto"/>
        <w:ind w:left="6946"/>
        <w:jc w:val="right"/>
        <w:rPr>
          <w:sz w:val="22"/>
          <w:szCs w:val="22"/>
          <w:lang w:val="ru-RU"/>
        </w:rPr>
      </w:pPr>
      <w:r w:rsidRPr="00230FB1">
        <w:rPr>
          <w:sz w:val="22"/>
          <w:szCs w:val="22"/>
          <w:lang w:val="ru-RU"/>
        </w:rPr>
        <w:t>1</w:t>
      </w:r>
      <w:r w:rsidR="00F43F90">
        <w:rPr>
          <w:sz w:val="22"/>
          <w:szCs w:val="22"/>
          <w:lang w:val="ru-RU"/>
        </w:rPr>
        <w:t>6</w:t>
      </w:r>
      <w:r w:rsidRPr="00230FB1">
        <w:rPr>
          <w:sz w:val="22"/>
          <w:szCs w:val="22"/>
          <w:lang w:val="ru-RU"/>
        </w:rPr>
        <w:t>.00 часов</w:t>
      </w:r>
    </w:p>
    <w:p w:rsidR="006F3B09" w:rsidRPr="00394B82" w:rsidRDefault="0093431E" w:rsidP="00893E5B">
      <w:pPr>
        <w:pStyle w:val="a4"/>
        <w:numPr>
          <w:ilvl w:val="0"/>
          <w:numId w:val="46"/>
        </w:numPr>
        <w:shd w:val="clear" w:color="auto" w:fill="FFFFFF"/>
        <w:ind w:left="0" w:right="-1" w:firstLine="284"/>
        <w:jc w:val="both"/>
        <w:rPr>
          <w:sz w:val="22"/>
          <w:lang w:val="ru-RU"/>
        </w:rPr>
      </w:pPr>
      <w:r w:rsidRPr="00893E5B">
        <w:rPr>
          <w:lang w:val="ru-RU"/>
        </w:rPr>
        <w:t xml:space="preserve">О внесении изменений в решение Совета Новоуральского сельского поселения от </w:t>
      </w:r>
      <w:r w:rsidR="00B459B8" w:rsidRPr="00893E5B">
        <w:rPr>
          <w:lang w:val="ru-RU"/>
        </w:rPr>
        <w:t>22</w:t>
      </w:r>
      <w:r w:rsidRPr="00893E5B">
        <w:rPr>
          <w:lang w:val="ru-RU"/>
        </w:rPr>
        <w:t>.12.202</w:t>
      </w:r>
      <w:r w:rsidR="00893E5B" w:rsidRPr="00893E5B">
        <w:rPr>
          <w:lang w:val="ru-RU"/>
        </w:rPr>
        <w:t>3</w:t>
      </w:r>
      <w:r w:rsidRPr="00893E5B">
        <w:rPr>
          <w:lang w:val="ru-RU"/>
        </w:rPr>
        <w:t xml:space="preserve"> г. №</w:t>
      </w:r>
      <w:r w:rsidR="00F527DF">
        <w:rPr>
          <w:lang w:val="ru-RU"/>
        </w:rPr>
        <w:t xml:space="preserve"> 367</w:t>
      </w:r>
      <w:r w:rsidRPr="00893E5B">
        <w:rPr>
          <w:lang w:val="ru-RU"/>
        </w:rPr>
        <w:t xml:space="preserve"> «</w:t>
      </w:r>
      <w:r w:rsidR="00893E5B" w:rsidRPr="00893E5B">
        <w:rPr>
          <w:lang w:val="ru-RU"/>
        </w:rPr>
        <w:t>О бюджете Новоуральского сельского поселения Таврического муниципального района Омской области на 2024 год и на плановый период 2025 и 2026 годов</w:t>
      </w:r>
      <w:r w:rsidRPr="00893E5B">
        <w:rPr>
          <w:lang w:val="ru-RU"/>
        </w:rPr>
        <w:t xml:space="preserve">» </w:t>
      </w:r>
      <w:r w:rsidR="00CC45D6" w:rsidRPr="00893E5B">
        <w:rPr>
          <w:lang w:val="ru-RU"/>
        </w:rPr>
        <w:t xml:space="preserve"> (Решение № </w:t>
      </w:r>
      <w:r w:rsidR="00461705">
        <w:rPr>
          <w:lang w:val="ru-RU"/>
        </w:rPr>
        <w:t>375</w:t>
      </w:r>
      <w:r w:rsidR="00CC45D6" w:rsidRPr="00893E5B">
        <w:rPr>
          <w:lang w:val="ru-RU"/>
        </w:rPr>
        <w:t>)</w:t>
      </w:r>
    </w:p>
    <w:p w:rsidR="00394B82" w:rsidRDefault="00394B82" w:rsidP="00893E5B">
      <w:pPr>
        <w:pStyle w:val="a4"/>
        <w:numPr>
          <w:ilvl w:val="0"/>
          <w:numId w:val="46"/>
        </w:numPr>
        <w:shd w:val="clear" w:color="auto" w:fill="FFFFFF"/>
        <w:ind w:left="0" w:right="-1" w:firstLine="284"/>
        <w:jc w:val="both"/>
        <w:rPr>
          <w:sz w:val="22"/>
          <w:lang w:val="ru-RU"/>
        </w:rPr>
      </w:pPr>
      <w:r w:rsidRPr="00394B82">
        <w:rPr>
          <w:sz w:val="22"/>
          <w:lang w:val="ru-RU"/>
        </w:rPr>
        <w:t>Отчет об исполнении бюджета  Новоуральского сельского поселения Таврического муниципального района Омской области за 4 квартал 2023 год</w:t>
      </w:r>
      <w:r>
        <w:rPr>
          <w:sz w:val="22"/>
          <w:lang w:val="ru-RU"/>
        </w:rPr>
        <w:t xml:space="preserve"> (Решение № </w:t>
      </w:r>
      <w:r w:rsidR="00461705">
        <w:rPr>
          <w:sz w:val="22"/>
          <w:lang w:val="ru-RU"/>
        </w:rPr>
        <w:t>376</w:t>
      </w:r>
      <w:r>
        <w:rPr>
          <w:sz w:val="22"/>
          <w:lang w:val="ru-RU"/>
        </w:rPr>
        <w:t>)</w:t>
      </w:r>
    </w:p>
    <w:p w:rsidR="00827972" w:rsidRPr="00827972" w:rsidRDefault="00827972" w:rsidP="00893E5B">
      <w:pPr>
        <w:pStyle w:val="a4"/>
        <w:numPr>
          <w:ilvl w:val="0"/>
          <w:numId w:val="46"/>
        </w:numPr>
        <w:shd w:val="clear" w:color="auto" w:fill="FFFFFF"/>
        <w:ind w:left="0" w:right="-1" w:firstLine="284"/>
        <w:jc w:val="both"/>
        <w:rPr>
          <w:sz w:val="22"/>
          <w:lang w:val="ru-RU"/>
        </w:rPr>
      </w:pPr>
      <w:r w:rsidRPr="00827972">
        <w:rPr>
          <w:lang w:val="ru-RU"/>
        </w:rPr>
        <w:t xml:space="preserve">О проекте внесения изменений и дополнений в Устав Новоуральского сельского поселения Таврического муниципального района Омской области (Решение № </w:t>
      </w:r>
      <w:r w:rsidR="00461705">
        <w:rPr>
          <w:lang w:val="ru-RU"/>
        </w:rPr>
        <w:t>377</w:t>
      </w:r>
      <w:r w:rsidRPr="00827972">
        <w:rPr>
          <w:lang w:val="ru-RU"/>
        </w:rPr>
        <w:t>)</w:t>
      </w:r>
    </w:p>
    <w:p w:rsidR="00893E5B" w:rsidRDefault="00893E5B" w:rsidP="006F3B09">
      <w:pPr>
        <w:pStyle w:val="a4"/>
        <w:numPr>
          <w:ilvl w:val="0"/>
          <w:numId w:val="46"/>
        </w:numPr>
        <w:shd w:val="clear" w:color="auto" w:fill="FFFFFF"/>
        <w:ind w:left="0" w:right="-1" w:firstLine="284"/>
        <w:jc w:val="both"/>
        <w:rPr>
          <w:lang w:val="ru-RU"/>
        </w:rPr>
      </w:pPr>
      <w:r w:rsidRPr="00893E5B">
        <w:rPr>
          <w:lang w:val="ru-RU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lang w:val="ru-RU"/>
        </w:rPr>
        <w:t xml:space="preserve"> (Решение № </w:t>
      </w:r>
      <w:r w:rsidR="00461705">
        <w:rPr>
          <w:lang w:val="ru-RU"/>
        </w:rPr>
        <w:t>378</w:t>
      </w:r>
      <w:r>
        <w:rPr>
          <w:lang w:val="ru-RU"/>
        </w:rPr>
        <w:t>)</w:t>
      </w:r>
    </w:p>
    <w:p w:rsidR="00F527DF" w:rsidRDefault="00F527DF" w:rsidP="006F3B09">
      <w:pPr>
        <w:pStyle w:val="a4"/>
        <w:numPr>
          <w:ilvl w:val="0"/>
          <w:numId w:val="46"/>
        </w:numPr>
        <w:shd w:val="clear" w:color="auto" w:fill="FFFFFF"/>
        <w:ind w:left="0" w:right="-1" w:firstLine="284"/>
        <w:jc w:val="both"/>
        <w:rPr>
          <w:lang w:val="ru-RU"/>
        </w:rPr>
      </w:pPr>
      <w:r w:rsidRPr="00F527DF">
        <w:rPr>
          <w:lang w:val="ru-RU"/>
        </w:rPr>
        <w:t>Об исполнении Программы приватизации Новоуральского сельского поселения Таврического муниципального района Омской области за 202</w:t>
      </w:r>
      <w:r>
        <w:rPr>
          <w:lang w:val="ru-RU"/>
        </w:rPr>
        <w:t>3</w:t>
      </w:r>
      <w:r w:rsidRPr="00F527DF">
        <w:rPr>
          <w:lang w:val="ru-RU"/>
        </w:rPr>
        <w:t xml:space="preserve"> год</w:t>
      </w:r>
      <w:r>
        <w:rPr>
          <w:lang w:val="ru-RU"/>
        </w:rPr>
        <w:t xml:space="preserve"> (Решение № </w:t>
      </w:r>
      <w:r w:rsidR="00461705">
        <w:rPr>
          <w:lang w:val="ru-RU"/>
        </w:rPr>
        <w:t>379</w:t>
      </w:r>
      <w:r>
        <w:rPr>
          <w:lang w:val="ru-RU"/>
        </w:rPr>
        <w:t>)</w:t>
      </w:r>
    </w:p>
    <w:p w:rsidR="00F527DF" w:rsidRDefault="00394B82" w:rsidP="006F3B09">
      <w:pPr>
        <w:pStyle w:val="a4"/>
        <w:numPr>
          <w:ilvl w:val="0"/>
          <w:numId w:val="46"/>
        </w:numPr>
        <w:shd w:val="clear" w:color="auto" w:fill="FFFFFF"/>
        <w:ind w:left="0" w:right="-1" w:firstLine="284"/>
        <w:jc w:val="both"/>
        <w:rPr>
          <w:lang w:val="ru-RU"/>
        </w:rPr>
      </w:pPr>
      <w:r w:rsidRPr="00394B82">
        <w:rPr>
          <w:lang w:val="ru-RU"/>
        </w:rPr>
        <w:t>О плане работы Совета Новоуральского сельского поселения Таврического  муниципального района Омской области на 202</w:t>
      </w:r>
      <w:r w:rsidR="00C40A28">
        <w:rPr>
          <w:lang w:val="ru-RU"/>
        </w:rPr>
        <w:t>4</w:t>
      </w:r>
      <w:r w:rsidRPr="00394B82">
        <w:rPr>
          <w:lang w:val="ru-RU"/>
        </w:rPr>
        <w:t xml:space="preserve"> год</w:t>
      </w:r>
      <w:r>
        <w:rPr>
          <w:lang w:val="ru-RU"/>
        </w:rPr>
        <w:t xml:space="preserve"> (Решение № </w:t>
      </w:r>
      <w:r w:rsidR="00461705">
        <w:rPr>
          <w:lang w:val="ru-RU"/>
        </w:rPr>
        <w:t>380</w:t>
      </w:r>
      <w:r>
        <w:rPr>
          <w:lang w:val="ru-RU"/>
        </w:rPr>
        <w:t>)</w:t>
      </w:r>
    </w:p>
    <w:p w:rsidR="003570D7" w:rsidRPr="003570D7" w:rsidRDefault="003570D7" w:rsidP="003570D7">
      <w:pPr>
        <w:pStyle w:val="a4"/>
        <w:numPr>
          <w:ilvl w:val="0"/>
          <w:numId w:val="46"/>
        </w:numPr>
        <w:ind w:left="0" w:firstLine="284"/>
        <w:jc w:val="both"/>
        <w:rPr>
          <w:lang w:val="ru-RU"/>
        </w:rPr>
      </w:pPr>
      <w:r w:rsidRPr="003570D7">
        <w:rPr>
          <w:lang w:val="ru-RU"/>
        </w:rPr>
        <w:t xml:space="preserve">О внесении изменений в решение Совета Новоуральского сельского поселения Таврического муниципального района от 24.08.2023 г. № 327 «Об утверждении Положения о порядке выдвижения, внесения, обсуждения, рассмотрения инициативных проектов, а также проведение их конкурсного отбора на территории Новоуральского сельского поселения Таврического муниципального района Омской области </w:t>
      </w:r>
      <w:r>
        <w:rPr>
          <w:lang w:val="ru-RU"/>
        </w:rPr>
        <w:t xml:space="preserve">(Решение № </w:t>
      </w:r>
      <w:r w:rsidR="00461705">
        <w:rPr>
          <w:lang w:val="ru-RU"/>
        </w:rPr>
        <w:t>381</w:t>
      </w:r>
      <w:r>
        <w:rPr>
          <w:lang w:val="ru-RU"/>
        </w:rPr>
        <w:t>)</w:t>
      </w:r>
    </w:p>
    <w:p w:rsidR="003570D7" w:rsidRPr="00D20652" w:rsidRDefault="003570D7" w:rsidP="003570D7">
      <w:pPr>
        <w:pStyle w:val="a4"/>
        <w:numPr>
          <w:ilvl w:val="0"/>
          <w:numId w:val="46"/>
        </w:numPr>
        <w:ind w:left="0" w:firstLine="284"/>
        <w:jc w:val="both"/>
        <w:rPr>
          <w:lang w:val="ru-RU"/>
        </w:rPr>
      </w:pPr>
      <w:r>
        <w:rPr>
          <w:lang w:val="ru-RU"/>
        </w:rPr>
        <w:t xml:space="preserve">Отчет Главы поселения за 2023 г. (Решение № </w:t>
      </w:r>
      <w:r w:rsidR="00461705">
        <w:rPr>
          <w:lang w:val="ru-RU"/>
        </w:rPr>
        <w:t>382</w:t>
      </w:r>
      <w:r>
        <w:rPr>
          <w:lang w:val="ru-RU"/>
        </w:rPr>
        <w:t>)</w:t>
      </w:r>
    </w:p>
    <w:p w:rsidR="00A30586" w:rsidRPr="00A30586" w:rsidRDefault="00A30586" w:rsidP="00A30586">
      <w:pPr>
        <w:pStyle w:val="a4"/>
        <w:numPr>
          <w:ilvl w:val="0"/>
          <w:numId w:val="46"/>
        </w:numPr>
        <w:ind w:left="0" w:firstLine="284"/>
        <w:jc w:val="both"/>
        <w:rPr>
          <w:lang w:val="ru-RU"/>
        </w:rPr>
      </w:pPr>
      <w:r w:rsidRPr="00A30586">
        <w:rPr>
          <w:lang w:val="ru-RU"/>
        </w:rPr>
        <w:t xml:space="preserve">Об утверждении дополнительного соглашения №1 к  соглашению между органами местного самоуправления Таврического муниципального района Омской области и органами местного самоуправления Новоуральского сельского поселения Таврического муниципального района Омской области о передаче части своих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</w:t>
      </w:r>
      <w:proofErr w:type="spellStart"/>
      <w:proofErr w:type="gramStart"/>
      <w:r w:rsidRPr="00A30586">
        <w:rPr>
          <w:lang w:val="ru-RU"/>
        </w:rPr>
        <w:t>физкультурно</w:t>
      </w:r>
      <w:proofErr w:type="spellEnd"/>
      <w:r w:rsidRPr="00A30586">
        <w:rPr>
          <w:lang w:val="ru-RU"/>
        </w:rPr>
        <w:t xml:space="preserve"> – оздоровительных</w:t>
      </w:r>
      <w:proofErr w:type="gramEnd"/>
      <w:r w:rsidRPr="00A30586">
        <w:rPr>
          <w:lang w:val="ru-RU"/>
        </w:rPr>
        <w:t xml:space="preserve"> и спортивных мероприятий поселения</w:t>
      </w:r>
      <w:r>
        <w:rPr>
          <w:lang w:val="ru-RU"/>
        </w:rPr>
        <w:t xml:space="preserve"> (Решение №</w:t>
      </w:r>
      <w:r w:rsidR="00461705">
        <w:rPr>
          <w:lang w:val="ru-RU"/>
        </w:rPr>
        <w:t>383</w:t>
      </w:r>
      <w:r>
        <w:rPr>
          <w:lang w:val="ru-RU"/>
        </w:rPr>
        <w:t>)</w:t>
      </w:r>
    </w:p>
    <w:p w:rsidR="00A30586" w:rsidRPr="004316D5" w:rsidRDefault="00A30586" w:rsidP="00A30586">
      <w:pPr>
        <w:pStyle w:val="a4"/>
        <w:numPr>
          <w:ilvl w:val="0"/>
          <w:numId w:val="46"/>
        </w:numPr>
        <w:ind w:left="0" w:firstLine="284"/>
        <w:jc w:val="both"/>
        <w:rPr>
          <w:lang w:val="ru-RU"/>
        </w:rPr>
      </w:pPr>
      <w:r w:rsidRPr="00A30586">
        <w:rPr>
          <w:lang w:val="ru-RU"/>
        </w:rPr>
        <w:t xml:space="preserve">Об утверждении </w:t>
      </w:r>
      <w:r>
        <w:rPr>
          <w:lang w:val="ru-RU"/>
        </w:rPr>
        <w:t xml:space="preserve">дополнительного </w:t>
      </w:r>
      <w:r w:rsidRPr="00A30586">
        <w:rPr>
          <w:lang w:val="ru-RU"/>
        </w:rPr>
        <w:t xml:space="preserve">соглашения </w:t>
      </w:r>
      <w:r w:rsidRPr="00A30586">
        <w:rPr>
          <w:sz w:val="28"/>
          <w:szCs w:val="28"/>
          <w:lang w:val="ru-RU"/>
        </w:rPr>
        <w:t xml:space="preserve"> </w:t>
      </w:r>
      <w:r w:rsidRPr="00A30586">
        <w:rPr>
          <w:lang w:val="ru-RU"/>
        </w:rPr>
        <w:t xml:space="preserve">между органами местного самоуправления Таврического муниципального района Омской области и органами местного самоуправления Новоуральского сельского поселения Таврического муниципального района Омской области о передаче осуществления части своих полномочий </w:t>
      </w:r>
      <w:r w:rsidRPr="00A30586">
        <w:rPr>
          <w:szCs w:val="28"/>
          <w:lang w:val="ru-RU"/>
        </w:rPr>
        <w:t xml:space="preserve"> по содержанию муниципального жилищного фонда в части оплаты взносов на капитальный ремонт</w:t>
      </w:r>
      <w:r>
        <w:rPr>
          <w:szCs w:val="28"/>
          <w:lang w:val="ru-RU"/>
        </w:rPr>
        <w:t xml:space="preserve"> (Решение № </w:t>
      </w:r>
      <w:r w:rsidR="00461705">
        <w:rPr>
          <w:szCs w:val="28"/>
          <w:lang w:val="ru-RU"/>
        </w:rPr>
        <w:t>384</w:t>
      </w:r>
      <w:r>
        <w:rPr>
          <w:szCs w:val="28"/>
          <w:lang w:val="ru-RU"/>
        </w:rPr>
        <w:t>)</w:t>
      </w:r>
    </w:p>
    <w:p w:rsidR="004316D5" w:rsidRPr="004316D5" w:rsidRDefault="004316D5" w:rsidP="004316D5">
      <w:pPr>
        <w:pStyle w:val="a4"/>
        <w:numPr>
          <w:ilvl w:val="0"/>
          <w:numId w:val="46"/>
        </w:numPr>
        <w:ind w:left="0" w:firstLine="709"/>
        <w:jc w:val="both"/>
        <w:rPr>
          <w:lang w:val="ru-RU"/>
        </w:rPr>
      </w:pPr>
      <w:proofErr w:type="gramStart"/>
      <w:r w:rsidRPr="004316D5">
        <w:rPr>
          <w:lang w:val="ru-RU"/>
        </w:rPr>
        <w:t>Об утверждении дополнительного соглашения  к соглашению между органами местного самоуправления Таврического муниципального района Омской области и органами местного самоуправления Новоуральского сельского поселения Таврического муниципального района Омской области о передаче осуществления части своих полномочий по охране окружающей среды на 2024 год, утвержденному решением сорок четвертой сессии Совета Таврического муниципального района Омской области шестого созыва от 26 октября 2023 года № 486 и</w:t>
      </w:r>
      <w:proofErr w:type="gramEnd"/>
      <w:r w:rsidRPr="004316D5">
        <w:rPr>
          <w:lang w:val="ru-RU"/>
        </w:rPr>
        <w:t xml:space="preserve"> решением 44 сессии Совета Новоуральского сельского поселения Таврического муниципального района Омской области четвертого созыва от 26 октября 2023 года № 345</w:t>
      </w:r>
      <w:r>
        <w:rPr>
          <w:lang w:val="ru-RU"/>
        </w:rPr>
        <w:t xml:space="preserve"> (Решение № </w:t>
      </w:r>
      <w:r w:rsidR="00461705">
        <w:rPr>
          <w:lang w:val="ru-RU"/>
        </w:rPr>
        <w:t>385</w:t>
      </w:r>
      <w:r>
        <w:rPr>
          <w:lang w:val="ru-RU"/>
        </w:rPr>
        <w:t>)</w:t>
      </w:r>
      <w:r w:rsidRPr="004316D5">
        <w:rPr>
          <w:lang w:val="ru-RU"/>
        </w:rPr>
        <w:t xml:space="preserve"> </w:t>
      </w:r>
    </w:p>
    <w:p w:rsidR="00F527DF" w:rsidRPr="00893E5B" w:rsidRDefault="00F527DF" w:rsidP="00A30586">
      <w:pPr>
        <w:pStyle w:val="a4"/>
        <w:shd w:val="clear" w:color="auto" w:fill="FFFFFF"/>
        <w:ind w:left="0" w:right="-1" w:firstLine="284"/>
        <w:jc w:val="both"/>
        <w:rPr>
          <w:lang w:val="ru-RU"/>
        </w:rPr>
      </w:pPr>
    </w:p>
    <w:p w:rsidR="00F527DF" w:rsidRPr="00F527DF" w:rsidRDefault="00F527DF" w:rsidP="00F527DF">
      <w:pPr>
        <w:pStyle w:val="a4"/>
        <w:ind w:left="644" w:right="34"/>
        <w:jc w:val="both"/>
        <w:rPr>
          <w:sz w:val="28"/>
          <w:szCs w:val="28"/>
          <w:lang w:val="ru-RU"/>
        </w:rPr>
      </w:pPr>
    </w:p>
    <w:p w:rsidR="00F527DF" w:rsidRPr="00F527DF" w:rsidRDefault="00F527DF" w:rsidP="00F527DF">
      <w:pPr>
        <w:pStyle w:val="a4"/>
        <w:ind w:left="644" w:right="34"/>
        <w:jc w:val="both"/>
        <w:rPr>
          <w:sz w:val="28"/>
          <w:szCs w:val="28"/>
          <w:lang w:val="ru-RU"/>
        </w:rPr>
      </w:pPr>
    </w:p>
    <w:p w:rsidR="00A30586" w:rsidRDefault="00F527DF" w:rsidP="00F527DF">
      <w:pPr>
        <w:pStyle w:val="a4"/>
        <w:ind w:left="644" w:right="34"/>
        <w:jc w:val="both"/>
        <w:rPr>
          <w:lang w:val="ru-RU"/>
        </w:rPr>
      </w:pPr>
      <w:r w:rsidRPr="00F527DF">
        <w:rPr>
          <w:lang w:val="ru-RU"/>
        </w:rPr>
        <w:t>Глава сельского поселения                                                                                Е.В. Кирин</w:t>
      </w:r>
    </w:p>
    <w:p w:rsidR="00A30586" w:rsidRPr="00A30586" w:rsidRDefault="00A30586" w:rsidP="00A30586">
      <w:pPr>
        <w:rPr>
          <w:lang w:val="ru-RU"/>
        </w:rPr>
      </w:pPr>
    </w:p>
    <w:p w:rsidR="00A30586" w:rsidRPr="00A30586" w:rsidRDefault="00A30586" w:rsidP="00A30586">
      <w:pPr>
        <w:rPr>
          <w:lang w:val="ru-RU"/>
        </w:rPr>
      </w:pPr>
    </w:p>
    <w:p w:rsidR="00A30586" w:rsidRDefault="00A30586" w:rsidP="00A30586">
      <w:pPr>
        <w:rPr>
          <w:lang w:val="ru-RU"/>
        </w:rPr>
      </w:pPr>
    </w:p>
    <w:p w:rsidR="00893E5B" w:rsidRPr="00A30586" w:rsidRDefault="00A30586" w:rsidP="00A30586">
      <w:pPr>
        <w:tabs>
          <w:tab w:val="left" w:pos="900"/>
        </w:tabs>
        <w:rPr>
          <w:lang w:val="ru-RU"/>
        </w:rPr>
      </w:pPr>
      <w:r>
        <w:rPr>
          <w:lang w:val="ru-RU"/>
        </w:rPr>
        <w:tab/>
      </w:r>
    </w:p>
    <w:sectPr w:rsidR="00893E5B" w:rsidRPr="00A30586" w:rsidSect="00216BC6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C50" w:rsidRDefault="00D95C50" w:rsidP="00ED5091">
      <w:r>
        <w:separator/>
      </w:r>
    </w:p>
  </w:endnote>
  <w:endnote w:type="continuationSeparator" w:id="0">
    <w:p w:rsidR="00D95C50" w:rsidRDefault="00D95C50" w:rsidP="00ED5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C50" w:rsidRDefault="00D95C50" w:rsidP="00ED5091">
      <w:r>
        <w:separator/>
      </w:r>
    </w:p>
  </w:footnote>
  <w:footnote w:type="continuationSeparator" w:id="0">
    <w:p w:rsidR="00D95C50" w:rsidRDefault="00D95C50" w:rsidP="00ED5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DD5"/>
    <w:multiLevelType w:val="hybridMultilevel"/>
    <w:tmpl w:val="C58E8D52"/>
    <w:lvl w:ilvl="0" w:tplc="0DAC0578">
      <w:start w:val="1"/>
      <w:numFmt w:val="decimal"/>
      <w:lvlText w:val="%1."/>
      <w:lvlJc w:val="left"/>
      <w:pPr>
        <w:ind w:left="1920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142E7A"/>
    <w:multiLevelType w:val="hybridMultilevel"/>
    <w:tmpl w:val="DE9A5A52"/>
    <w:lvl w:ilvl="0" w:tplc="59DCCFB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6829CE"/>
    <w:multiLevelType w:val="hybridMultilevel"/>
    <w:tmpl w:val="AF22171E"/>
    <w:lvl w:ilvl="0" w:tplc="42D08A4C">
      <w:start w:val="1"/>
      <w:numFmt w:val="decimal"/>
      <w:lvlText w:val="%1."/>
      <w:lvlJc w:val="left"/>
      <w:pPr>
        <w:ind w:left="1211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5647270"/>
    <w:multiLevelType w:val="hybridMultilevel"/>
    <w:tmpl w:val="A23E9622"/>
    <w:lvl w:ilvl="0" w:tplc="0DAC0578">
      <w:start w:val="1"/>
      <w:numFmt w:val="decimal"/>
      <w:lvlText w:val="%1."/>
      <w:lvlJc w:val="left"/>
      <w:pPr>
        <w:ind w:left="1070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6F523A5"/>
    <w:multiLevelType w:val="multilevel"/>
    <w:tmpl w:val="2E9C8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6C7A46"/>
    <w:multiLevelType w:val="hybridMultilevel"/>
    <w:tmpl w:val="FF5C28B8"/>
    <w:lvl w:ilvl="0" w:tplc="74FC5A12">
      <w:start w:val="26"/>
      <w:numFmt w:val="decimal"/>
      <w:lvlText w:val="%1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>
    <w:nsid w:val="07F151D6"/>
    <w:multiLevelType w:val="hybridMultilevel"/>
    <w:tmpl w:val="8C32C750"/>
    <w:lvl w:ilvl="0" w:tplc="FB8A5F2C">
      <w:start w:val="2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>
    <w:nsid w:val="0DAD6207"/>
    <w:multiLevelType w:val="hybridMultilevel"/>
    <w:tmpl w:val="81AE83EA"/>
    <w:lvl w:ilvl="0" w:tplc="FB8A5F2C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12148CB"/>
    <w:multiLevelType w:val="hybridMultilevel"/>
    <w:tmpl w:val="7526B010"/>
    <w:lvl w:ilvl="0" w:tplc="F5928532">
      <w:start w:val="1"/>
      <w:numFmt w:val="decimal"/>
      <w:lvlText w:val="%1."/>
      <w:lvlJc w:val="left"/>
      <w:pPr>
        <w:tabs>
          <w:tab w:val="num" w:pos="930"/>
        </w:tabs>
        <w:ind w:left="93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11885414"/>
    <w:multiLevelType w:val="hybridMultilevel"/>
    <w:tmpl w:val="B336C094"/>
    <w:lvl w:ilvl="0" w:tplc="0E5C3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2754F56"/>
    <w:multiLevelType w:val="hybridMultilevel"/>
    <w:tmpl w:val="7DD4AC22"/>
    <w:lvl w:ilvl="0" w:tplc="3D6CAF1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1">
    <w:nsid w:val="14EC4B3A"/>
    <w:multiLevelType w:val="hybridMultilevel"/>
    <w:tmpl w:val="8C0AE020"/>
    <w:lvl w:ilvl="0" w:tplc="C846A58C">
      <w:start w:val="23"/>
      <w:numFmt w:val="decimal"/>
      <w:lvlText w:val="%1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>
    <w:nsid w:val="17386320"/>
    <w:multiLevelType w:val="multilevel"/>
    <w:tmpl w:val="18E0C53E"/>
    <w:lvl w:ilvl="0">
      <w:start w:val="10"/>
      <w:numFmt w:val="decimal"/>
      <w:lvlText w:val="%1.0"/>
      <w:lvlJc w:val="left"/>
      <w:pPr>
        <w:ind w:left="8730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3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9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6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74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79" w:hanging="2160"/>
      </w:pPr>
      <w:rPr>
        <w:rFonts w:hint="default"/>
      </w:rPr>
    </w:lvl>
  </w:abstractNum>
  <w:abstractNum w:abstractNumId="13">
    <w:nsid w:val="17597619"/>
    <w:multiLevelType w:val="hybridMultilevel"/>
    <w:tmpl w:val="B8ECCF94"/>
    <w:lvl w:ilvl="0" w:tplc="483C7A3C">
      <w:start w:val="29"/>
      <w:numFmt w:val="decimal"/>
      <w:lvlText w:val="%1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1B95659A"/>
    <w:multiLevelType w:val="hybridMultilevel"/>
    <w:tmpl w:val="59C2CE22"/>
    <w:lvl w:ilvl="0" w:tplc="30D27532">
      <w:start w:val="27"/>
      <w:numFmt w:val="decimal"/>
      <w:lvlText w:val="%1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5">
    <w:nsid w:val="1C1E55D8"/>
    <w:multiLevelType w:val="hybridMultilevel"/>
    <w:tmpl w:val="CD98FC1E"/>
    <w:lvl w:ilvl="0" w:tplc="310C0C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28038E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F80A45"/>
    <w:multiLevelType w:val="hybridMultilevel"/>
    <w:tmpl w:val="7DD4AC22"/>
    <w:lvl w:ilvl="0" w:tplc="3D6CAF12">
      <w:start w:val="1"/>
      <w:numFmt w:val="decimal"/>
      <w:lvlText w:val="%1."/>
      <w:lvlJc w:val="left"/>
      <w:pPr>
        <w:ind w:left="489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8">
    <w:nsid w:val="2D2E00E6"/>
    <w:multiLevelType w:val="hybridMultilevel"/>
    <w:tmpl w:val="425AFDB0"/>
    <w:lvl w:ilvl="0" w:tplc="0DAC0578">
      <w:start w:val="1"/>
      <w:numFmt w:val="decimal"/>
      <w:lvlText w:val="%1."/>
      <w:lvlJc w:val="left"/>
      <w:pPr>
        <w:ind w:left="1211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11B114E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B520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36319C8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131CC0"/>
    <w:multiLevelType w:val="hybridMultilevel"/>
    <w:tmpl w:val="6B96F532"/>
    <w:lvl w:ilvl="0" w:tplc="0DAC0578">
      <w:start w:val="1"/>
      <w:numFmt w:val="decimal"/>
      <w:lvlText w:val="%1."/>
      <w:lvlJc w:val="left"/>
      <w:pPr>
        <w:ind w:left="1920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A7B46FD"/>
    <w:multiLevelType w:val="hybridMultilevel"/>
    <w:tmpl w:val="7DD4AC22"/>
    <w:lvl w:ilvl="0" w:tplc="3D6CAF12">
      <w:start w:val="1"/>
      <w:numFmt w:val="decimal"/>
      <w:lvlText w:val="%1."/>
      <w:lvlJc w:val="left"/>
      <w:pPr>
        <w:ind w:left="489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24">
    <w:nsid w:val="3F1F55EC"/>
    <w:multiLevelType w:val="hybridMultilevel"/>
    <w:tmpl w:val="730C3466"/>
    <w:lvl w:ilvl="0" w:tplc="AB6E3444">
      <w:start w:val="17"/>
      <w:numFmt w:val="decimal"/>
      <w:lvlText w:val="%1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5">
    <w:nsid w:val="43C103AE"/>
    <w:multiLevelType w:val="hybridMultilevel"/>
    <w:tmpl w:val="E6D2CAAE"/>
    <w:lvl w:ilvl="0" w:tplc="2D86E76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48687F17"/>
    <w:multiLevelType w:val="hybridMultilevel"/>
    <w:tmpl w:val="DE9A5A52"/>
    <w:lvl w:ilvl="0" w:tplc="59DCCFB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486F2087"/>
    <w:multiLevelType w:val="multilevel"/>
    <w:tmpl w:val="2E9C8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AFE3281"/>
    <w:multiLevelType w:val="hybridMultilevel"/>
    <w:tmpl w:val="6D92F6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B000123"/>
    <w:multiLevelType w:val="hybridMultilevel"/>
    <w:tmpl w:val="EDF8E1C8"/>
    <w:lvl w:ilvl="0" w:tplc="C3229EE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>
    <w:nsid w:val="4B2B7345"/>
    <w:multiLevelType w:val="hybridMultilevel"/>
    <w:tmpl w:val="0FEC3F72"/>
    <w:lvl w:ilvl="0" w:tplc="2C4CCFD0">
      <w:start w:val="23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1">
    <w:nsid w:val="4DCD658D"/>
    <w:multiLevelType w:val="hybridMultilevel"/>
    <w:tmpl w:val="678A8F14"/>
    <w:lvl w:ilvl="0" w:tplc="5832130E">
      <w:start w:val="1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3E95C7E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D54778"/>
    <w:multiLevelType w:val="hybridMultilevel"/>
    <w:tmpl w:val="45AC563C"/>
    <w:lvl w:ilvl="0" w:tplc="ADF645E8">
      <w:start w:val="25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4">
    <w:nsid w:val="67475258"/>
    <w:multiLevelType w:val="hybridMultilevel"/>
    <w:tmpl w:val="834220D0"/>
    <w:lvl w:ilvl="0" w:tplc="0254B920">
      <w:start w:val="21"/>
      <w:numFmt w:val="decimal"/>
      <w:lvlText w:val="%1"/>
      <w:lvlJc w:val="left"/>
      <w:pPr>
        <w:ind w:left="7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6" w:hanging="360"/>
      </w:pPr>
    </w:lvl>
    <w:lvl w:ilvl="2" w:tplc="0419001B" w:tentative="1">
      <w:start w:val="1"/>
      <w:numFmt w:val="lowerRoman"/>
      <w:lvlText w:val="%3."/>
      <w:lvlJc w:val="right"/>
      <w:pPr>
        <w:ind w:left="8746" w:hanging="180"/>
      </w:pPr>
    </w:lvl>
    <w:lvl w:ilvl="3" w:tplc="0419000F" w:tentative="1">
      <w:start w:val="1"/>
      <w:numFmt w:val="decimal"/>
      <w:lvlText w:val="%4."/>
      <w:lvlJc w:val="left"/>
      <w:pPr>
        <w:ind w:left="9466" w:hanging="360"/>
      </w:pPr>
    </w:lvl>
    <w:lvl w:ilvl="4" w:tplc="04190019" w:tentative="1">
      <w:start w:val="1"/>
      <w:numFmt w:val="lowerLetter"/>
      <w:lvlText w:val="%5."/>
      <w:lvlJc w:val="left"/>
      <w:pPr>
        <w:ind w:left="10186" w:hanging="360"/>
      </w:pPr>
    </w:lvl>
    <w:lvl w:ilvl="5" w:tplc="0419001B" w:tentative="1">
      <w:start w:val="1"/>
      <w:numFmt w:val="lowerRoman"/>
      <w:lvlText w:val="%6."/>
      <w:lvlJc w:val="right"/>
      <w:pPr>
        <w:ind w:left="10906" w:hanging="180"/>
      </w:pPr>
    </w:lvl>
    <w:lvl w:ilvl="6" w:tplc="0419000F" w:tentative="1">
      <w:start w:val="1"/>
      <w:numFmt w:val="decimal"/>
      <w:lvlText w:val="%7."/>
      <w:lvlJc w:val="left"/>
      <w:pPr>
        <w:ind w:left="11626" w:hanging="360"/>
      </w:pPr>
    </w:lvl>
    <w:lvl w:ilvl="7" w:tplc="04190019" w:tentative="1">
      <w:start w:val="1"/>
      <w:numFmt w:val="lowerLetter"/>
      <w:lvlText w:val="%8."/>
      <w:lvlJc w:val="left"/>
      <w:pPr>
        <w:ind w:left="12346" w:hanging="360"/>
      </w:pPr>
    </w:lvl>
    <w:lvl w:ilvl="8" w:tplc="0419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35">
    <w:nsid w:val="69A653E7"/>
    <w:multiLevelType w:val="hybridMultilevel"/>
    <w:tmpl w:val="A23E9622"/>
    <w:lvl w:ilvl="0" w:tplc="0DAC0578">
      <w:start w:val="1"/>
      <w:numFmt w:val="decimal"/>
      <w:lvlText w:val="%1."/>
      <w:lvlJc w:val="left"/>
      <w:pPr>
        <w:ind w:left="1070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A7D13FB"/>
    <w:multiLevelType w:val="hybridMultilevel"/>
    <w:tmpl w:val="94EA437A"/>
    <w:lvl w:ilvl="0" w:tplc="0DAC0578">
      <w:start w:val="1"/>
      <w:numFmt w:val="decimal"/>
      <w:lvlText w:val="%1."/>
      <w:lvlJc w:val="left"/>
      <w:pPr>
        <w:ind w:left="1211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C304404"/>
    <w:multiLevelType w:val="hybridMultilevel"/>
    <w:tmpl w:val="28FA6362"/>
    <w:lvl w:ilvl="0" w:tplc="041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8">
    <w:nsid w:val="73B65B19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CD1C90"/>
    <w:multiLevelType w:val="hybridMultilevel"/>
    <w:tmpl w:val="F224F7B0"/>
    <w:lvl w:ilvl="0" w:tplc="42D08A4C">
      <w:start w:val="1"/>
      <w:numFmt w:val="decimal"/>
      <w:lvlText w:val="%1."/>
      <w:lvlJc w:val="left"/>
      <w:pPr>
        <w:ind w:left="1211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7B94A36"/>
    <w:multiLevelType w:val="hybridMultilevel"/>
    <w:tmpl w:val="37562B84"/>
    <w:lvl w:ilvl="0" w:tplc="D0DAE5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643CCD"/>
    <w:multiLevelType w:val="hybridMultilevel"/>
    <w:tmpl w:val="94EA437A"/>
    <w:lvl w:ilvl="0" w:tplc="0DAC0578">
      <w:start w:val="1"/>
      <w:numFmt w:val="decimal"/>
      <w:lvlText w:val="%1."/>
      <w:lvlJc w:val="left"/>
      <w:pPr>
        <w:ind w:left="1211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EF25723"/>
    <w:multiLevelType w:val="hybridMultilevel"/>
    <w:tmpl w:val="5A249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B9429B"/>
    <w:multiLevelType w:val="hybridMultilevel"/>
    <w:tmpl w:val="266ED198"/>
    <w:lvl w:ilvl="0" w:tplc="2B62B7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9"/>
  </w:num>
  <w:num w:numId="3">
    <w:abstractNumId w:val="20"/>
  </w:num>
  <w:num w:numId="4">
    <w:abstractNumId w:val="32"/>
  </w:num>
  <w:num w:numId="5">
    <w:abstractNumId w:val="12"/>
  </w:num>
  <w:num w:numId="6">
    <w:abstractNumId w:val="5"/>
  </w:num>
  <w:num w:numId="7">
    <w:abstractNumId w:val="11"/>
  </w:num>
  <w:num w:numId="8">
    <w:abstractNumId w:val="16"/>
  </w:num>
  <w:num w:numId="9">
    <w:abstractNumId w:val="13"/>
  </w:num>
  <w:num w:numId="10">
    <w:abstractNumId w:val="8"/>
  </w:num>
  <w:num w:numId="11">
    <w:abstractNumId w:val="21"/>
  </w:num>
  <w:num w:numId="12">
    <w:abstractNumId w:val="24"/>
  </w:num>
  <w:num w:numId="13">
    <w:abstractNumId w:val="33"/>
  </w:num>
  <w:num w:numId="14">
    <w:abstractNumId w:val="43"/>
  </w:num>
  <w:num w:numId="15">
    <w:abstractNumId w:val="30"/>
  </w:num>
  <w:num w:numId="16">
    <w:abstractNumId w:val="10"/>
  </w:num>
  <w:num w:numId="17">
    <w:abstractNumId w:val="14"/>
  </w:num>
  <w:num w:numId="18">
    <w:abstractNumId w:val="17"/>
  </w:num>
  <w:num w:numId="19">
    <w:abstractNumId w:val="23"/>
  </w:num>
  <w:num w:numId="20">
    <w:abstractNumId w:val="34"/>
  </w:num>
  <w:num w:numId="21">
    <w:abstractNumId w:val="40"/>
  </w:num>
  <w:num w:numId="22">
    <w:abstractNumId w:val="3"/>
  </w:num>
  <w:num w:numId="23">
    <w:abstractNumId w:val="37"/>
  </w:num>
  <w:num w:numId="24">
    <w:abstractNumId w:val="9"/>
  </w:num>
  <w:num w:numId="25">
    <w:abstractNumId w:val="31"/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9"/>
  </w:num>
  <w:num w:numId="29">
    <w:abstractNumId w:val="29"/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41"/>
  </w:num>
  <w:num w:numId="34">
    <w:abstractNumId w:val="0"/>
  </w:num>
  <w:num w:numId="35">
    <w:abstractNumId w:val="22"/>
  </w:num>
  <w:num w:numId="36">
    <w:abstractNumId w:val="15"/>
  </w:num>
  <w:num w:numId="37">
    <w:abstractNumId w:val="18"/>
  </w:num>
  <w:num w:numId="38">
    <w:abstractNumId w:val="35"/>
  </w:num>
  <w:num w:numId="39">
    <w:abstractNumId w:val="28"/>
  </w:num>
  <w:num w:numId="40">
    <w:abstractNumId w:val="7"/>
  </w:num>
  <w:num w:numId="41">
    <w:abstractNumId w:val="6"/>
  </w:num>
  <w:num w:numId="42">
    <w:abstractNumId w:val="27"/>
  </w:num>
  <w:num w:numId="43">
    <w:abstractNumId w:val="4"/>
  </w:num>
  <w:num w:numId="44">
    <w:abstractNumId w:val="26"/>
  </w:num>
  <w:num w:numId="45">
    <w:abstractNumId w:val="25"/>
  </w:num>
  <w:num w:numId="46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0B6"/>
    <w:rsid w:val="0000072E"/>
    <w:rsid w:val="00004E61"/>
    <w:rsid w:val="000052C5"/>
    <w:rsid w:val="000052D3"/>
    <w:rsid w:val="00011F44"/>
    <w:rsid w:val="0001301F"/>
    <w:rsid w:val="00014ECE"/>
    <w:rsid w:val="0001778B"/>
    <w:rsid w:val="00021559"/>
    <w:rsid w:val="00025502"/>
    <w:rsid w:val="00025A16"/>
    <w:rsid w:val="00025CB8"/>
    <w:rsid w:val="000322E9"/>
    <w:rsid w:val="0003284E"/>
    <w:rsid w:val="00032C27"/>
    <w:rsid w:val="000356F6"/>
    <w:rsid w:val="00035DEB"/>
    <w:rsid w:val="00035F13"/>
    <w:rsid w:val="000369EF"/>
    <w:rsid w:val="00036CC5"/>
    <w:rsid w:val="00040816"/>
    <w:rsid w:val="0004239D"/>
    <w:rsid w:val="000424B1"/>
    <w:rsid w:val="000424FE"/>
    <w:rsid w:val="0004451A"/>
    <w:rsid w:val="000456D3"/>
    <w:rsid w:val="000529BA"/>
    <w:rsid w:val="0005541F"/>
    <w:rsid w:val="000567C1"/>
    <w:rsid w:val="000569B3"/>
    <w:rsid w:val="0005731A"/>
    <w:rsid w:val="0006154F"/>
    <w:rsid w:val="000640B1"/>
    <w:rsid w:val="00067453"/>
    <w:rsid w:val="00067D5D"/>
    <w:rsid w:val="000700B3"/>
    <w:rsid w:val="00070970"/>
    <w:rsid w:val="00071CC5"/>
    <w:rsid w:val="00073EAD"/>
    <w:rsid w:val="000767A3"/>
    <w:rsid w:val="0008147D"/>
    <w:rsid w:val="000826EC"/>
    <w:rsid w:val="000831D5"/>
    <w:rsid w:val="00084FBD"/>
    <w:rsid w:val="0008758C"/>
    <w:rsid w:val="00091AA7"/>
    <w:rsid w:val="00094407"/>
    <w:rsid w:val="00094CA0"/>
    <w:rsid w:val="0009527C"/>
    <w:rsid w:val="0009776C"/>
    <w:rsid w:val="000A043B"/>
    <w:rsid w:val="000A0EFC"/>
    <w:rsid w:val="000A151D"/>
    <w:rsid w:val="000A166C"/>
    <w:rsid w:val="000A1B45"/>
    <w:rsid w:val="000A29C9"/>
    <w:rsid w:val="000A4390"/>
    <w:rsid w:val="000A4441"/>
    <w:rsid w:val="000A6203"/>
    <w:rsid w:val="000A6C06"/>
    <w:rsid w:val="000B010B"/>
    <w:rsid w:val="000B11AA"/>
    <w:rsid w:val="000B4EF8"/>
    <w:rsid w:val="000B521B"/>
    <w:rsid w:val="000B67DD"/>
    <w:rsid w:val="000B7BD2"/>
    <w:rsid w:val="000C1C52"/>
    <w:rsid w:val="000C268F"/>
    <w:rsid w:val="000C38A3"/>
    <w:rsid w:val="000C3BAA"/>
    <w:rsid w:val="000C6063"/>
    <w:rsid w:val="000C62B6"/>
    <w:rsid w:val="000C7DE6"/>
    <w:rsid w:val="000D1CB6"/>
    <w:rsid w:val="000D3176"/>
    <w:rsid w:val="000D79DB"/>
    <w:rsid w:val="000E0249"/>
    <w:rsid w:val="000E0C36"/>
    <w:rsid w:val="000E0D0D"/>
    <w:rsid w:val="000E3FEC"/>
    <w:rsid w:val="000E49F1"/>
    <w:rsid w:val="000E5480"/>
    <w:rsid w:val="000E5D6B"/>
    <w:rsid w:val="000E5DE8"/>
    <w:rsid w:val="000E7188"/>
    <w:rsid w:val="000F3F9F"/>
    <w:rsid w:val="000F5E48"/>
    <w:rsid w:val="000F616B"/>
    <w:rsid w:val="000F6AB0"/>
    <w:rsid w:val="00100480"/>
    <w:rsid w:val="001032B8"/>
    <w:rsid w:val="00103E3A"/>
    <w:rsid w:val="001042A0"/>
    <w:rsid w:val="00105D06"/>
    <w:rsid w:val="00106818"/>
    <w:rsid w:val="00111009"/>
    <w:rsid w:val="00111446"/>
    <w:rsid w:val="00115F48"/>
    <w:rsid w:val="0011675A"/>
    <w:rsid w:val="00116C91"/>
    <w:rsid w:val="00122DB7"/>
    <w:rsid w:val="00131F87"/>
    <w:rsid w:val="00131FC5"/>
    <w:rsid w:val="00133114"/>
    <w:rsid w:val="001337C0"/>
    <w:rsid w:val="00133C90"/>
    <w:rsid w:val="00135EDB"/>
    <w:rsid w:val="00136253"/>
    <w:rsid w:val="001362D9"/>
    <w:rsid w:val="00140AE2"/>
    <w:rsid w:val="0014129E"/>
    <w:rsid w:val="00141CAF"/>
    <w:rsid w:val="00143B3B"/>
    <w:rsid w:val="00144194"/>
    <w:rsid w:val="00145C61"/>
    <w:rsid w:val="00150FA2"/>
    <w:rsid w:val="001513FB"/>
    <w:rsid w:val="00152A4D"/>
    <w:rsid w:val="00153355"/>
    <w:rsid w:val="00155DCE"/>
    <w:rsid w:val="001614CF"/>
    <w:rsid w:val="00161640"/>
    <w:rsid w:val="001617E4"/>
    <w:rsid w:val="00161C85"/>
    <w:rsid w:val="0016576F"/>
    <w:rsid w:val="00167831"/>
    <w:rsid w:val="00171918"/>
    <w:rsid w:val="001726E7"/>
    <w:rsid w:val="00173AC7"/>
    <w:rsid w:val="001767F5"/>
    <w:rsid w:val="00177E4D"/>
    <w:rsid w:val="0018024D"/>
    <w:rsid w:val="00180C80"/>
    <w:rsid w:val="00181AA0"/>
    <w:rsid w:val="0018549B"/>
    <w:rsid w:val="00186B4E"/>
    <w:rsid w:val="0019002F"/>
    <w:rsid w:val="001902DC"/>
    <w:rsid w:val="0019195A"/>
    <w:rsid w:val="001926A3"/>
    <w:rsid w:val="00192F16"/>
    <w:rsid w:val="00193B66"/>
    <w:rsid w:val="00195A48"/>
    <w:rsid w:val="00195FF2"/>
    <w:rsid w:val="001971DE"/>
    <w:rsid w:val="00197260"/>
    <w:rsid w:val="00197610"/>
    <w:rsid w:val="001A22E5"/>
    <w:rsid w:val="001A241D"/>
    <w:rsid w:val="001A481A"/>
    <w:rsid w:val="001A4B76"/>
    <w:rsid w:val="001A5E9F"/>
    <w:rsid w:val="001A681A"/>
    <w:rsid w:val="001B560C"/>
    <w:rsid w:val="001B5B77"/>
    <w:rsid w:val="001B6087"/>
    <w:rsid w:val="001B7031"/>
    <w:rsid w:val="001C04C2"/>
    <w:rsid w:val="001C1AE3"/>
    <w:rsid w:val="001C1F64"/>
    <w:rsid w:val="001C4BF3"/>
    <w:rsid w:val="001C55FA"/>
    <w:rsid w:val="001C6692"/>
    <w:rsid w:val="001D0822"/>
    <w:rsid w:val="001D14B4"/>
    <w:rsid w:val="001D4F8C"/>
    <w:rsid w:val="001D7BDB"/>
    <w:rsid w:val="001E0F11"/>
    <w:rsid w:val="001E110A"/>
    <w:rsid w:val="001E2A79"/>
    <w:rsid w:val="001E2CEE"/>
    <w:rsid w:val="001E3E69"/>
    <w:rsid w:val="001E48AD"/>
    <w:rsid w:val="001E540A"/>
    <w:rsid w:val="001F0969"/>
    <w:rsid w:val="001F146C"/>
    <w:rsid w:val="001F2123"/>
    <w:rsid w:val="001F2C3F"/>
    <w:rsid w:val="001F33DA"/>
    <w:rsid w:val="001F4F03"/>
    <w:rsid w:val="001F597E"/>
    <w:rsid w:val="001F6A04"/>
    <w:rsid w:val="001F7D82"/>
    <w:rsid w:val="00201937"/>
    <w:rsid w:val="00201D20"/>
    <w:rsid w:val="00201E04"/>
    <w:rsid w:val="00202ADD"/>
    <w:rsid w:val="00203BA8"/>
    <w:rsid w:val="00204291"/>
    <w:rsid w:val="00204678"/>
    <w:rsid w:val="00204AE4"/>
    <w:rsid w:val="00206DC0"/>
    <w:rsid w:val="00207AD8"/>
    <w:rsid w:val="0021097A"/>
    <w:rsid w:val="00213705"/>
    <w:rsid w:val="0021415A"/>
    <w:rsid w:val="002153AC"/>
    <w:rsid w:val="002153F1"/>
    <w:rsid w:val="00216B23"/>
    <w:rsid w:val="00216BC6"/>
    <w:rsid w:val="00222E8D"/>
    <w:rsid w:val="00223311"/>
    <w:rsid w:val="00230FB1"/>
    <w:rsid w:val="00231C4A"/>
    <w:rsid w:val="00232BF4"/>
    <w:rsid w:val="00235043"/>
    <w:rsid w:val="00236F54"/>
    <w:rsid w:val="0024279E"/>
    <w:rsid w:val="0024296E"/>
    <w:rsid w:val="002442B4"/>
    <w:rsid w:val="00250290"/>
    <w:rsid w:val="0025063E"/>
    <w:rsid w:val="00251D57"/>
    <w:rsid w:val="00255D66"/>
    <w:rsid w:val="00256E99"/>
    <w:rsid w:val="00262D63"/>
    <w:rsid w:val="00263238"/>
    <w:rsid w:val="002638B3"/>
    <w:rsid w:val="00263EA5"/>
    <w:rsid w:val="00265034"/>
    <w:rsid w:val="00270E79"/>
    <w:rsid w:val="0027314E"/>
    <w:rsid w:val="00273D1C"/>
    <w:rsid w:val="002747CF"/>
    <w:rsid w:val="00276998"/>
    <w:rsid w:val="00276B3D"/>
    <w:rsid w:val="00277B5C"/>
    <w:rsid w:val="002834B0"/>
    <w:rsid w:val="00283637"/>
    <w:rsid w:val="00283BFA"/>
    <w:rsid w:val="00284195"/>
    <w:rsid w:val="00290AB4"/>
    <w:rsid w:val="00293413"/>
    <w:rsid w:val="00294507"/>
    <w:rsid w:val="00296D15"/>
    <w:rsid w:val="00297A55"/>
    <w:rsid w:val="002A6499"/>
    <w:rsid w:val="002A6E63"/>
    <w:rsid w:val="002A765C"/>
    <w:rsid w:val="002A7C72"/>
    <w:rsid w:val="002B020A"/>
    <w:rsid w:val="002B04FB"/>
    <w:rsid w:val="002B3E18"/>
    <w:rsid w:val="002B3E5B"/>
    <w:rsid w:val="002B3E86"/>
    <w:rsid w:val="002B45FE"/>
    <w:rsid w:val="002B6AE4"/>
    <w:rsid w:val="002C3A05"/>
    <w:rsid w:val="002C5114"/>
    <w:rsid w:val="002C5DF7"/>
    <w:rsid w:val="002C6694"/>
    <w:rsid w:val="002C678E"/>
    <w:rsid w:val="002C6AD5"/>
    <w:rsid w:val="002C7DD2"/>
    <w:rsid w:val="002C7FBD"/>
    <w:rsid w:val="002D05DD"/>
    <w:rsid w:val="002D0C19"/>
    <w:rsid w:val="002D393A"/>
    <w:rsid w:val="002D418E"/>
    <w:rsid w:val="002D433D"/>
    <w:rsid w:val="002D49FF"/>
    <w:rsid w:val="002D4E3E"/>
    <w:rsid w:val="002E0DBA"/>
    <w:rsid w:val="002E1292"/>
    <w:rsid w:val="002E79F6"/>
    <w:rsid w:val="002F30A2"/>
    <w:rsid w:val="002F37AD"/>
    <w:rsid w:val="002F4655"/>
    <w:rsid w:val="002F58CD"/>
    <w:rsid w:val="002F5DC8"/>
    <w:rsid w:val="002F6962"/>
    <w:rsid w:val="003028A5"/>
    <w:rsid w:val="003045E3"/>
    <w:rsid w:val="003109D5"/>
    <w:rsid w:val="0031230A"/>
    <w:rsid w:val="003123F0"/>
    <w:rsid w:val="00314826"/>
    <w:rsid w:val="0031589C"/>
    <w:rsid w:val="00316534"/>
    <w:rsid w:val="00317732"/>
    <w:rsid w:val="003200BF"/>
    <w:rsid w:val="00321F8A"/>
    <w:rsid w:val="00322946"/>
    <w:rsid w:val="003230D3"/>
    <w:rsid w:val="00323C1C"/>
    <w:rsid w:val="00324BC0"/>
    <w:rsid w:val="00325156"/>
    <w:rsid w:val="00325620"/>
    <w:rsid w:val="00325980"/>
    <w:rsid w:val="00325F17"/>
    <w:rsid w:val="00330AD6"/>
    <w:rsid w:val="003311E3"/>
    <w:rsid w:val="00333C83"/>
    <w:rsid w:val="00337FE4"/>
    <w:rsid w:val="00342D64"/>
    <w:rsid w:val="0034306F"/>
    <w:rsid w:val="00343506"/>
    <w:rsid w:val="00343A93"/>
    <w:rsid w:val="00344D41"/>
    <w:rsid w:val="00344DCC"/>
    <w:rsid w:val="00344EC8"/>
    <w:rsid w:val="00347F12"/>
    <w:rsid w:val="00350EF1"/>
    <w:rsid w:val="003518C7"/>
    <w:rsid w:val="0035281C"/>
    <w:rsid w:val="003570D7"/>
    <w:rsid w:val="00357E28"/>
    <w:rsid w:val="003611CC"/>
    <w:rsid w:val="00362BF1"/>
    <w:rsid w:val="00367A2B"/>
    <w:rsid w:val="00370747"/>
    <w:rsid w:val="00370848"/>
    <w:rsid w:val="00375FE3"/>
    <w:rsid w:val="0037721F"/>
    <w:rsid w:val="00377788"/>
    <w:rsid w:val="00381ED3"/>
    <w:rsid w:val="0038465A"/>
    <w:rsid w:val="003922A8"/>
    <w:rsid w:val="00393771"/>
    <w:rsid w:val="003947C0"/>
    <w:rsid w:val="00394B82"/>
    <w:rsid w:val="00396E8E"/>
    <w:rsid w:val="003973EE"/>
    <w:rsid w:val="003A04A7"/>
    <w:rsid w:val="003A0F56"/>
    <w:rsid w:val="003A146D"/>
    <w:rsid w:val="003A1719"/>
    <w:rsid w:val="003A1731"/>
    <w:rsid w:val="003A2664"/>
    <w:rsid w:val="003A5418"/>
    <w:rsid w:val="003A5424"/>
    <w:rsid w:val="003B12B6"/>
    <w:rsid w:val="003B2086"/>
    <w:rsid w:val="003B2119"/>
    <w:rsid w:val="003B77E6"/>
    <w:rsid w:val="003C0386"/>
    <w:rsid w:val="003C2295"/>
    <w:rsid w:val="003C2916"/>
    <w:rsid w:val="003C612D"/>
    <w:rsid w:val="003C68B1"/>
    <w:rsid w:val="003C7DEA"/>
    <w:rsid w:val="003D11D6"/>
    <w:rsid w:val="003D140D"/>
    <w:rsid w:val="003D145C"/>
    <w:rsid w:val="003D1BCA"/>
    <w:rsid w:val="003D285F"/>
    <w:rsid w:val="003D46D7"/>
    <w:rsid w:val="003D60E9"/>
    <w:rsid w:val="003E3EBF"/>
    <w:rsid w:val="003E5272"/>
    <w:rsid w:val="003E5576"/>
    <w:rsid w:val="003E631D"/>
    <w:rsid w:val="003E7502"/>
    <w:rsid w:val="003E753A"/>
    <w:rsid w:val="003E75AD"/>
    <w:rsid w:val="003E7AED"/>
    <w:rsid w:val="003F05E5"/>
    <w:rsid w:val="003F0C7C"/>
    <w:rsid w:val="003F1D07"/>
    <w:rsid w:val="003F4668"/>
    <w:rsid w:val="003F4932"/>
    <w:rsid w:val="003F65F1"/>
    <w:rsid w:val="003F687B"/>
    <w:rsid w:val="003F6AB7"/>
    <w:rsid w:val="003F77D1"/>
    <w:rsid w:val="00402CE3"/>
    <w:rsid w:val="00402DE3"/>
    <w:rsid w:val="004033ED"/>
    <w:rsid w:val="004075C9"/>
    <w:rsid w:val="00407C26"/>
    <w:rsid w:val="00407D93"/>
    <w:rsid w:val="00413397"/>
    <w:rsid w:val="004134FD"/>
    <w:rsid w:val="00413F64"/>
    <w:rsid w:val="004154DC"/>
    <w:rsid w:val="00415691"/>
    <w:rsid w:val="00420453"/>
    <w:rsid w:val="00421CEA"/>
    <w:rsid w:val="00421D3C"/>
    <w:rsid w:val="004250A0"/>
    <w:rsid w:val="00427976"/>
    <w:rsid w:val="00430B36"/>
    <w:rsid w:val="004316D5"/>
    <w:rsid w:val="004353F9"/>
    <w:rsid w:val="00436AB1"/>
    <w:rsid w:val="00436EF9"/>
    <w:rsid w:val="004379BA"/>
    <w:rsid w:val="00437A16"/>
    <w:rsid w:val="00441EBE"/>
    <w:rsid w:val="00441F21"/>
    <w:rsid w:val="00442076"/>
    <w:rsid w:val="0044228E"/>
    <w:rsid w:val="00442977"/>
    <w:rsid w:val="00442B32"/>
    <w:rsid w:val="00443379"/>
    <w:rsid w:val="0044386E"/>
    <w:rsid w:val="004442F5"/>
    <w:rsid w:val="00447ECE"/>
    <w:rsid w:val="00454ECD"/>
    <w:rsid w:val="00455BC3"/>
    <w:rsid w:val="00456265"/>
    <w:rsid w:val="004565A0"/>
    <w:rsid w:val="004603C9"/>
    <w:rsid w:val="00461705"/>
    <w:rsid w:val="00462498"/>
    <w:rsid w:val="00466398"/>
    <w:rsid w:val="00476C03"/>
    <w:rsid w:val="00477FCE"/>
    <w:rsid w:val="00481D5C"/>
    <w:rsid w:val="00481D86"/>
    <w:rsid w:val="00483BC1"/>
    <w:rsid w:val="00485395"/>
    <w:rsid w:val="004856A4"/>
    <w:rsid w:val="00486BEC"/>
    <w:rsid w:val="00491E5E"/>
    <w:rsid w:val="00492B72"/>
    <w:rsid w:val="00493013"/>
    <w:rsid w:val="00494348"/>
    <w:rsid w:val="00494C50"/>
    <w:rsid w:val="004A04AA"/>
    <w:rsid w:val="004A2500"/>
    <w:rsid w:val="004A2770"/>
    <w:rsid w:val="004A4321"/>
    <w:rsid w:val="004A5F88"/>
    <w:rsid w:val="004A6DEA"/>
    <w:rsid w:val="004B0118"/>
    <w:rsid w:val="004B0E79"/>
    <w:rsid w:val="004B377C"/>
    <w:rsid w:val="004B3AB0"/>
    <w:rsid w:val="004B54F2"/>
    <w:rsid w:val="004B74E8"/>
    <w:rsid w:val="004B76B0"/>
    <w:rsid w:val="004B792F"/>
    <w:rsid w:val="004C18A1"/>
    <w:rsid w:val="004C1C04"/>
    <w:rsid w:val="004C1C40"/>
    <w:rsid w:val="004C1D0B"/>
    <w:rsid w:val="004C30E2"/>
    <w:rsid w:val="004C373D"/>
    <w:rsid w:val="004C3A2B"/>
    <w:rsid w:val="004C6BFC"/>
    <w:rsid w:val="004C6F36"/>
    <w:rsid w:val="004C73AC"/>
    <w:rsid w:val="004D2981"/>
    <w:rsid w:val="004D37E9"/>
    <w:rsid w:val="004D6504"/>
    <w:rsid w:val="004D683C"/>
    <w:rsid w:val="004D699B"/>
    <w:rsid w:val="004D7E0C"/>
    <w:rsid w:val="004E25D6"/>
    <w:rsid w:val="004E47E6"/>
    <w:rsid w:val="004E592D"/>
    <w:rsid w:val="004E756C"/>
    <w:rsid w:val="004F46C7"/>
    <w:rsid w:val="005006B4"/>
    <w:rsid w:val="0050319C"/>
    <w:rsid w:val="0050521C"/>
    <w:rsid w:val="00505570"/>
    <w:rsid w:val="00506403"/>
    <w:rsid w:val="00506EE0"/>
    <w:rsid w:val="00507212"/>
    <w:rsid w:val="00511A97"/>
    <w:rsid w:val="00512EC0"/>
    <w:rsid w:val="0051346C"/>
    <w:rsid w:val="00514584"/>
    <w:rsid w:val="0051555D"/>
    <w:rsid w:val="00515C17"/>
    <w:rsid w:val="00517023"/>
    <w:rsid w:val="005208DF"/>
    <w:rsid w:val="00521628"/>
    <w:rsid w:val="00522333"/>
    <w:rsid w:val="005226B2"/>
    <w:rsid w:val="0052283A"/>
    <w:rsid w:val="00522A58"/>
    <w:rsid w:val="00523421"/>
    <w:rsid w:val="005235CB"/>
    <w:rsid w:val="00524574"/>
    <w:rsid w:val="005254FF"/>
    <w:rsid w:val="00527500"/>
    <w:rsid w:val="00527BB0"/>
    <w:rsid w:val="00530391"/>
    <w:rsid w:val="00530D9B"/>
    <w:rsid w:val="005315B8"/>
    <w:rsid w:val="005326D1"/>
    <w:rsid w:val="00532DD2"/>
    <w:rsid w:val="00534037"/>
    <w:rsid w:val="005349BA"/>
    <w:rsid w:val="00534C8A"/>
    <w:rsid w:val="00537196"/>
    <w:rsid w:val="00537278"/>
    <w:rsid w:val="00542330"/>
    <w:rsid w:val="00543B16"/>
    <w:rsid w:val="00543CAC"/>
    <w:rsid w:val="00546099"/>
    <w:rsid w:val="00546124"/>
    <w:rsid w:val="00552CEB"/>
    <w:rsid w:val="00552F0E"/>
    <w:rsid w:val="0055356D"/>
    <w:rsid w:val="00554519"/>
    <w:rsid w:val="00557474"/>
    <w:rsid w:val="00557805"/>
    <w:rsid w:val="00560DBF"/>
    <w:rsid w:val="0056322A"/>
    <w:rsid w:val="00563DA1"/>
    <w:rsid w:val="00564A7E"/>
    <w:rsid w:val="005658F7"/>
    <w:rsid w:val="00570D88"/>
    <w:rsid w:val="005712EA"/>
    <w:rsid w:val="005714C8"/>
    <w:rsid w:val="00573F31"/>
    <w:rsid w:val="00574AC5"/>
    <w:rsid w:val="005756F0"/>
    <w:rsid w:val="00575822"/>
    <w:rsid w:val="005768F4"/>
    <w:rsid w:val="0058022B"/>
    <w:rsid w:val="0058167C"/>
    <w:rsid w:val="005823E4"/>
    <w:rsid w:val="00584862"/>
    <w:rsid w:val="0059017F"/>
    <w:rsid w:val="00590A18"/>
    <w:rsid w:val="00593629"/>
    <w:rsid w:val="005953A6"/>
    <w:rsid w:val="00595EA9"/>
    <w:rsid w:val="00596282"/>
    <w:rsid w:val="005964DF"/>
    <w:rsid w:val="00596E94"/>
    <w:rsid w:val="00596FC4"/>
    <w:rsid w:val="0059712A"/>
    <w:rsid w:val="0059718E"/>
    <w:rsid w:val="005976CB"/>
    <w:rsid w:val="005976F1"/>
    <w:rsid w:val="005A0444"/>
    <w:rsid w:val="005A42DA"/>
    <w:rsid w:val="005A5B6A"/>
    <w:rsid w:val="005A619C"/>
    <w:rsid w:val="005B05AB"/>
    <w:rsid w:val="005B0D52"/>
    <w:rsid w:val="005B1804"/>
    <w:rsid w:val="005B250F"/>
    <w:rsid w:val="005B26F1"/>
    <w:rsid w:val="005B3D28"/>
    <w:rsid w:val="005B5873"/>
    <w:rsid w:val="005B66C6"/>
    <w:rsid w:val="005B74F3"/>
    <w:rsid w:val="005B796C"/>
    <w:rsid w:val="005C0E01"/>
    <w:rsid w:val="005C3F15"/>
    <w:rsid w:val="005C77A5"/>
    <w:rsid w:val="005C7918"/>
    <w:rsid w:val="005D04BD"/>
    <w:rsid w:val="005D3185"/>
    <w:rsid w:val="005D3894"/>
    <w:rsid w:val="005D7008"/>
    <w:rsid w:val="005D762D"/>
    <w:rsid w:val="005E08AE"/>
    <w:rsid w:val="005E1DE5"/>
    <w:rsid w:val="005E4F31"/>
    <w:rsid w:val="005E6186"/>
    <w:rsid w:val="005E6793"/>
    <w:rsid w:val="005E6E7B"/>
    <w:rsid w:val="005E77BF"/>
    <w:rsid w:val="005F1BD4"/>
    <w:rsid w:val="005F1CF9"/>
    <w:rsid w:val="005F22B4"/>
    <w:rsid w:val="005F2B4C"/>
    <w:rsid w:val="005F32D5"/>
    <w:rsid w:val="005F626B"/>
    <w:rsid w:val="005F6878"/>
    <w:rsid w:val="005F6F29"/>
    <w:rsid w:val="005F7339"/>
    <w:rsid w:val="0060058C"/>
    <w:rsid w:val="00603094"/>
    <w:rsid w:val="0060318B"/>
    <w:rsid w:val="00603AEE"/>
    <w:rsid w:val="006052D5"/>
    <w:rsid w:val="006102EC"/>
    <w:rsid w:val="006110C9"/>
    <w:rsid w:val="00617870"/>
    <w:rsid w:val="006178A8"/>
    <w:rsid w:val="00617DCF"/>
    <w:rsid w:val="00620DB6"/>
    <w:rsid w:val="006215C9"/>
    <w:rsid w:val="00622219"/>
    <w:rsid w:val="00624912"/>
    <w:rsid w:val="00624F0F"/>
    <w:rsid w:val="00625BD2"/>
    <w:rsid w:val="00626C5C"/>
    <w:rsid w:val="0063032A"/>
    <w:rsid w:val="00631070"/>
    <w:rsid w:val="00633802"/>
    <w:rsid w:val="006376A5"/>
    <w:rsid w:val="00640A60"/>
    <w:rsid w:val="00640F40"/>
    <w:rsid w:val="00641A87"/>
    <w:rsid w:val="00643105"/>
    <w:rsid w:val="00644DA0"/>
    <w:rsid w:val="0064643E"/>
    <w:rsid w:val="006473DA"/>
    <w:rsid w:val="00651ADE"/>
    <w:rsid w:val="00651C1F"/>
    <w:rsid w:val="00652535"/>
    <w:rsid w:val="00652D44"/>
    <w:rsid w:val="006531A3"/>
    <w:rsid w:val="00654AD1"/>
    <w:rsid w:val="00654F89"/>
    <w:rsid w:val="006568CE"/>
    <w:rsid w:val="006609AC"/>
    <w:rsid w:val="00661DC2"/>
    <w:rsid w:val="00663C5E"/>
    <w:rsid w:val="00664022"/>
    <w:rsid w:val="0066458D"/>
    <w:rsid w:val="006645BC"/>
    <w:rsid w:val="00664AE5"/>
    <w:rsid w:val="00664F7A"/>
    <w:rsid w:val="00665EE8"/>
    <w:rsid w:val="00671BC3"/>
    <w:rsid w:val="006721AA"/>
    <w:rsid w:val="0067390F"/>
    <w:rsid w:val="00673D43"/>
    <w:rsid w:val="0067521D"/>
    <w:rsid w:val="00676310"/>
    <w:rsid w:val="006768EB"/>
    <w:rsid w:val="00677FEE"/>
    <w:rsid w:val="00681FCE"/>
    <w:rsid w:val="0068402F"/>
    <w:rsid w:val="00690D4C"/>
    <w:rsid w:val="006935BA"/>
    <w:rsid w:val="0069406C"/>
    <w:rsid w:val="006941F2"/>
    <w:rsid w:val="006946A7"/>
    <w:rsid w:val="006A10B8"/>
    <w:rsid w:val="006A5503"/>
    <w:rsid w:val="006A6E7E"/>
    <w:rsid w:val="006A79B9"/>
    <w:rsid w:val="006B2E73"/>
    <w:rsid w:val="006B4201"/>
    <w:rsid w:val="006B5D17"/>
    <w:rsid w:val="006C06E2"/>
    <w:rsid w:val="006C0C45"/>
    <w:rsid w:val="006C2CFD"/>
    <w:rsid w:val="006C2DE0"/>
    <w:rsid w:val="006C3057"/>
    <w:rsid w:val="006C3643"/>
    <w:rsid w:val="006C78CC"/>
    <w:rsid w:val="006C7A6F"/>
    <w:rsid w:val="006C7AE4"/>
    <w:rsid w:val="006C7DCE"/>
    <w:rsid w:val="006D073A"/>
    <w:rsid w:val="006D1E6B"/>
    <w:rsid w:val="006D79F4"/>
    <w:rsid w:val="006D7E66"/>
    <w:rsid w:val="006E0CCE"/>
    <w:rsid w:val="006E149E"/>
    <w:rsid w:val="006E2316"/>
    <w:rsid w:val="006E29F9"/>
    <w:rsid w:val="006E3AC1"/>
    <w:rsid w:val="006E4688"/>
    <w:rsid w:val="006E4B94"/>
    <w:rsid w:val="006F0490"/>
    <w:rsid w:val="006F1052"/>
    <w:rsid w:val="006F19BD"/>
    <w:rsid w:val="006F39EF"/>
    <w:rsid w:val="006F3B09"/>
    <w:rsid w:val="006F6B96"/>
    <w:rsid w:val="006F6FAE"/>
    <w:rsid w:val="006F7A1E"/>
    <w:rsid w:val="007004B5"/>
    <w:rsid w:val="00700EDF"/>
    <w:rsid w:val="00702EF1"/>
    <w:rsid w:val="007039BD"/>
    <w:rsid w:val="0070506E"/>
    <w:rsid w:val="00706477"/>
    <w:rsid w:val="0070745A"/>
    <w:rsid w:val="0070785E"/>
    <w:rsid w:val="00712979"/>
    <w:rsid w:val="0071299C"/>
    <w:rsid w:val="00713B30"/>
    <w:rsid w:val="00714ACB"/>
    <w:rsid w:val="00720492"/>
    <w:rsid w:val="00721624"/>
    <w:rsid w:val="00721675"/>
    <w:rsid w:val="00721D14"/>
    <w:rsid w:val="00722942"/>
    <w:rsid w:val="00723EA0"/>
    <w:rsid w:val="00725F0B"/>
    <w:rsid w:val="007260FF"/>
    <w:rsid w:val="00726338"/>
    <w:rsid w:val="0073049D"/>
    <w:rsid w:val="00731069"/>
    <w:rsid w:val="00731383"/>
    <w:rsid w:val="0073364C"/>
    <w:rsid w:val="00740D2C"/>
    <w:rsid w:val="00740DD7"/>
    <w:rsid w:val="00741697"/>
    <w:rsid w:val="0074229A"/>
    <w:rsid w:val="00742C23"/>
    <w:rsid w:val="00742E72"/>
    <w:rsid w:val="0075030E"/>
    <w:rsid w:val="00750E0B"/>
    <w:rsid w:val="007539A2"/>
    <w:rsid w:val="00754430"/>
    <w:rsid w:val="00756858"/>
    <w:rsid w:val="0075756B"/>
    <w:rsid w:val="0076131E"/>
    <w:rsid w:val="007613D6"/>
    <w:rsid w:val="00761E47"/>
    <w:rsid w:val="007626A9"/>
    <w:rsid w:val="007669C7"/>
    <w:rsid w:val="00767E2B"/>
    <w:rsid w:val="00772561"/>
    <w:rsid w:val="00772D47"/>
    <w:rsid w:val="0077478E"/>
    <w:rsid w:val="007747D0"/>
    <w:rsid w:val="00775979"/>
    <w:rsid w:val="00776312"/>
    <w:rsid w:val="007763E5"/>
    <w:rsid w:val="00776FD3"/>
    <w:rsid w:val="00777A20"/>
    <w:rsid w:val="00777F02"/>
    <w:rsid w:val="00781A6D"/>
    <w:rsid w:val="00782D25"/>
    <w:rsid w:val="0078501A"/>
    <w:rsid w:val="00786337"/>
    <w:rsid w:val="007866D8"/>
    <w:rsid w:val="00790A65"/>
    <w:rsid w:val="00791117"/>
    <w:rsid w:val="00791151"/>
    <w:rsid w:val="007939D2"/>
    <w:rsid w:val="00794A26"/>
    <w:rsid w:val="00795A2D"/>
    <w:rsid w:val="00795C1B"/>
    <w:rsid w:val="00796C06"/>
    <w:rsid w:val="00796D42"/>
    <w:rsid w:val="00796F29"/>
    <w:rsid w:val="007A01AA"/>
    <w:rsid w:val="007A10A1"/>
    <w:rsid w:val="007A2159"/>
    <w:rsid w:val="007A219C"/>
    <w:rsid w:val="007A6577"/>
    <w:rsid w:val="007B05FD"/>
    <w:rsid w:val="007B134B"/>
    <w:rsid w:val="007B309E"/>
    <w:rsid w:val="007B52C4"/>
    <w:rsid w:val="007B750D"/>
    <w:rsid w:val="007C0260"/>
    <w:rsid w:val="007C0A84"/>
    <w:rsid w:val="007C2D44"/>
    <w:rsid w:val="007C3405"/>
    <w:rsid w:val="007C55C4"/>
    <w:rsid w:val="007C6A30"/>
    <w:rsid w:val="007D0436"/>
    <w:rsid w:val="007D08B2"/>
    <w:rsid w:val="007D1536"/>
    <w:rsid w:val="007D1FEF"/>
    <w:rsid w:val="007D3BF9"/>
    <w:rsid w:val="007D3D8C"/>
    <w:rsid w:val="007D43EF"/>
    <w:rsid w:val="007D5729"/>
    <w:rsid w:val="007D6266"/>
    <w:rsid w:val="007D6591"/>
    <w:rsid w:val="007E2F30"/>
    <w:rsid w:val="007E32D1"/>
    <w:rsid w:val="007E3947"/>
    <w:rsid w:val="007E5407"/>
    <w:rsid w:val="007F0C5C"/>
    <w:rsid w:val="007F28A7"/>
    <w:rsid w:val="007F6AFA"/>
    <w:rsid w:val="00801569"/>
    <w:rsid w:val="00803D8E"/>
    <w:rsid w:val="00804C29"/>
    <w:rsid w:val="00805284"/>
    <w:rsid w:val="008100A5"/>
    <w:rsid w:val="00814DA7"/>
    <w:rsid w:val="0081549D"/>
    <w:rsid w:val="008220DB"/>
    <w:rsid w:val="008276A3"/>
    <w:rsid w:val="00827972"/>
    <w:rsid w:val="00827CD3"/>
    <w:rsid w:val="00831E49"/>
    <w:rsid w:val="00836B4C"/>
    <w:rsid w:val="008401B2"/>
    <w:rsid w:val="00840C63"/>
    <w:rsid w:val="00841595"/>
    <w:rsid w:val="00842206"/>
    <w:rsid w:val="00842478"/>
    <w:rsid w:val="008429AB"/>
    <w:rsid w:val="00844188"/>
    <w:rsid w:val="00845F0E"/>
    <w:rsid w:val="00846B28"/>
    <w:rsid w:val="008527C7"/>
    <w:rsid w:val="00854A7C"/>
    <w:rsid w:val="0085798D"/>
    <w:rsid w:val="00862261"/>
    <w:rsid w:val="00863B2A"/>
    <w:rsid w:val="00864150"/>
    <w:rsid w:val="008662CC"/>
    <w:rsid w:val="00866597"/>
    <w:rsid w:val="00867E0E"/>
    <w:rsid w:val="008703F0"/>
    <w:rsid w:val="00870C15"/>
    <w:rsid w:val="00872B75"/>
    <w:rsid w:val="00874C3A"/>
    <w:rsid w:val="00876187"/>
    <w:rsid w:val="008773BB"/>
    <w:rsid w:val="008801BD"/>
    <w:rsid w:val="00884F05"/>
    <w:rsid w:val="0088505F"/>
    <w:rsid w:val="008855EF"/>
    <w:rsid w:val="0088676C"/>
    <w:rsid w:val="00886F23"/>
    <w:rsid w:val="0089004B"/>
    <w:rsid w:val="008910E3"/>
    <w:rsid w:val="0089157A"/>
    <w:rsid w:val="0089292A"/>
    <w:rsid w:val="00893205"/>
    <w:rsid w:val="00893E5B"/>
    <w:rsid w:val="0089407D"/>
    <w:rsid w:val="00896073"/>
    <w:rsid w:val="008A1BF5"/>
    <w:rsid w:val="008A1E89"/>
    <w:rsid w:val="008A233C"/>
    <w:rsid w:val="008A280F"/>
    <w:rsid w:val="008A3394"/>
    <w:rsid w:val="008A399D"/>
    <w:rsid w:val="008A3A13"/>
    <w:rsid w:val="008A3C56"/>
    <w:rsid w:val="008A5BE6"/>
    <w:rsid w:val="008A6AB5"/>
    <w:rsid w:val="008A6E25"/>
    <w:rsid w:val="008B1E4C"/>
    <w:rsid w:val="008B3BA2"/>
    <w:rsid w:val="008B4C76"/>
    <w:rsid w:val="008B4F05"/>
    <w:rsid w:val="008C2653"/>
    <w:rsid w:val="008C2A83"/>
    <w:rsid w:val="008C4BBE"/>
    <w:rsid w:val="008C59DB"/>
    <w:rsid w:val="008C5BCA"/>
    <w:rsid w:val="008C5F94"/>
    <w:rsid w:val="008C72EB"/>
    <w:rsid w:val="008D1168"/>
    <w:rsid w:val="008D14C3"/>
    <w:rsid w:val="008D21A4"/>
    <w:rsid w:val="008D384C"/>
    <w:rsid w:val="008D485D"/>
    <w:rsid w:val="008D5871"/>
    <w:rsid w:val="008D5A84"/>
    <w:rsid w:val="008D6F68"/>
    <w:rsid w:val="008D7C0C"/>
    <w:rsid w:val="008D7D7A"/>
    <w:rsid w:val="008E0345"/>
    <w:rsid w:val="008E114F"/>
    <w:rsid w:val="008E3280"/>
    <w:rsid w:val="008E3E69"/>
    <w:rsid w:val="008E5437"/>
    <w:rsid w:val="008E5921"/>
    <w:rsid w:val="008E61B6"/>
    <w:rsid w:val="008E65BB"/>
    <w:rsid w:val="008E786D"/>
    <w:rsid w:val="008F30DF"/>
    <w:rsid w:val="008F59A0"/>
    <w:rsid w:val="008F6F9A"/>
    <w:rsid w:val="00900A07"/>
    <w:rsid w:val="0090272F"/>
    <w:rsid w:val="00902F28"/>
    <w:rsid w:val="00903948"/>
    <w:rsid w:val="00903AF8"/>
    <w:rsid w:val="00903D0F"/>
    <w:rsid w:val="00914747"/>
    <w:rsid w:val="00914B02"/>
    <w:rsid w:val="00922347"/>
    <w:rsid w:val="00922672"/>
    <w:rsid w:val="00924774"/>
    <w:rsid w:val="00924841"/>
    <w:rsid w:val="00925420"/>
    <w:rsid w:val="0093076D"/>
    <w:rsid w:val="00931187"/>
    <w:rsid w:val="0093125A"/>
    <w:rsid w:val="00933375"/>
    <w:rsid w:val="009341E0"/>
    <w:rsid w:val="0093431E"/>
    <w:rsid w:val="009370BA"/>
    <w:rsid w:val="00943396"/>
    <w:rsid w:val="00945955"/>
    <w:rsid w:val="00950840"/>
    <w:rsid w:val="00951131"/>
    <w:rsid w:val="0095181B"/>
    <w:rsid w:val="00952D5D"/>
    <w:rsid w:val="009546B8"/>
    <w:rsid w:val="0095530B"/>
    <w:rsid w:val="0095530E"/>
    <w:rsid w:val="0095691F"/>
    <w:rsid w:val="00956EE3"/>
    <w:rsid w:val="00957DF2"/>
    <w:rsid w:val="00961CCB"/>
    <w:rsid w:val="00963008"/>
    <w:rsid w:val="00964FF9"/>
    <w:rsid w:val="0096650F"/>
    <w:rsid w:val="00970728"/>
    <w:rsid w:val="00971009"/>
    <w:rsid w:val="00971262"/>
    <w:rsid w:val="00973A34"/>
    <w:rsid w:val="00974BA1"/>
    <w:rsid w:val="009761BF"/>
    <w:rsid w:val="0097624A"/>
    <w:rsid w:val="00976612"/>
    <w:rsid w:val="009770D3"/>
    <w:rsid w:val="0097737E"/>
    <w:rsid w:val="00981AB0"/>
    <w:rsid w:val="00981CD4"/>
    <w:rsid w:val="00981D5A"/>
    <w:rsid w:val="00983E51"/>
    <w:rsid w:val="009903CC"/>
    <w:rsid w:val="00991128"/>
    <w:rsid w:val="00991560"/>
    <w:rsid w:val="009925C9"/>
    <w:rsid w:val="0099316E"/>
    <w:rsid w:val="00994A4E"/>
    <w:rsid w:val="0099517C"/>
    <w:rsid w:val="009965DC"/>
    <w:rsid w:val="00996787"/>
    <w:rsid w:val="00996B42"/>
    <w:rsid w:val="009A17D1"/>
    <w:rsid w:val="009A1BBE"/>
    <w:rsid w:val="009A205F"/>
    <w:rsid w:val="009A2BA4"/>
    <w:rsid w:val="009A3085"/>
    <w:rsid w:val="009A3913"/>
    <w:rsid w:val="009A3A57"/>
    <w:rsid w:val="009A3A81"/>
    <w:rsid w:val="009A403E"/>
    <w:rsid w:val="009A48EE"/>
    <w:rsid w:val="009A69AB"/>
    <w:rsid w:val="009A7268"/>
    <w:rsid w:val="009B1840"/>
    <w:rsid w:val="009B2C42"/>
    <w:rsid w:val="009B41B7"/>
    <w:rsid w:val="009B4356"/>
    <w:rsid w:val="009B7AA7"/>
    <w:rsid w:val="009B7ECA"/>
    <w:rsid w:val="009C2AD8"/>
    <w:rsid w:val="009C2AE3"/>
    <w:rsid w:val="009D0AAC"/>
    <w:rsid w:val="009D1A64"/>
    <w:rsid w:val="009D2751"/>
    <w:rsid w:val="009D2F8F"/>
    <w:rsid w:val="009E03E9"/>
    <w:rsid w:val="009E11A3"/>
    <w:rsid w:val="009E11B0"/>
    <w:rsid w:val="009E159E"/>
    <w:rsid w:val="009E4CA2"/>
    <w:rsid w:val="009E5CE1"/>
    <w:rsid w:val="009E71F1"/>
    <w:rsid w:val="009F04F9"/>
    <w:rsid w:val="009F20F3"/>
    <w:rsid w:val="009F35FF"/>
    <w:rsid w:val="009F767F"/>
    <w:rsid w:val="00A00CD5"/>
    <w:rsid w:val="00A02518"/>
    <w:rsid w:val="00A04143"/>
    <w:rsid w:val="00A06699"/>
    <w:rsid w:val="00A07241"/>
    <w:rsid w:val="00A07637"/>
    <w:rsid w:val="00A1026B"/>
    <w:rsid w:val="00A11FE2"/>
    <w:rsid w:val="00A15743"/>
    <w:rsid w:val="00A167E7"/>
    <w:rsid w:val="00A17C52"/>
    <w:rsid w:val="00A21ECD"/>
    <w:rsid w:val="00A22C4B"/>
    <w:rsid w:val="00A23B14"/>
    <w:rsid w:val="00A25B74"/>
    <w:rsid w:val="00A27A2B"/>
    <w:rsid w:val="00A3024B"/>
    <w:rsid w:val="00A30586"/>
    <w:rsid w:val="00A3194B"/>
    <w:rsid w:val="00A31D95"/>
    <w:rsid w:val="00A34BD1"/>
    <w:rsid w:val="00A355CC"/>
    <w:rsid w:val="00A35A7B"/>
    <w:rsid w:val="00A40B2C"/>
    <w:rsid w:val="00A40F0E"/>
    <w:rsid w:val="00A4120C"/>
    <w:rsid w:val="00A43984"/>
    <w:rsid w:val="00A4433C"/>
    <w:rsid w:val="00A4602A"/>
    <w:rsid w:val="00A4688A"/>
    <w:rsid w:val="00A505C5"/>
    <w:rsid w:val="00A52C93"/>
    <w:rsid w:val="00A532E0"/>
    <w:rsid w:val="00A534CA"/>
    <w:rsid w:val="00A60E87"/>
    <w:rsid w:val="00A60F7E"/>
    <w:rsid w:val="00A63C25"/>
    <w:rsid w:val="00A64F20"/>
    <w:rsid w:val="00A704F7"/>
    <w:rsid w:val="00A73DA0"/>
    <w:rsid w:val="00A7669C"/>
    <w:rsid w:val="00A80D49"/>
    <w:rsid w:val="00A83FB6"/>
    <w:rsid w:val="00A84279"/>
    <w:rsid w:val="00A842A9"/>
    <w:rsid w:val="00A860E5"/>
    <w:rsid w:val="00A9111D"/>
    <w:rsid w:val="00A94264"/>
    <w:rsid w:val="00A977ED"/>
    <w:rsid w:val="00AA02FB"/>
    <w:rsid w:val="00AA14A8"/>
    <w:rsid w:val="00AA1ACE"/>
    <w:rsid w:val="00AA3256"/>
    <w:rsid w:val="00AA34A4"/>
    <w:rsid w:val="00AA3C9E"/>
    <w:rsid w:val="00AA4C4E"/>
    <w:rsid w:val="00AB10EB"/>
    <w:rsid w:val="00AB3BBF"/>
    <w:rsid w:val="00AB419A"/>
    <w:rsid w:val="00AC0FFE"/>
    <w:rsid w:val="00AC5DAB"/>
    <w:rsid w:val="00AD13A9"/>
    <w:rsid w:val="00AD204D"/>
    <w:rsid w:val="00AD2A97"/>
    <w:rsid w:val="00AD4102"/>
    <w:rsid w:val="00AD6705"/>
    <w:rsid w:val="00AD6AD1"/>
    <w:rsid w:val="00AD6B13"/>
    <w:rsid w:val="00AE2411"/>
    <w:rsid w:val="00AE27B5"/>
    <w:rsid w:val="00AE27F1"/>
    <w:rsid w:val="00AE4207"/>
    <w:rsid w:val="00AE6B8D"/>
    <w:rsid w:val="00AF1DB0"/>
    <w:rsid w:val="00AF2FC1"/>
    <w:rsid w:val="00AF5195"/>
    <w:rsid w:val="00AF5472"/>
    <w:rsid w:val="00AF554B"/>
    <w:rsid w:val="00AF6A3C"/>
    <w:rsid w:val="00AF78E8"/>
    <w:rsid w:val="00AF7B5C"/>
    <w:rsid w:val="00B01A61"/>
    <w:rsid w:val="00B02236"/>
    <w:rsid w:val="00B02393"/>
    <w:rsid w:val="00B03A64"/>
    <w:rsid w:val="00B04C01"/>
    <w:rsid w:val="00B06D05"/>
    <w:rsid w:val="00B11060"/>
    <w:rsid w:val="00B110FC"/>
    <w:rsid w:val="00B1488F"/>
    <w:rsid w:val="00B157DA"/>
    <w:rsid w:val="00B15D43"/>
    <w:rsid w:val="00B2125D"/>
    <w:rsid w:val="00B23028"/>
    <w:rsid w:val="00B26BEC"/>
    <w:rsid w:val="00B309B7"/>
    <w:rsid w:val="00B3117E"/>
    <w:rsid w:val="00B3262B"/>
    <w:rsid w:val="00B36BC8"/>
    <w:rsid w:val="00B37ED6"/>
    <w:rsid w:val="00B40F7D"/>
    <w:rsid w:val="00B41E4E"/>
    <w:rsid w:val="00B437FC"/>
    <w:rsid w:val="00B43E30"/>
    <w:rsid w:val="00B459B8"/>
    <w:rsid w:val="00B46E5C"/>
    <w:rsid w:val="00B515BC"/>
    <w:rsid w:val="00B52A07"/>
    <w:rsid w:val="00B54521"/>
    <w:rsid w:val="00B5696A"/>
    <w:rsid w:val="00B56B1F"/>
    <w:rsid w:val="00B579A3"/>
    <w:rsid w:val="00B6158B"/>
    <w:rsid w:val="00B62289"/>
    <w:rsid w:val="00B6425C"/>
    <w:rsid w:val="00B71388"/>
    <w:rsid w:val="00B71A5E"/>
    <w:rsid w:val="00B72B4E"/>
    <w:rsid w:val="00B73822"/>
    <w:rsid w:val="00B74AA0"/>
    <w:rsid w:val="00B800F9"/>
    <w:rsid w:val="00B81FB1"/>
    <w:rsid w:val="00B90010"/>
    <w:rsid w:val="00B92DBD"/>
    <w:rsid w:val="00B958A1"/>
    <w:rsid w:val="00B958C9"/>
    <w:rsid w:val="00BA0F3E"/>
    <w:rsid w:val="00BA450B"/>
    <w:rsid w:val="00BA4F3D"/>
    <w:rsid w:val="00BA515F"/>
    <w:rsid w:val="00BA7746"/>
    <w:rsid w:val="00BB4AF0"/>
    <w:rsid w:val="00BB674E"/>
    <w:rsid w:val="00BC06BF"/>
    <w:rsid w:val="00BC0875"/>
    <w:rsid w:val="00BC1EE5"/>
    <w:rsid w:val="00BC26A8"/>
    <w:rsid w:val="00BC2947"/>
    <w:rsid w:val="00BC2F15"/>
    <w:rsid w:val="00BC4C9F"/>
    <w:rsid w:val="00BC4F15"/>
    <w:rsid w:val="00BC5178"/>
    <w:rsid w:val="00BD0B2B"/>
    <w:rsid w:val="00BD1EB6"/>
    <w:rsid w:val="00BD6423"/>
    <w:rsid w:val="00BD7609"/>
    <w:rsid w:val="00BE1214"/>
    <w:rsid w:val="00BE47BF"/>
    <w:rsid w:val="00BE728F"/>
    <w:rsid w:val="00BF02B2"/>
    <w:rsid w:val="00BF1860"/>
    <w:rsid w:val="00BF1DBB"/>
    <w:rsid w:val="00BF2A6B"/>
    <w:rsid w:val="00BF44CF"/>
    <w:rsid w:val="00BF4942"/>
    <w:rsid w:val="00BF5F60"/>
    <w:rsid w:val="00BF6136"/>
    <w:rsid w:val="00C00998"/>
    <w:rsid w:val="00C01330"/>
    <w:rsid w:val="00C01B59"/>
    <w:rsid w:val="00C02CBE"/>
    <w:rsid w:val="00C03A13"/>
    <w:rsid w:val="00C03D00"/>
    <w:rsid w:val="00C060D1"/>
    <w:rsid w:val="00C0687B"/>
    <w:rsid w:val="00C07C7F"/>
    <w:rsid w:val="00C118D5"/>
    <w:rsid w:val="00C120E8"/>
    <w:rsid w:val="00C13731"/>
    <w:rsid w:val="00C15728"/>
    <w:rsid w:val="00C15977"/>
    <w:rsid w:val="00C167C3"/>
    <w:rsid w:val="00C16BF2"/>
    <w:rsid w:val="00C22F20"/>
    <w:rsid w:val="00C23CF6"/>
    <w:rsid w:val="00C25826"/>
    <w:rsid w:val="00C308D8"/>
    <w:rsid w:val="00C31BA1"/>
    <w:rsid w:val="00C324F0"/>
    <w:rsid w:val="00C37047"/>
    <w:rsid w:val="00C37195"/>
    <w:rsid w:val="00C40A28"/>
    <w:rsid w:val="00C41262"/>
    <w:rsid w:val="00C41C39"/>
    <w:rsid w:val="00C41DEB"/>
    <w:rsid w:val="00C443F5"/>
    <w:rsid w:val="00C46034"/>
    <w:rsid w:val="00C46280"/>
    <w:rsid w:val="00C464D6"/>
    <w:rsid w:val="00C46FCC"/>
    <w:rsid w:val="00C50A5F"/>
    <w:rsid w:val="00C52996"/>
    <w:rsid w:val="00C53679"/>
    <w:rsid w:val="00C53F95"/>
    <w:rsid w:val="00C54997"/>
    <w:rsid w:val="00C54D65"/>
    <w:rsid w:val="00C55261"/>
    <w:rsid w:val="00C55BBB"/>
    <w:rsid w:val="00C56AFB"/>
    <w:rsid w:val="00C602CC"/>
    <w:rsid w:val="00C610FF"/>
    <w:rsid w:val="00C618EF"/>
    <w:rsid w:val="00C619AD"/>
    <w:rsid w:val="00C62FE8"/>
    <w:rsid w:val="00C648F2"/>
    <w:rsid w:val="00C64F3B"/>
    <w:rsid w:val="00C6550F"/>
    <w:rsid w:val="00C658BF"/>
    <w:rsid w:val="00C65CFF"/>
    <w:rsid w:val="00C66463"/>
    <w:rsid w:val="00C66FEE"/>
    <w:rsid w:val="00C67DA0"/>
    <w:rsid w:val="00C72A94"/>
    <w:rsid w:val="00C734EB"/>
    <w:rsid w:val="00C74176"/>
    <w:rsid w:val="00C74E62"/>
    <w:rsid w:val="00C75814"/>
    <w:rsid w:val="00C86A84"/>
    <w:rsid w:val="00C87AD3"/>
    <w:rsid w:val="00C920BE"/>
    <w:rsid w:val="00C93B51"/>
    <w:rsid w:val="00C969DB"/>
    <w:rsid w:val="00CA1247"/>
    <w:rsid w:val="00CA16B6"/>
    <w:rsid w:val="00CA3B7A"/>
    <w:rsid w:val="00CA4246"/>
    <w:rsid w:val="00CA4351"/>
    <w:rsid w:val="00CB0B54"/>
    <w:rsid w:val="00CB20D9"/>
    <w:rsid w:val="00CB33C2"/>
    <w:rsid w:val="00CB4218"/>
    <w:rsid w:val="00CB4FAC"/>
    <w:rsid w:val="00CB5889"/>
    <w:rsid w:val="00CB7A83"/>
    <w:rsid w:val="00CC2CD1"/>
    <w:rsid w:val="00CC45D6"/>
    <w:rsid w:val="00CC4712"/>
    <w:rsid w:val="00CC4F21"/>
    <w:rsid w:val="00CC5D26"/>
    <w:rsid w:val="00CC604A"/>
    <w:rsid w:val="00CC6AA5"/>
    <w:rsid w:val="00CD204D"/>
    <w:rsid w:val="00CD72C1"/>
    <w:rsid w:val="00CD77E4"/>
    <w:rsid w:val="00CE0603"/>
    <w:rsid w:val="00CE07EE"/>
    <w:rsid w:val="00CE0EC2"/>
    <w:rsid w:val="00CE0F9F"/>
    <w:rsid w:val="00CE1D03"/>
    <w:rsid w:val="00CE268B"/>
    <w:rsid w:val="00CE3B90"/>
    <w:rsid w:val="00CE4C0D"/>
    <w:rsid w:val="00CE7265"/>
    <w:rsid w:val="00CE7663"/>
    <w:rsid w:val="00CE77E3"/>
    <w:rsid w:val="00CF1451"/>
    <w:rsid w:val="00CF14A6"/>
    <w:rsid w:val="00CF1736"/>
    <w:rsid w:val="00CF1894"/>
    <w:rsid w:val="00CF25AD"/>
    <w:rsid w:val="00CF2FBA"/>
    <w:rsid w:val="00CF3157"/>
    <w:rsid w:val="00CF61E1"/>
    <w:rsid w:val="00CF6351"/>
    <w:rsid w:val="00CF767F"/>
    <w:rsid w:val="00CF7C13"/>
    <w:rsid w:val="00D00BD2"/>
    <w:rsid w:val="00D01522"/>
    <w:rsid w:val="00D01769"/>
    <w:rsid w:val="00D02A6B"/>
    <w:rsid w:val="00D02B90"/>
    <w:rsid w:val="00D03574"/>
    <w:rsid w:val="00D04F67"/>
    <w:rsid w:val="00D062ED"/>
    <w:rsid w:val="00D07AB6"/>
    <w:rsid w:val="00D1017F"/>
    <w:rsid w:val="00D109A5"/>
    <w:rsid w:val="00D14CB0"/>
    <w:rsid w:val="00D15EC3"/>
    <w:rsid w:val="00D161AE"/>
    <w:rsid w:val="00D17558"/>
    <w:rsid w:val="00D2028E"/>
    <w:rsid w:val="00D20652"/>
    <w:rsid w:val="00D20DEC"/>
    <w:rsid w:val="00D26A8E"/>
    <w:rsid w:val="00D27A2B"/>
    <w:rsid w:val="00D31662"/>
    <w:rsid w:val="00D32861"/>
    <w:rsid w:val="00D333A3"/>
    <w:rsid w:val="00D33864"/>
    <w:rsid w:val="00D33880"/>
    <w:rsid w:val="00D3434A"/>
    <w:rsid w:val="00D34E48"/>
    <w:rsid w:val="00D34E99"/>
    <w:rsid w:val="00D37387"/>
    <w:rsid w:val="00D40C5A"/>
    <w:rsid w:val="00D41178"/>
    <w:rsid w:val="00D42855"/>
    <w:rsid w:val="00D42B5A"/>
    <w:rsid w:val="00D4573C"/>
    <w:rsid w:val="00D45A06"/>
    <w:rsid w:val="00D4601D"/>
    <w:rsid w:val="00D46C0A"/>
    <w:rsid w:val="00D50988"/>
    <w:rsid w:val="00D510B6"/>
    <w:rsid w:val="00D538BC"/>
    <w:rsid w:val="00D543D5"/>
    <w:rsid w:val="00D55B0D"/>
    <w:rsid w:val="00D55E25"/>
    <w:rsid w:val="00D568A2"/>
    <w:rsid w:val="00D57028"/>
    <w:rsid w:val="00D5712F"/>
    <w:rsid w:val="00D61B50"/>
    <w:rsid w:val="00D620CA"/>
    <w:rsid w:val="00D62383"/>
    <w:rsid w:val="00D62FB6"/>
    <w:rsid w:val="00D63232"/>
    <w:rsid w:val="00D63BF6"/>
    <w:rsid w:val="00D673B9"/>
    <w:rsid w:val="00D70DE7"/>
    <w:rsid w:val="00D71CB1"/>
    <w:rsid w:val="00D72EA9"/>
    <w:rsid w:val="00D76FE6"/>
    <w:rsid w:val="00D806D9"/>
    <w:rsid w:val="00D8128B"/>
    <w:rsid w:val="00D8174E"/>
    <w:rsid w:val="00D83288"/>
    <w:rsid w:val="00D84085"/>
    <w:rsid w:val="00D86960"/>
    <w:rsid w:val="00D90AD5"/>
    <w:rsid w:val="00D9119D"/>
    <w:rsid w:val="00D917AF"/>
    <w:rsid w:val="00D91FB3"/>
    <w:rsid w:val="00D929A1"/>
    <w:rsid w:val="00D92ABC"/>
    <w:rsid w:val="00D92BB0"/>
    <w:rsid w:val="00D9447A"/>
    <w:rsid w:val="00D94A1E"/>
    <w:rsid w:val="00D950AB"/>
    <w:rsid w:val="00D95892"/>
    <w:rsid w:val="00D95C50"/>
    <w:rsid w:val="00DA0FEE"/>
    <w:rsid w:val="00DA1954"/>
    <w:rsid w:val="00DA2D43"/>
    <w:rsid w:val="00DA2D91"/>
    <w:rsid w:val="00DA534F"/>
    <w:rsid w:val="00DA595C"/>
    <w:rsid w:val="00DA70AB"/>
    <w:rsid w:val="00DB1370"/>
    <w:rsid w:val="00DB65B7"/>
    <w:rsid w:val="00DB6717"/>
    <w:rsid w:val="00DC0C19"/>
    <w:rsid w:val="00DC25AA"/>
    <w:rsid w:val="00DC27DD"/>
    <w:rsid w:val="00DC2F52"/>
    <w:rsid w:val="00DC3D05"/>
    <w:rsid w:val="00DC3F88"/>
    <w:rsid w:val="00DC5E69"/>
    <w:rsid w:val="00DD11D8"/>
    <w:rsid w:val="00DD1257"/>
    <w:rsid w:val="00DD589A"/>
    <w:rsid w:val="00DD65BD"/>
    <w:rsid w:val="00DD6ED0"/>
    <w:rsid w:val="00DE0E73"/>
    <w:rsid w:val="00DE2E60"/>
    <w:rsid w:val="00DE35DA"/>
    <w:rsid w:val="00DE4FC0"/>
    <w:rsid w:val="00DE5F5A"/>
    <w:rsid w:val="00DF0C4E"/>
    <w:rsid w:val="00DF1930"/>
    <w:rsid w:val="00DF1D17"/>
    <w:rsid w:val="00DF304E"/>
    <w:rsid w:val="00DF30A3"/>
    <w:rsid w:val="00DF326B"/>
    <w:rsid w:val="00DF3915"/>
    <w:rsid w:val="00DF3BBB"/>
    <w:rsid w:val="00DF5133"/>
    <w:rsid w:val="00DF6479"/>
    <w:rsid w:val="00DF687A"/>
    <w:rsid w:val="00E00329"/>
    <w:rsid w:val="00E00726"/>
    <w:rsid w:val="00E023B8"/>
    <w:rsid w:val="00E05645"/>
    <w:rsid w:val="00E06635"/>
    <w:rsid w:val="00E06ACC"/>
    <w:rsid w:val="00E07BF6"/>
    <w:rsid w:val="00E10F2C"/>
    <w:rsid w:val="00E13975"/>
    <w:rsid w:val="00E1796A"/>
    <w:rsid w:val="00E20BCA"/>
    <w:rsid w:val="00E2105F"/>
    <w:rsid w:val="00E22F8C"/>
    <w:rsid w:val="00E23396"/>
    <w:rsid w:val="00E24527"/>
    <w:rsid w:val="00E26142"/>
    <w:rsid w:val="00E30F48"/>
    <w:rsid w:val="00E3338B"/>
    <w:rsid w:val="00E336FA"/>
    <w:rsid w:val="00E33759"/>
    <w:rsid w:val="00E33F07"/>
    <w:rsid w:val="00E340E9"/>
    <w:rsid w:val="00E346AB"/>
    <w:rsid w:val="00E36C2C"/>
    <w:rsid w:val="00E40F4E"/>
    <w:rsid w:val="00E415FA"/>
    <w:rsid w:val="00E42555"/>
    <w:rsid w:val="00E43653"/>
    <w:rsid w:val="00E4366C"/>
    <w:rsid w:val="00E43676"/>
    <w:rsid w:val="00E458C2"/>
    <w:rsid w:val="00E45CA8"/>
    <w:rsid w:val="00E46601"/>
    <w:rsid w:val="00E51F15"/>
    <w:rsid w:val="00E523C5"/>
    <w:rsid w:val="00E54A54"/>
    <w:rsid w:val="00E56CC7"/>
    <w:rsid w:val="00E56DF4"/>
    <w:rsid w:val="00E600EA"/>
    <w:rsid w:val="00E60136"/>
    <w:rsid w:val="00E60DB6"/>
    <w:rsid w:val="00E613FB"/>
    <w:rsid w:val="00E61967"/>
    <w:rsid w:val="00E62397"/>
    <w:rsid w:val="00E63DF4"/>
    <w:rsid w:val="00E64FB9"/>
    <w:rsid w:val="00E6525C"/>
    <w:rsid w:val="00E67E89"/>
    <w:rsid w:val="00E70435"/>
    <w:rsid w:val="00E70C45"/>
    <w:rsid w:val="00E71F2B"/>
    <w:rsid w:val="00E73711"/>
    <w:rsid w:val="00E74B7A"/>
    <w:rsid w:val="00E75844"/>
    <w:rsid w:val="00E762D2"/>
    <w:rsid w:val="00E81C39"/>
    <w:rsid w:val="00E81F6D"/>
    <w:rsid w:val="00E82D0E"/>
    <w:rsid w:val="00E82E4B"/>
    <w:rsid w:val="00E873EE"/>
    <w:rsid w:val="00E8782B"/>
    <w:rsid w:val="00E87A48"/>
    <w:rsid w:val="00E9119A"/>
    <w:rsid w:val="00E929D6"/>
    <w:rsid w:val="00E93CBE"/>
    <w:rsid w:val="00E97175"/>
    <w:rsid w:val="00E972E1"/>
    <w:rsid w:val="00EA0890"/>
    <w:rsid w:val="00EA14C6"/>
    <w:rsid w:val="00EA51A3"/>
    <w:rsid w:val="00EA55EB"/>
    <w:rsid w:val="00EA5B8A"/>
    <w:rsid w:val="00EA5D48"/>
    <w:rsid w:val="00EB6462"/>
    <w:rsid w:val="00EC045E"/>
    <w:rsid w:val="00EC2DB2"/>
    <w:rsid w:val="00EC3186"/>
    <w:rsid w:val="00EC5A49"/>
    <w:rsid w:val="00EC6703"/>
    <w:rsid w:val="00EC6D5F"/>
    <w:rsid w:val="00EC6D99"/>
    <w:rsid w:val="00EC77FE"/>
    <w:rsid w:val="00ED176C"/>
    <w:rsid w:val="00ED2029"/>
    <w:rsid w:val="00ED357B"/>
    <w:rsid w:val="00ED3DEE"/>
    <w:rsid w:val="00ED4D06"/>
    <w:rsid w:val="00ED5091"/>
    <w:rsid w:val="00ED5B9C"/>
    <w:rsid w:val="00ED79BB"/>
    <w:rsid w:val="00EE1E5D"/>
    <w:rsid w:val="00EE3B41"/>
    <w:rsid w:val="00EE4C19"/>
    <w:rsid w:val="00EE4F87"/>
    <w:rsid w:val="00EF0A4B"/>
    <w:rsid w:val="00EF14C2"/>
    <w:rsid w:val="00EF1A9E"/>
    <w:rsid w:val="00EF4A0C"/>
    <w:rsid w:val="00EF4A5C"/>
    <w:rsid w:val="00EF59FD"/>
    <w:rsid w:val="00EF63FD"/>
    <w:rsid w:val="00F004A4"/>
    <w:rsid w:val="00F01454"/>
    <w:rsid w:val="00F015BE"/>
    <w:rsid w:val="00F015E2"/>
    <w:rsid w:val="00F01C9D"/>
    <w:rsid w:val="00F040BE"/>
    <w:rsid w:val="00F04A04"/>
    <w:rsid w:val="00F05190"/>
    <w:rsid w:val="00F0536E"/>
    <w:rsid w:val="00F078A7"/>
    <w:rsid w:val="00F102AC"/>
    <w:rsid w:val="00F105BF"/>
    <w:rsid w:val="00F143CD"/>
    <w:rsid w:val="00F15427"/>
    <w:rsid w:val="00F15713"/>
    <w:rsid w:val="00F15D2E"/>
    <w:rsid w:val="00F20F8C"/>
    <w:rsid w:val="00F20FFB"/>
    <w:rsid w:val="00F23594"/>
    <w:rsid w:val="00F24FD4"/>
    <w:rsid w:val="00F26076"/>
    <w:rsid w:val="00F26A35"/>
    <w:rsid w:val="00F3224C"/>
    <w:rsid w:val="00F3232B"/>
    <w:rsid w:val="00F326BF"/>
    <w:rsid w:val="00F335C5"/>
    <w:rsid w:val="00F40E80"/>
    <w:rsid w:val="00F42E50"/>
    <w:rsid w:val="00F43A3C"/>
    <w:rsid w:val="00F43F2E"/>
    <w:rsid w:val="00F43F90"/>
    <w:rsid w:val="00F44FEC"/>
    <w:rsid w:val="00F47FDB"/>
    <w:rsid w:val="00F50848"/>
    <w:rsid w:val="00F508FD"/>
    <w:rsid w:val="00F527DF"/>
    <w:rsid w:val="00F544C2"/>
    <w:rsid w:val="00F54804"/>
    <w:rsid w:val="00F603D8"/>
    <w:rsid w:val="00F623FD"/>
    <w:rsid w:val="00F627C7"/>
    <w:rsid w:val="00F641B7"/>
    <w:rsid w:val="00F704FB"/>
    <w:rsid w:val="00F70C23"/>
    <w:rsid w:val="00F710E3"/>
    <w:rsid w:val="00F71A21"/>
    <w:rsid w:val="00F73754"/>
    <w:rsid w:val="00F80536"/>
    <w:rsid w:val="00F814E3"/>
    <w:rsid w:val="00F81C32"/>
    <w:rsid w:val="00F82CBE"/>
    <w:rsid w:val="00F84872"/>
    <w:rsid w:val="00F85339"/>
    <w:rsid w:val="00F86B9D"/>
    <w:rsid w:val="00F93B1B"/>
    <w:rsid w:val="00F9594F"/>
    <w:rsid w:val="00F9660D"/>
    <w:rsid w:val="00F97681"/>
    <w:rsid w:val="00F97EFC"/>
    <w:rsid w:val="00FA042B"/>
    <w:rsid w:val="00FA0653"/>
    <w:rsid w:val="00FA179D"/>
    <w:rsid w:val="00FA22E4"/>
    <w:rsid w:val="00FA2626"/>
    <w:rsid w:val="00FA2704"/>
    <w:rsid w:val="00FA54D6"/>
    <w:rsid w:val="00FA577F"/>
    <w:rsid w:val="00FA727C"/>
    <w:rsid w:val="00FB1798"/>
    <w:rsid w:val="00FB1B2D"/>
    <w:rsid w:val="00FB72FF"/>
    <w:rsid w:val="00FC306B"/>
    <w:rsid w:val="00FC3AB4"/>
    <w:rsid w:val="00FC42BD"/>
    <w:rsid w:val="00FD10F0"/>
    <w:rsid w:val="00FD12CA"/>
    <w:rsid w:val="00FD1FEC"/>
    <w:rsid w:val="00FD2A55"/>
    <w:rsid w:val="00FD4ECD"/>
    <w:rsid w:val="00FD52B4"/>
    <w:rsid w:val="00FD78D4"/>
    <w:rsid w:val="00FE148D"/>
    <w:rsid w:val="00FE2ECC"/>
    <w:rsid w:val="00FE35B9"/>
    <w:rsid w:val="00FE372B"/>
    <w:rsid w:val="00FE44A8"/>
    <w:rsid w:val="00FE45CE"/>
    <w:rsid w:val="00FE5E7F"/>
    <w:rsid w:val="00FE6462"/>
    <w:rsid w:val="00FE7192"/>
    <w:rsid w:val="00FE71D0"/>
    <w:rsid w:val="00FF19B5"/>
    <w:rsid w:val="00FF204C"/>
    <w:rsid w:val="00FF53B1"/>
    <w:rsid w:val="00FF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F2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B437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6645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E3947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00A07"/>
    <w:pPr>
      <w:ind w:left="708"/>
    </w:pPr>
  </w:style>
  <w:style w:type="paragraph" w:styleId="a5">
    <w:name w:val="Balloon Text"/>
    <w:basedOn w:val="a"/>
    <w:link w:val="a6"/>
    <w:uiPriority w:val="99"/>
    <w:rsid w:val="005E618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5E6186"/>
    <w:rPr>
      <w:rFonts w:ascii="Tahoma" w:hAnsi="Tahoma" w:cs="Tahoma"/>
      <w:sz w:val="16"/>
      <w:szCs w:val="16"/>
      <w:lang w:val="en-US"/>
    </w:rPr>
  </w:style>
  <w:style w:type="paragraph" w:customStyle="1" w:styleId="Style5">
    <w:name w:val="Style5"/>
    <w:basedOn w:val="a"/>
    <w:rsid w:val="003F0C7C"/>
    <w:pPr>
      <w:widowControl w:val="0"/>
      <w:autoSpaceDE w:val="0"/>
      <w:autoSpaceDN w:val="0"/>
      <w:adjustRightInd w:val="0"/>
      <w:spacing w:line="320" w:lineRule="exact"/>
      <w:ind w:firstLine="557"/>
      <w:jc w:val="both"/>
    </w:pPr>
    <w:rPr>
      <w:lang w:val="ru-RU"/>
    </w:rPr>
  </w:style>
  <w:style w:type="paragraph" w:styleId="2">
    <w:name w:val="Body Text 2"/>
    <w:basedOn w:val="a"/>
    <w:link w:val="20"/>
    <w:rsid w:val="00393771"/>
    <w:rPr>
      <w:sz w:val="28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393771"/>
    <w:rPr>
      <w:sz w:val="28"/>
    </w:rPr>
  </w:style>
  <w:style w:type="paragraph" w:customStyle="1" w:styleId="ConsPlusNormal">
    <w:name w:val="ConsPlusNormal"/>
    <w:rsid w:val="004E47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E47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B437F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B437FC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B437FC"/>
    <w:rPr>
      <w:b/>
      <w:bCs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B437F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lang w:val="ru-RU"/>
    </w:rPr>
  </w:style>
  <w:style w:type="paragraph" w:customStyle="1" w:styleId="aa">
    <w:name w:val="Комментарий"/>
    <w:basedOn w:val="a"/>
    <w:next w:val="a"/>
    <w:uiPriority w:val="99"/>
    <w:rsid w:val="00B437F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  <w:lang w:val="ru-RU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B437FC"/>
    <w:rPr>
      <w:i/>
      <w:iCs/>
    </w:rPr>
  </w:style>
  <w:style w:type="paragraph" w:styleId="ac">
    <w:name w:val="Title"/>
    <w:basedOn w:val="a"/>
    <w:next w:val="a"/>
    <w:link w:val="ad"/>
    <w:uiPriority w:val="99"/>
    <w:qFormat/>
    <w:rsid w:val="00116C91"/>
    <w:pPr>
      <w:autoSpaceDE w:val="0"/>
      <w:autoSpaceDN w:val="0"/>
      <w:spacing w:line="360" w:lineRule="auto"/>
      <w:jc w:val="center"/>
    </w:pPr>
    <w:rPr>
      <w:b/>
      <w:bCs/>
      <w:sz w:val="32"/>
      <w:szCs w:val="32"/>
      <w:lang w:val="ru-RU"/>
    </w:rPr>
  </w:style>
  <w:style w:type="character" w:customStyle="1" w:styleId="ad">
    <w:name w:val="Название Знак"/>
    <w:basedOn w:val="a0"/>
    <w:link w:val="ac"/>
    <w:uiPriority w:val="99"/>
    <w:rsid w:val="00116C91"/>
    <w:rPr>
      <w:b/>
      <w:bCs/>
      <w:sz w:val="32"/>
      <w:szCs w:val="32"/>
    </w:rPr>
  </w:style>
  <w:style w:type="character" w:customStyle="1" w:styleId="6">
    <w:name w:val="Основной текст (6)"/>
    <w:basedOn w:val="a0"/>
    <w:rsid w:val="00084FBD"/>
    <w:rPr>
      <w:rFonts w:ascii="Book Antiqua" w:hAnsi="Book Antiqua"/>
      <w:b/>
      <w:bCs/>
      <w:sz w:val="18"/>
      <w:szCs w:val="18"/>
      <w:shd w:val="clear" w:color="auto" w:fill="FFFFFF"/>
    </w:rPr>
  </w:style>
  <w:style w:type="paragraph" w:customStyle="1" w:styleId="11">
    <w:name w:val="Без интервала1"/>
    <w:rsid w:val="000C268F"/>
    <w:rPr>
      <w:rFonts w:ascii="Calibri" w:hAnsi="Calibri" w:cs="Calibri"/>
      <w:sz w:val="22"/>
      <w:szCs w:val="22"/>
      <w:lang w:eastAsia="en-US"/>
    </w:rPr>
  </w:style>
  <w:style w:type="character" w:styleId="ae">
    <w:name w:val="Strong"/>
    <w:basedOn w:val="a0"/>
    <w:qFormat/>
    <w:rsid w:val="00EF4A5C"/>
    <w:rPr>
      <w:rFonts w:cs="Times New Roman"/>
      <w:b/>
      <w:bCs/>
    </w:rPr>
  </w:style>
  <w:style w:type="paragraph" w:styleId="af">
    <w:name w:val="header"/>
    <w:basedOn w:val="a"/>
    <w:link w:val="af0"/>
    <w:semiHidden/>
    <w:unhideWhenUsed/>
    <w:rsid w:val="00ED509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semiHidden/>
    <w:rsid w:val="00ED5091"/>
    <w:rPr>
      <w:sz w:val="24"/>
      <w:szCs w:val="24"/>
      <w:lang w:val="en-US"/>
    </w:rPr>
  </w:style>
  <w:style w:type="paragraph" w:styleId="af1">
    <w:name w:val="footer"/>
    <w:basedOn w:val="a"/>
    <w:link w:val="af2"/>
    <w:semiHidden/>
    <w:unhideWhenUsed/>
    <w:rsid w:val="00ED509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semiHidden/>
    <w:rsid w:val="00ED5091"/>
    <w:rPr>
      <w:sz w:val="24"/>
      <w:szCs w:val="24"/>
      <w:lang w:val="en-US"/>
    </w:rPr>
  </w:style>
  <w:style w:type="paragraph" w:styleId="af3">
    <w:name w:val="Body Text"/>
    <w:basedOn w:val="a"/>
    <w:link w:val="af4"/>
    <w:unhideWhenUsed/>
    <w:rsid w:val="00D538BC"/>
    <w:pPr>
      <w:spacing w:after="120"/>
    </w:pPr>
  </w:style>
  <w:style w:type="character" w:customStyle="1" w:styleId="af4">
    <w:name w:val="Основной текст Знак"/>
    <w:basedOn w:val="a0"/>
    <w:link w:val="af3"/>
    <w:rsid w:val="00D538BC"/>
    <w:rPr>
      <w:sz w:val="24"/>
      <w:szCs w:val="24"/>
      <w:lang w:val="en-US"/>
    </w:rPr>
  </w:style>
  <w:style w:type="character" w:customStyle="1" w:styleId="5">
    <w:name w:val="Основной текст (5)_"/>
    <w:basedOn w:val="a0"/>
    <w:link w:val="50"/>
    <w:locked/>
    <w:rsid w:val="00DD589A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D589A"/>
    <w:pPr>
      <w:widowControl w:val="0"/>
      <w:shd w:val="clear" w:color="auto" w:fill="FFFFFF"/>
      <w:spacing w:after="60" w:line="0" w:lineRule="atLeast"/>
      <w:jc w:val="right"/>
    </w:pPr>
    <w:rPr>
      <w:b/>
      <w:bCs/>
      <w:sz w:val="28"/>
      <w:szCs w:val="28"/>
      <w:lang w:val="ru-RU"/>
    </w:rPr>
  </w:style>
  <w:style w:type="character" w:styleId="af5">
    <w:name w:val="page number"/>
    <w:basedOn w:val="a0"/>
    <w:rsid w:val="00325156"/>
  </w:style>
  <w:style w:type="character" w:customStyle="1" w:styleId="40">
    <w:name w:val="Заголовок 4 Знак"/>
    <w:basedOn w:val="a0"/>
    <w:link w:val="4"/>
    <w:rsid w:val="006645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customStyle="1" w:styleId="21">
    <w:name w:val="Без интервала2"/>
    <w:rsid w:val="00590A18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6215C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6">
    <w:name w:val="Normal (Web)"/>
    <w:basedOn w:val="a"/>
    <w:unhideWhenUsed/>
    <w:rsid w:val="00A40F0E"/>
  </w:style>
  <w:style w:type="character" w:customStyle="1" w:styleId="60">
    <w:name w:val="Основной текст (6)_"/>
    <w:basedOn w:val="a0"/>
    <w:link w:val="61"/>
    <w:locked/>
    <w:rsid w:val="006A5503"/>
    <w:rPr>
      <w:rFonts w:ascii="Book Antiqua" w:hAnsi="Book Antiqua"/>
      <w:b/>
      <w:bCs/>
      <w:sz w:val="18"/>
      <w:szCs w:val="18"/>
      <w:shd w:val="clear" w:color="auto" w:fill="FFFFFF"/>
    </w:rPr>
  </w:style>
  <w:style w:type="paragraph" w:customStyle="1" w:styleId="61">
    <w:name w:val="Основной текст (6)1"/>
    <w:basedOn w:val="a"/>
    <w:link w:val="60"/>
    <w:rsid w:val="006A5503"/>
    <w:pPr>
      <w:widowControl w:val="0"/>
      <w:shd w:val="clear" w:color="auto" w:fill="FFFFFF"/>
      <w:spacing w:line="240" w:lineRule="atLeast"/>
    </w:pPr>
    <w:rPr>
      <w:rFonts w:ascii="Book Antiqua" w:hAnsi="Book Antiqua"/>
      <w:b/>
      <w:bCs/>
      <w:sz w:val="18"/>
      <w:szCs w:val="18"/>
      <w:lang w:val="ru-RU"/>
    </w:rPr>
  </w:style>
  <w:style w:type="table" w:styleId="af7">
    <w:name w:val="Table Grid"/>
    <w:basedOn w:val="a1"/>
    <w:uiPriority w:val="39"/>
    <w:rsid w:val="00A766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Без интервала3"/>
    <w:rsid w:val="00893E5B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F6FB1-0372-484F-8B29-25878AD4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Novouralsk</cp:lastModifiedBy>
  <cp:revision>10</cp:revision>
  <cp:lastPrinted>2024-02-21T03:18:00Z</cp:lastPrinted>
  <dcterms:created xsi:type="dcterms:W3CDTF">2024-01-10T02:41:00Z</dcterms:created>
  <dcterms:modified xsi:type="dcterms:W3CDTF">2024-02-26T08:14:00Z</dcterms:modified>
</cp:coreProperties>
</file>